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BC" w:rsidRPr="007348BC" w:rsidRDefault="00DE7351" w:rsidP="007348BC">
      <w:pPr>
        <w:rPr>
          <w:b/>
        </w:rPr>
      </w:pPr>
      <w:r w:rsidRPr="007348BC">
        <w:rPr>
          <w:b/>
        </w:rPr>
        <w:t>Информационный меморандум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5"/>
      </w:tblGrid>
      <w:tr w:rsidR="00DE7351" w:rsidRPr="007348BC" w:rsidTr="00A461B7">
        <w:tc>
          <w:tcPr>
            <w:tcW w:w="4785" w:type="dxa"/>
          </w:tcPr>
          <w:p w:rsidR="00DE7351" w:rsidRPr="007348BC" w:rsidRDefault="00DE7351" w:rsidP="007348BC">
            <w:r w:rsidRPr="007348BC">
              <w:t>Полное и краткое наименование общества</w:t>
            </w:r>
          </w:p>
        </w:tc>
        <w:tc>
          <w:tcPr>
            <w:tcW w:w="4785" w:type="dxa"/>
          </w:tcPr>
          <w:p w:rsidR="00DE7351" w:rsidRPr="007348BC" w:rsidRDefault="00DE7351" w:rsidP="007348BC">
            <w:r w:rsidRPr="007348BC">
              <w:t>Открытое акционерное общество «</w:t>
            </w:r>
            <w:proofErr w:type="spellStart"/>
            <w:r w:rsidRPr="007348BC">
              <w:t>Мокраны</w:t>
            </w:r>
            <w:proofErr w:type="spellEnd"/>
            <w:r w:rsidRPr="007348BC">
              <w:t>», ОАО «</w:t>
            </w:r>
            <w:proofErr w:type="spellStart"/>
            <w:r w:rsidRPr="007348BC">
              <w:t>Мокраны</w:t>
            </w:r>
            <w:proofErr w:type="spellEnd"/>
            <w:r w:rsidRPr="007348BC">
              <w:t>»</w:t>
            </w:r>
          </w:p>
        </w:tc>
      </w:tr>
      <w:tr w:rsidR="00DE7351" w:rsidRPr="007348BC" w:rsidTr="00A461B7">
        <w:tc>
          <w:tcPr>
            <w:tcW w:w="4785" w:type="dxa"/>
          </w:tcPr>
          <w:p w:rsidR="00DE7351" w:rsidRPr="007348BC" w:rsidRDefault="00DE7351" w:rsidP="007348BC">
            <w:r w:rsidRPr="007348BC">
              <w:t>Адрес (место нахождения)</w:t>
            </w:r>
          </w:p>
        </w:tc>
        <w:tc>
          <w:tcPr>
            <w:tcW w:w="4785" w:type="dxa"/>
          </w:tcPr>
          <w:p w:rsidR="00DE7351" w:rsidRPr="007348BC" w:rsidRDefault="00DE7351" w:rsidP="007348BC">
            <w:pPr>
              <w:rPr>
                <w:lang w:val="en-US"/>
              </w:rPr>
            </w:pPr>
            <w:r w:rsidRPr="007348BC">
              <w:t xml:space="preserve">Брестская область, Малоритский район, </w:t>
            </w:r>
            <w:proofErr w:type="spellStart"/>
            <w:r w:rsidRPr="007348BC">
              <w:t>аг</w:t>
            </w:r>
            <w:proofErr w:type="spellEnd"/>
            <w:r w:rsidRPr="007348BC">
              <w:t xml:space="preserve">. </w:t>
            </w:r>
            <w:proofErr w:type="spellStart"/>
            <w:r w:rsidRPr="007348BC">
              <w:t>Мокраны</w:t>
            </w:r>
            <w:proofErr w:type="spellEnd"/>
            <w:r w:rsidRPr="007348BC">
              <w:rPr>
                <w:lang w:val="en-US"/>
              </w:rPr>
              <w:t>,</w:t>
            </w:r>
            <w:r w:rsidRPr="007348BC">
              <w:t xml:space="preserve"> ул. Каштановая</w:t>
            </w:r>
            <w:r w:rsidRPr="007348BC">
              <w:rPr>
                <w:lang w:val="en-US"/>
              </w:rPr>
              <w:t>, 2a</w:t>
            </w:r>
          </w:p>
        </w:tc>
      </w:tr>
      <w:tr w:rsidR="00DE7351" w:rsidRPr="007348BC" w:rsidTr="00A461B7">
        <w:tc>
          <w:tcPr>
            <w:tcW w:w="4785" w:type="dxa"/>
          </w:tcPr>
          <w:p w:rsidR="00DE7351" w:rsidRPr="007348BC" w:rsidRDefault="00DE7351" w:rsidP="007348BC">
            <w:r w:rsidRPr="007348BC">
              <w:t>Сайт</w:t>
            </w:r>
          </w:p>
        </w:tc>
        <w:tc>
          <w:tcPr>
            <w:tcW w:w="4785" w:type="dxa"/>
          </w:tcPr>
          <w:p w:rsidR="00DE7351" w:rsidRPr="007348BC" w:rsidRDefault="00DE7351" w:rsidP="007348BC">
            <w:r w:rsidRPr="007348BC">
              <w:t>http://oaomokrany.epfr.by</w:t>
            </w:r>
          </w:p>
        </w:tc>
      </w:tr>
      <w:tr w:rsidR="00DE7351" w:rsidRPr="007348BC" w:rsidTr="00A461B7">
        <w:tc>
          <w:tcPr>
            <w:tcW w:w="4785" w:type="dxa"/>
          </w:tcPr>
          <w:p w:rsidR="00DE7351" w:rsidRPr="007348BC" w:rsidRDefault="00DE7351" w:rsidP="007348BC">
            <w:r w:rsidRPr="007348BC">
              <w:t>Данные о государственной регистрации</w:t>
            </w:r>
          </w:p>
        </w:tc>
        <w:tc>
          <w:tcPr>
            <w:tcW w:w="4785" w:type="dxa"/>
          </w:tcPr>
          <w:p w:rsidR="00DE7351" w:rsidRPr="007348BC" w:rsidRDefault="00DE7351" w:rsidP="007348BC">
            <w:r w:rsidRPr="007348BC">
              <w:t>Обществ</w:t>
            </w:r>
            <w:r w:rsidR="0034188A" w:rsidRPr="007348BC">
              <w:t xml:space="preserve">о </w:t>
            </w:r>
            <w:proofErr w:type="spellStart"/>
            <w:r w:rsidR="0034188A" w:rsidRPr="007348BC">
              <w:t>зарегистрированно</w:t>
            </w:r>
            <w:proofErr w:type="spellEnd"/>
            <w:r w:rsidR="0034188A" w:rsidRPr="007348BC">
              <w:t xml:space="preserve"> решение</w:t>
            </w:r>
            <w:r w:rsidR="004C72A5" w:rsidRPr="007348BC">
              <w:t>м №1510от 21.12.2015 г.</w:t>
            </w:r>
            <w:r w:rsidRPr="007348BC">
              <w:t>в Едином государственном регистре юридических лиц и индивидуальных предпринимателей за №200078</w:t>
            </w:r>
            <w:r w:rsidR="0034188A" w:rsidRPr="007348BC">
              <w:t>908</w:t>
            </w:r>
          </w:p>
        </w:tc>
      </w:tr>
      <w:tr w:rsidR="00DE7351" w:rsidRPr="007348BC" w:rsidTr="00A461B7">
        <w:tc>
          <w:tcPr>
            <w:tcW w:w="4785" w:type="dxa"/>
          </w:tcPr>
          <w:p w:rsidR="00DE7351" w:rsidRPr="007348BC" w:rsidRDefault="004C72A5" w:rsidP="007348BC">
            <w:r w:rsidRPr="007348BC">
              <w:t>Информация о руководстве организации,</w:t>
            </w:r>
            <w:r w:rsidR="00D75714" w:rsidRPr="00D75714">
              <w:t xml:space="preserve"> </w:t>
            </w:r>
            <w:r w:rsidRPr="007348BC">
              <w:t>контактные телефоны</w:t>
            </w:r>
          </w:p>
        </w:tc>
        <w:tc>
          <w:tcPr>
            <w:tcW w:w="4785" w:type="dxa"/>
          </w:tcPr>
          <w:p w:rsidR="00DE7351" w:rsidRPr="007348BC" w:rsidRDefault="004C72A5" w:rsidP="007348BC">
            <w:r w:rsidRPr="007348BC">
              <w:t xml:space="preserve">Антикризисный управляющий </w:t>
            </w:r>
            <w:proofErr w:type="spellStart"/>
            <w:r w:rsidRPr="007348BC">
              <w:t>Степанюк</w:t>
            </w:r>
            <w:proofErr w:type="spellEnd"/>
            <w:r w:rsidRPr="007348BC">
              <w:t xml:space="preserve"> Сергей Николаевич </w:t>
            </w:r>
          </w:p>
          <w:p w:rsidR="004C72A5" w:rsidRPr="007348BC" w:rsidRDefault="004C72A5" w:rsidP="007348BC">
            <w:r w:rsidRPr="007348BC">
              <w:t>МТС 8(029) 798-61-02</w:t>
            </w:r>
          </w:p>
        </w:tc>
      </w:tr>
    </w:tbl>
    <w:p w:rsidR="00DE7351" w:rsidRDefault="00DE7351" w:rsidP="007348BC">
      <w:pPr>
        <w:rPr>
          <w:b/>
        </w:rPr>
      </w:pPr>
    </w:p>
    <w:p w:rsidR="00D92048" w:rsidRDefault="00D92048" w:rsidP="007348BC">
      <w:pPr>
        <w:rPr>
          <w:b/>
        </w:rPr>
      </w:pPr>
    </w:p>
    <w:p w:rsidR="00D92048" w:rsidRPr="007348BC" w:rsidRDefault="00D92048" w:rsidP="007348BC">
      <w:pPr>
        <w:rPr>
          <w:b/>
        </w:rPr>
      </w:pPr>
    </w:p>
    <w:p w:rsidR="00D04D71" w:rsidRPr="007348BC" w:rsidRDefault="00D04D71" w:rsidP="007348BC">
      <w:pPr>
        <w:jc w:val="center"/>
        <w:rPr>
          <w:b/>
        </w:rPr>
      </w:pPr>
      <w:r w:rsidRPr="007348BC">
        <w:rPr>
          <w:b/>
        </w:rPr>
        <w:t>1.Общая информация об ОАО «</w:t>
      </w:r>
      <w:proofErr w:type="spellStart"/>
      <w:r w:rsidRPr="007348BC">
        <w:rPr>
          <w:b/>
        </w:rPr>
        <w:t>Мокраны</w:t>
      </w:r>
      <w:proofErr w:type="spellEnd"/>
      <w:r w:rsidRPr="007348BC">
        <w:rPr>
          <w:b/>
        </w:rPr>
        <w:t xml:space="preserve">» </w:t>
      </w:r>
    </w:p>
    <w:p w:rsidR="00D04D71" w:rsidRPr="007348BC" w:rsidRDefault="00D04D71" w:rsidP="007348BC">
      <w:pPr>
        <w:pStyle w:val="1"/>
        <w:widowControl w:val="0"/>
        <w:spacing w:before="0" w:after="0"/>
        <w:rPr>
          <w:rFonts w:ascii="Times New Roman" w:hAnsi="Times New Roman"/>
          <w:sz w:val="24"/>
          <w:szCs w:val="24"/>
        </w:rPr>
      </w:pPr>
    </w:p>
    <w:p w:rsidR="00D04D71" w:rsidRPr="007348BC" w:rsidRDefault="00D75714" w:rsidP="007348BC">
      <w:pPr>
        <w:widowControl w:val="0"/>
        <w:autoSpaceDE w:val="0"/>
        <w:autoSpaceDN w:val="0"/>
        <w:adjustRightInd w:val="0"/>
        <w:ind w:right="-1" w:firstLine="540"/>
        <w:jc w:val="both"/>
      </w:pPr>
      <w:r>
        <w:t xml:space="preserve">Основными задачами </w:t>
      </w:r>
      <w:r w:rsidR="00D04D71" w:rsidRPr="007348BC">
        <w:t>ОАО «</w:t>
      </w:r>
      <w:proofErr w:type="spellStart"/>
      <w:r w:rsidR="00D04D71" w:rsidRPr="007348BC">
        <w:t>Мокраны</w:t>
      </w:r>
      <w:proofErr w:type="spellEnd"/>
      <w:r w:rsidR="00D04D71" w:rsidRPr="007348BC">
        <w:t>» является предпринимательская деятельность, направленная на производство сельскохозяйственной продукции и обеспечение населения продуктами питания, иными товарами, сельскохозяйственным сырьем, а также создание условий для экономического развития кооператива и получения прибыли;</w:t>
      </w:r>
    </w:p>
    <w:p w:rsidR="00D04D71" w:rsidRPr="007348BC" w:rsidRDefault="00D04D71" w:rsidP="007348BC">
      <w:pPr>
        <w:widowControl w:val="0"/>
        <w:autoSpaceDE w:val="0"/>
        <w:autoSpaceDN w:val="0"/>
        <w:adjustRightInd w:val="0"/>
        <w:ind w:right="-1" w:firstLine="540"/>
        <w:jc w:val="both"/>
      </w:pPr>
      <w:r w:rsidRPr="007348BC">
        <w:t>удовлетворение материальных и культурных потребностей участников общества, улучшение их труда и быта;</w:t>
      </w:r>
      <w:r w:rsidR="00D75714">
        <w:t xml:space="preserve"> объединение усилий работников </w:t>
      </w:r>
      <w:r w:rsidRPr="007348BC">
        <w:t>для производства конкурентоспособной пр</w:t>
      </w:r>
      <w:r w:rsidR="00D75714">
        <w:t xml:space="preserve">одукции; изучение и применение </w:t>
      </w:r>
      <w:r w:rsidRPr="007348BC">
        <w:t>передового опыта и технологий ведения хозяйственной деятельности.</w:t>
      </w:r>
    </w:p>
    <w:p w:rsidR="00D04D71" w:rsidRPr="007348BC" w:rsidRDefault="00D04D71" w:rsidP="007348BC">
      <w:pPr>
        <w:widowControl w:val="0"/>
        <w:autoSpaceDE w:val="0"/>
        <w:autoSpaceDN w:val="0"/>
        <w:adjustRightInd w:val="0"/>
        <w:ind w:right="-1" w:firstLine="540"/>
        <w:jc w:val="both"/>
      </w:pPr>
      <w:r w:rsidRPr="007348BC">
        <w:t>В соответствии с основными задачами ОАО:</w:t>
      </w:r>
    </w:p>
    <w:p w:rsidR="007348BC" w:rsidRDefault="00D04D71" w:rsidP="007348BC">
      <w:pPr>
        <w:widowControl w:val="0"/>
        <w:autoSpaceDE w:val="0"/>
        <w:autoSpaceDN w:val="0"/>
        <w:adjustRightInd w:val="0"/>
        <w:ind w:right="-1" w:firstLine="540"/>
        <w:jc w:val="both"/>
      </w:pPr>
      <w:r w:rsidRPr="007348BC">
        <w:t>осуществляет производство, заготовку, хранение и реализацию сельскохозяйственной продукции;</w:t>
      </w:r>
    </w:p>
    <w:p w:rsidR="007348BC" w:rsidRDefault="00437EBB" w:rsidP="007348BC">
      <w:pPr>
        <w:widowControl w:val="0"/>
        <w:autoSpaceDE w:val="0"/>
        <w:autoSpaceDN w:val="0"/>
        <w:adjustRightInd w:val="0"/>
        <w:ind w:right="-1" w:firstLine="540"/>
        <w:jc w:val="both"/>
      </w:pPr>
      <w:r w:rsidRPr="007348BC">
        <w:t>формирует свою материально-техническую базу и социальную инфраструктуру;</w:t>
      </w:r>
      <w:r w:rsidR="00D04D71" w:rsidRPr="007348BC">
        <w:t xml:space="preserve"> заключает договора, а также осуществляет все права, необходимые для достижения </w:t>
      </w:r>
      <w:r w:rsidR="00D75714">
        <w:t xml:space="preserve">целей, предусмотренных Уставом </w:t>
      </w:r>
      <w:r w:rsidR="00D04D71" w:rsidRPr="007348BC">
        <w:t>ОАО;</w:t>
      </w:r>
    </w:p>
    <w:p w:rsidR="007348BC" w:rsidRDefault="00D04D71" w:rsidP="007348BC">
      <w:pPr>
        <w:widowControl w:val="0"/>
        <w:autoSpaceDE w:val="0"/>
        <w:autoSpaceDN w:val="0"/>
        <w:adjustRightInd w:val="0"/>
        <w:ind w:right="-1" w:firstLine="540"/>
        <w:jc w:val="both"/>
      </w:pPr>
      <w:r w:rsidRPr="007348BC">
        <w:t>организует оптовую и розничную торговлю, принимает меры по изысканию и освоению рынков сбыта произведенной продукции;</w:t>
      </w:r>
    </w:p>
    <w:p w:rsidR="007348BC" w:rsidRDefault="00D04D71" w:rsidP="007348BC">
      <w:pPr>
        <w:widowControl w:val="0"/>
        <w:autoSpaceDE w:val="0"/>
        <w:autoSpaceDN w:val="0"/>
        <w:adjustRightInd w:val="0"/>
        <w:ind w:right="-1" w:firstLine="540"/>
        <w:jc w:val="both"/>
      </w:pPr>
      <w:r w:rsidRPr="007348BC">
        <w:t>обеспечивает высокую культуру земледелия и животноводства, рациональное использование закрепленной за ним земли и других природных ресурсов;</w:t>
      </w:r>
    </w:p>
    <w:p w:rsidR="007348BC" w:rsidRDefault="00D04D71" w:rsidP="007348BC">
      <w:pPr>
        <w:widowControl w:val="0"/>
        <w:autoSpaceDE w:val="0"/>
        <w:autoSpaceDN w:val="0"/>
        <w:adjustRightInd w:val="0"/>
        <w:ind w:right="-1" w:firstLine="540"/>
        <w:jc w:val="both"/>
      </w:pPr>
      <w:r w:rsidRPr="007348BC">
        <w:t>оказывает физическим и юридическим лицам строительные, транспортные, технологические и другие платные услуги;</w:t>
      </w:r>
    </w:p>
    <w:p w:rsidR="00E274F7" w:rsidRDefault="00D04D71" w:rsidP="00E274F7">
      <w:pPr>
        <w:widowControl w:val="0"/>
        <w:autoSpaceDE w:val="0"/>
        <w:autoSpaceDN w:val="0"/>
        <w:adjustRightInd w:val="0"/>
        <w:ind w:right="-1" w:firstLine="540"/>
        <w:jc w:val="both"/>
      </w:pPr>
      <w:r w:rsidRPr="007348BC">
        <w:t>создает необходимые условия для реализации и охраны уставных прав и законных интересов членов общества;</w:t>
      </w:r>
      <w:r w:rsidR="00D75714" w:rsidRPr="00D75714">
        <w:t xml:space="preserve"> </w:t>
      </w:r>
      <w:r w:rsidRPr="007348BC">
        <w:t>внедряет в производство новейшие средства и технологии, обеспечивает соблюдение санитарно-гигиенических норм и правил, противопожарных требований, стандартов, охрану труда;</w:t>
      </w:r>
    </w:p>
    <w:p w:rsidR="00D04D71" w:rsidRDefault="00D04D71" w:rsidP="00E274F7">
      <w:pPr>
        <w:widowControl w:val="0"/>
        <w:autoSpaceDE w:val="0"/>
        <w:autoSpaceDN w:val="0"/>
        <w:adjustRightInd w:val="0"/>
        <w:ind w:right="-1" w:firstLine="540"/>
        <w:jc w:val="both"/>
      </w:pPr>
      <w:r w:rsidRPr="007348BC">
        <w:t>Деятельность, подлежащая лицензированию в соответствии с законодательством Республики Беларусь, осуществляется после получения соответствующей лицензии.</w:t>
      </w:r>
      <w:r w:rsidR="004D31BC" w:rsidRPr="007348BC">
        <w:t xml:space="preserve"> </w:t>
      </w:r>
      <w:r w:rsidRPr="007348BC">
        <w:t>В хозяйстве действует отраслевая система управления. Отрасль растениеводства возглавляет главный агроном, работу обеспечивают бригадиры тракторно-полеводческих бригад. Отрасль животноводства возглавляет главный зоотехник, работу обеспечивают ветеринарная служба, бригадиры ферм. Обслуживающие звенья: механизация – главный инженер.</w:t>
      </w:r>
    </w:p>
    <w:p w:rsidR="00D92048" w:rsidRDefault="00D92048" w:rsidP="00E274F7">
      <w:pPr>
        <w:widowControl w:val="0"/>
        <w:autoSpaceDE w:val="0"/>
        <w:autoSpaceDN w:val="0"/>
        <w:adjustRightInd w:val="0"/>
        <w:ind w:right="-1" w:firstLine="540"/>
        <w:jc w:val="both"/>
      </w:pPr>
    </w:p>
    <w:p w:rsidR="00D75714" w:rsidRPr="007348BC" w:rsidRDefault="00D75714" w:rsidP="00E274F7">
      <w:pPr>
        <w:widowControl w:val="0"/>
        <w:autoSpaceDE w:val="0"/>
        <w:autoSpaceDN w:val="0"/>
        <w:adjustRightInd w:val="0"/>
        <w:ind w:right="-1" w:firstLine="540"/>
        <w:jc w:val="both"/>
      </w:pPr>
      <w:bookmarkStart w:id="0" w:name="_GoBack"/>
      <w:bookmarkEnd w:id="0"/>
    </w:p>
    <w:p w:rsidR="00D04D71" w:rsidRPr="007348BC" w:rsidRDefault="00D04D71" w:rsidP="007348BC">
      <w:pPr>
        <w:rPr>
          <w:b/>
        </w:rPr>
      </w:pPr>
      <w:r w:rsidRPr="007348BC">
        <w:rPr>
          <w:b/>
        </w:rPr>
        <w:lastRenderedPageBreak/>
        <w:t>Количество и типы молочно-товарных ферм</w:t>
      </w:r>
    </w:p>
    <w:p w:rsidR="00D04D71" w:rsidRPr="007348BC" w:rsidRDefault="00007BEB" w:rsidP="007348BC">
      <w:pPr>
        <w:numPr>
          <w:ilvl w:val="0"/>
          <w:numId w:val="2"/>
        </w:numPr>
      </w:pPr>
      <w:r w:rsidRPr="007348BC">
        <w:t xml:space="preserve">МТФ-765 </w:t>
      </w:r>
      <w:proofErr w:type="gramStart"/>
      <w:r w:rsidRPr="007348BC">
        <w:t>коров(</w:t>
      </w:r>
      <w:proofErr w:type="gramEnd"/>
      <w:r w:rsidRPr="007348BC">
        <w:t>54</w:t>
      </w:r>
      <w:r w:rsidR="00D04D71" w:rsidRPr="007348BC">
        <w:t>5 коровы, 714 голов остальное поголовье).</w:t>
      </w:r>
    </w:p>
    <w:p w:rsidR="00D04D71" w:rsidRPr="007348BC" w:rsidRDefault="00007BEB" w:rsidP="007348BC">
      <w:pPr>
        <w:numPr>
          <w:ilvl w:val="0"/>
          <w:numId w:val="2"/>
        </w:numPr>
      </w:pPr>
      <w:r w:rsidRPr="007348BC">
        <w:t>МТФ Н.Борки (270</w:t>
      </w:r>
      <w:r w:rsidR="00D04D71" w:rsidRPr="007348BC">
        <w:t xml:space="preserve"> коровы, 205голов остальное поголовье).</w:t>
      </w:r>
    </w:p>
    <w:p w:rsidR="00D04D71" w:rsidRPr="007348BC" w:rsidRDefault="00D04D71" w:rsidP="007348BC">
      <w:pPr>
        <w:numPr>
          <w:ilvl w:val="0"/>
          <w:numId w:val="2"/>
        </w:numPr>
      </w:pPr>
      <w:r w:rsidRPr="007348BC">
        <w:t xml:space="preserve">МТФ </w:t>
      </w:r>
      <w:proofErr w:type="spellStart"/>
      <w:r w:rsidRPr="007348BC">
        <w:t>Ляховцы</w:t>
      </w:r>
      <w:proofErr w:type="spellEnd"/>
      <w:r w:rsidRPr="007348BC">
        <w:t xml:space="preserve"> №2 (430 коров).</w:t>
      </w:r>
    </w:p>
    <w:p w:rsidR="00D04D71" w:rsidRPr="007348BC" w:rsidRDefault="00D04D71" w:rsidP="007348BC">
      <w:pPr>
        <w:numPr>
          <w:ilvl w:val="0"/>
          <w:numId w:val="2"/>
        </w:numPr>
      </w:pPr>
      <w:r w:rsidRPr="007348BC">
        <w:t xml:space="preserve">МТФ </w:t>
      </w:r>
      <w:proofErr w:type="spellStart"/>
      <w:r w:rsidRPr="007348BC">
        <w:t>Ляховцы</w:t>
      </w:r>
      <w:proofErr w:type="spellEnd"/>
      <w:r w:rsidRPr="007348BC">
        <w:t xml:space="preserve"> №1 (320 коров, 541голова остальное поголовье).</w:t>
      </w:r>
    </w:p>
    <w:p w:rsidR="00D04D71" w:rsidRPr="007348BC" w:rsidRDefault="00D04D71" w:rsidP="007348BC">
      <w:pPr>
        <w:numPr>
          <w:ilvl w:val="0"/>
          <w:numId w:val="2"/>
        </w:numPr>
      </w:pPr>
      <w:r w:rsidRPr="007348BC">
        <w:t>Ф</w:t>
      </w:r>
      <w:r w:rsidR="00007BEB" w:rsidRPr="007348BC">
        <w:t>ерма</w:t>
      </w:r>
      <w:r w:rsidRPr="007348BC">
        <w:t xml:space="preserve"> </w:t>
      </w:r>
      <w:proofErr w:type="spellStart"/>
      <w:r w:rsidRPr="007348BC">
        <w:t>Мокраны</w:t>
      </w:r>
      <w:proofErr w:type="spellEnd"/>
      <w:r w:rsidRPr="007348BC">
        <w:t xml:space="preserve"> 520 голов откорм.</w:t>
      </w:r>
    </w:p>
    <w:p w:rsidR="006A75A4" w:rsidRPr="007348BC" w:rsidRDefault="006A75A4" w:rsidP="007348BC">
      <w:pPr>
        <w:numPr>
          <w:ilvl w:val="0"/>
          <w:numId w:val="2"/>
        </w:numPr>
      </w:pPr>
      <w:r w:rsidRPr="007348BC">
        <w:t xml:space="preserve">Ферма </w:t>
      </w:r>
      <w:proofErr w:type="spellStart"/>
      <w:r w:rsidRPr="007348BC">
        <w:t>Мыслячи</w:t>
      </w:r>
      <w:proofErr w:type="spellEnd"/>
      <w:r w:rsidRPr="007348BC">
        <w:t xml:space="preserve"> </w:t>
      </w:r>
      <w:proofErr w:type="spellStart"/>
      <w:r w:rsidRPr="007348BC">
        <w:t>доращивание</w:t>
      </w:r>
      <w:proofErr w:type="spellEnd"/>
    </w:p>
    <w:p w:rsidR="00D04D71" w:rsidRDefault="006A75A4" w:rsidP="007348BC">
      <w:pPr>
        <w:rPr>
          <w:b/>
        </w:rPr>
      </w:pPr>
      <w:r w:rsidRPr="007348BC">
        <w:rPr>
          <w:b/>
        </w:rPr>
        <w:t xml:space="preserve">     </w:t>
      </w:r>
    </w:p>
    <w:p w:rsidR="00D92048" w:rsidRPr="007348BC" w:rsidRDefault="00D92048" w:rsidP="007348BC">
      <w:pPr>
        <w:rPr>
          <w:b/>
        </w:rPr>
      </w:pPr>
    </w:p>
    <w:p w:rsidR="00D04D71" w:rsidRPr="007348BC" w:rsidRDefault="00D04D71" w:rsidP="007348BC">
      <w:pPr>
        <w:rPr>
          <w:b/>
        </w:rPr>
      </w:pPr>
      <w:r w:rsidRPr="007348BC">
        <w:rPr>
          <w:b/>
        </w:rPr>
        <w:t xml:space="preserve">Наличие техники </w:t>
      </w:r>
    </w:p>
    <w:p w:rsidR="00D04D71" w:rsidRPr="007348BC" w:rsidRDefault="00D04D71" w:rsidP="007348BC">
      <w:r w:rsidRPr="007348BC">
        <w:t>Количество тракторов – 43 шт.</w:t>
      </w:r>
    </w:p>
    <w:p w:rsidR="00D04D71" w:rsidRPr="007348BC" w:rsidRDefault="00D04D71" w:rsidP="007348BC">
      <w:r w:rsidRPr="007348BC">
        <w:t xml:space="preserve">в.ч. </w:t>
      </w:r>
      <w:proofErr w:type="spellStart"/>
      <w:r w:rsidRPr="007348BC">
        <w:t>энергонасыщенных</w:t>
      </w:r>
      <w:proofErr w:type="spellEnd"/>
      <w:r w:rsidRPr="007348BC">
        <w:t xml:space="preserve"> – 6 шт.</w:t>
      </w:r>
    </w:p>
    <w:p w:rsidR="00D04D71" w:rsidRPr="007348BC" w:rsidRDefault="00D04D71" w:rsidP="007348BC">
      <w:r w:rsidRPr="007348BC">
        <w:t>Комбайны – 16 шт.</w:t>
      </w:r>
    </w:p>
    <w:p w:rsidR="00D04D71" w:rsidRPr="007348BC" w:rsidRDefault="00D04D71" w:rsidP="007348BC">
      <w:r w:rsidRPr="007348BC">
        <w:t>в т.ч. зерноуборочных – 7 шт.</w:t>
      </w:r>
    </w:p>
    <w:p w:rsidR="00D04D71" w:rsidRPr="007348BC" w:rsidRDefault="00D04D71" w:rsidP="007348BC">
      <w:r w:rsidRPr="007348BC">
        <w:t>Автомобили 29 шт.</w:t>
      </w:r>
    </w:p>
    <w:p w:rsidR="00D04D71" w:rsidRPr="007348BC" w:rsidRDefault="00D04D71" w:rsidP="007348BC">
      <w:pPr>
        <w:tabs>
          <w:tab w:val="left" w:pos="2100"/>
        </w:tabs>
        <w:jc w:val="center"/>
      </w:pPr>
      <w:r w:rsidRPr="007348BC">
        <w:rPr>
          <w:b/>
        </w:rPr>
        <w:tab/>
      </w:r>
      <w:r w:rsidRPr="007348BC">
        <w:rPr>
          <w:b/>
        </w:rPr>
        <w:tab/>
      </w:r>
      <w:r w:rsidRPr="007348BC">
        <w:rPr>
          <w:b/>
        </w:rPr>
        <w:tab/>
      </w:r>
      <w:r w:rsidRPr="007348BC">
        <w:rPr>
          <w:b/>
        </w:rPr>
        <w:tab/>
      </w:r>
      <w:r w:rsidRPr="007348BC">
        <w:rPr>
          <w:b/>
        </w:rPr>
        <w:tab/>
      </w:r>
      <w:r w:rsidRPr="007348BC">
        <w:rPr>
          <w:b/>
        </w:rPr>
        <w:tab/>
      </w:r>
      <w:r w:rsidRPr="007348BC">
        <w:rPr>
          <w:b/>
        </w:rPr>
        <w:tab/>
      </w:r>
      <w:r w:rsidRPr="007348BC">
        <w:rPr>
          <w:b/>
        </w:rPr>
        <w:tab/>
      </w:r>
    </w:p>
    <w:p w:rsidR="00D04D71" w:rsidRPr="007348BC" w:rsidRDefault="00D04D71" w:rsidP="007348BC">
      <w:pPr>
        <w:jc w:val="center"/>
      </w:pPr>
      <w:r w:rsidRPr="007348BC">
        <w:t>2. Финансовые показатели хозяйственной деятельности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5"/>
        <w:gridCol w:w="1228"/>
        <w:gridCol w:w="1385"/>
        <w:gridCol w:w="1147"/>
      </w:tblGrid>
      <w:tr w:rsidR="00D04D71" w:rsidRPr="007348BC" w:rsidTr="00D92048">
        <w:tc>
          <w:tcPr>
            <w:tcW w:w="5868" w:type="dxa"/>
          </w:tcPr>
          <w:p w:rsidR="00D04D71" w:rsidRPr="007348BC" w:rsidRDefault="00D04D71" w:rsidP="007348BC">
            <w:pPr>
              <w:ind w:right="-2144"/>
              <w:jc w:val="center"/>
            </w:pPr>
            <w:r w:rsidRPr="007348BC">
              <w:t>Показатель</w:t>
            </w:r>
          </w:p>
        </w:tc>
        <w:tc>
          <w:tcPr>
            <w:tcW w:w="1270" w:type="dxa"/>
          </w:tcPr>
          <w:p w:rsidR="00D04D71" w:rsidRPr="007348BC" w:rsidRDefault="00D04D71" w:rsidP="007348BC">
            <w:pPr>
              <w:jc w:val="center"/>
            </w:pPr>
            <w:r w:rsidRPr="007348BC">
              <w:t>2015</w:t>
            </w:r>
          </w:p>
        </w:tc>
        <w:tc>
          <w:tcPr>
            <w:tcW w:w="1440" w:type="dxa"/>
          </w:tcPr>
          <w:p w:rsidR="00D04D71" w:rsidRPr="007348BC" w:rsidRDefault="00D04D71" w:rsidP="007348BC">
            <w:pPr>
              <w:jc w:val="center"/>
            </w:pPr>
            <w:r w:rsidRPr="007348BC">
              <w:t>2016</w:t>
            </w:r>
          </w:p>
        </w:tc>
        <w:tc>
          <w:tcPr>
            <w:tcW w:w="1183" w:type="dxa"/>
          </w:tcPr>
          <w:p w:rsidR="00D04D71" w:rsidRPr="007348BC" w:rsidRDefault="00D04D71" w:rsidP="007348BC">
            <w:pPr>
              <w:jc w:val="center"/>
            </w:pPr>
            <w:r w:rsidRPr="007348BC">
              <w:t>2017</w:t>
            </w:r>
          </w:p>
        </w:tc>
      </w:tr>
      <w:tr w:rsidR="00D04D71" w:rsidRPr="007348BC" w:rsidTr="00D92048">
        <w:tc>
          <w:tcPr>
            <w:tcW w:w="5868" w:type="dxa"/>
          </w:tcPr>
          <w:p w:rsidR="00D04D71" w:rsidRPr="007348BC" w:rsidRDefault="00D04D71" w:rsidP="007348BC">
            <w:r w:rsidRPr="007348BC">
              <w:t>Стоимость чистых активов, тыс. руб.</w:t>
            </w:r>
          </w:p>
        </w:tc>
        <w:tc>
          <w:tcPr>
            <w:tcW w:w="1270" w:type="dxa"/>
          </w:tcPr>
          <w:p w:rsidR="00D04D71" w:rsidRPr="007348BC" w:rsidRDefault="00D04D71" w:rsidP="007348BC">
            <w:pPr>
              <w:jc w:val="center"/>
            </w:pPr>
            <w:r w:rsidRPr="007348BC">
              <w:t>3316</w:t>
            </w:r>
          </w:p>
        </w:tc>
        <w:tc>
          <w:tcPr>
            <w:tcW w:w="1440" w:type="dxa"/>
          </w:tcPr>
          <w:p w:rsidR="00D04D71" w:rsidRPr="007348BC" w:rsidRDefault="00D04D71" w:rsidP="007348BC">
            <w:pPr>
              <w:jc w:val="center"/>
            </w:pPr>
            <w:r w:rsidRPr="007348BC">
              <w:t>2747</w:t>
            </w:r>
          </w:p>
        </w:tc>
        <w:tc>
          <w:tcPr>
            <w:tcW w:w="1183" w:type="dxa"/>
          </w:tcPr>
          <w:p w:rsidR="00D04D71" w:rsidRPr="007348BC" w:rsidRDefault="00D04D71" w:rsidP="007348BC">
            <w:pPr>
              <w:jc w:val="center"/>
            </w:pPr>
            <w:r w:rsidRPr="007348BC">
              <w:t>3172</w:t>
            </w:r>
          </w:p>
        </w:tc>
      </w:tr>
      <w:tr w:rsidR="00D04D71" w:rsidRPr="007348BC" w:rsidTr="00D92048">
        <w:tc>
          <w:tcPr>
            <w:tcW w:w="5868" w:type="dxa"/>
          </w:tcPr>
          <w:p w:rsidR="00D04D71" w:rsidRPr="007348BC" w:rsidRDefault="00D04D71" w:rsidP="007348BC">
            <w:r w:rsidRPr="007348BC">
              <w:t>Выручка от реализации продукции, работ, услуг, тыс. руб.</w:t>
            </w:r>
          </w:p>
        </w:tc>
        <w:tc>
          <w:tcPr>
            <w:tcW w:w="1270" w:type="dxa"/>
          </w:tcPr>
          <w:p w:rsidR="00D04D71" w:rsidRPr="007348BC" w:rsidRDefault="00D04D71" w:rsidP="007348BC">
            <w:pPr>
              <w:jc w:val="center"/>
            </w:pPr>
            <w:r w:rsidRPr="007348BC">
              <w:t>3702</w:t>
            </w:r>
          </w:p>
        </w:tc>
        <w:tc>
          <w:tcPr>
            <w:tcW w:w="1440" w:type="dxa"/>
          </w:tcPr>
          <w:p w:rsidR="00D04D71" w:rsidRPr="007348BC" w:rsidRDefault="00D04D71" w:rsidP="007348BC">
            <w:pPr>
              <w:jc w:val="center"/>
            </w:pPr>
            <w:r w:rsidRPr="007348BC">
              <w:t>3201</w:t>
            </w:r>
          </w:p>
        </w:tc>
        <w:tc>
          <w:tcPr>
            <w:tcW w:w="1183" w:type="dxa"/>
          </w:tcPr>
          <w:p w:rsidR="00D04D71" w:rsidRPr="007348BC" w:rsidRDefault="00D04D71" w:rsidP="007348BC">
            <w:pPr>
              <w:jc w:val="center"/>
            </w:pPr>
            <w:r w:rsidRPr="007348BC">
              <w:t>4034</w:t>
            </w:r>
          </w:p>
        </w:tc>
      </w:tr>
      <w:tr w:rsidR="00D04D71" w:rsidRPr="007348BC" w:rsidTr="00D92048">
        <w:tc>
          <w:tcPr>
            <w:tcW w:w="5868" w:type="dxa"/>
          </w:tcPr>
          <w:p w:rsidR="00D04D71" w:rsidRPr="007348BC" w:rsidRDefault="00D04D71" w:rsidP="007348BC">
            <w:r w:rsidRPr="007348BC">
              <w:t>Прибыль, всего, тыс. руб.</w:t>
            </w:r>
          </w:p>
        </w:tc>
        <w:tc>
          <w:tcPr>
            <w:tcW w:w="1270" w:type="dxa"/>
          </w:tcPr>
          <w:p w:rsidR="00D04D71" w:rsidRPr="007348BC" w:rsidRDefault="00D04D71" w:rsidP="007348BC">
            <w:pPr>
              <w:jc w:val="center"/>
            </w:pPr>
            <w:r w:rsidRPr="007348BC">
              <w:t>-354</w:t>
            </w:r>
          </w:p>
        </w:tc>
        <w:tc>
          <w:tcPr>
            <w:tcW w:w="1440" w:type="dxa"/>
          </w:tcPr>
          <w:p w:rsidR="00D04D71" w:rsidRPr="007348BC" w:rsidRDefault="00D04D71" w:rsidP="007348BC">
            <w:pPr>
              <w:jc w:val="center"/>
            </w:pPr>
            <w:r w:rsidRPr="007348BC">
              <w:t>-753</w:t>
            </w:r>
          </w:p>
        </w:tc>
        <w:tc>
          <w:tcPr>
            <w:tcW w:w="1183" w:type="dxa"/>
          </w:tcPr>
          <w:p w:rsidR="00D04D71" w:rsidRPr="007348BC" w:rsidRDefault="00D04D71" w:rsidP="007348BC">
            <w:pPr>
              <w:jc w:val="center"/>
            </w:pPr>
            <w:r w:rsidRPr="007348BC">
              <w:t>224</w:t>
            </w:r>
          </w:p>
        </w:tc>
      </w:tr>
      <w:tr w:rsidR="00D04D71" w:rsidRPr="007348BC" w:rsidTr="00D92048">
        <w:tc>
          <w:tcPr>
            <w:tcW w:w="5868" w:type="dxa"/>
          </w:tcPr>
          <w:p w:rsidR="00D04D71" w:rsidRPr="007348BC" w:rsidRDefault="00D04D71" w:rsidP="007348BC">
            <w:r w:rsidRPr="007348BC">
              <w:t>Прибыль от реализации продукции, работ, услуг, тыс. руб.</w:t>
            </w:r>
          </w:p>
        </w:tc>
        <w:tc>
          <w:tcPr>
            <w:tcW w:w="1270" w:type="dxa"/>
          </w:tcPr>
          <w:p w:rsidR="00D04D71" w:rsidRPr="007348BC" w:rsidRDefault="00D04D71" w:rsidP="007348BC">
            <w:pPr>
              <w:jc w:val="center"/>
            </w:pPr>
            <w:r w:rsidRPr="007348BC">
              <w:t>-443</w:t>
            </w:r>
          </w:p>
        </w:tc>
        <w:tc>
          <w:tcPr>
            <w:tcW w:w="1440" w:type="dxa"/>
          </w:tcPr>
          <w:p w:rsidR="00D04D71" w:rsidRPr="007348BC" w:rsidRDefault="00D04D71" w:rsidP="007348BC">
            <w:pPr>
              <w:jc w:val="center"/>
            </w:pPr>
            <w:r w:rsidRPr="007348BC">
              <w:t>-860</w:t>
            </w:r>
          </w:p>
        </w:tc>
        <w:tc>
          <w:tcPr>
            <w:tcW w:w="1183" w:type="dxa"/>
          </w:tcPr>
          <w:p w:rsidR="00D04D71" w:rsidRPr="007348BC" w:rsidRDefault="00D04D71" w:rsidP="007348BC">
            <w:pPr>
              <w:jc w:val="center"/>
            </w:pPr>
            <w:r w:rsidRPr="007348BC">
              <w:t>-16</w:t>
            </w:r>
          </w:p>
        </w:tc>
      </w:tr>
      <w:tr w:rsidR="00D04D71" w:rsidRPr="007348BC" w:rsidTr="00D92048">
        <w:tc>
          <w:tcPr>
            <w:tcW w:w="5868" w:type="dxa"/>
          </w:tcPr>
          <w:p w:rsidR="00D04D71" w:rsidRPr="007348BC" w:rsidRDefault="00D04D71" w:rsidP="007348BC">
            <w:r w:rsidRPr="007348BC">
              <w:t>Прибыль чистая, тыс. руб.</w:t>
            </w:r>
          </w:p>
        </w:tc>
        <w:tc>
          <w:tcPr>
            <w:tcW w:w="1270" w:type="dxa"/>
          </w:tcPr>
          <w:p w:rsidR="00D04D71" w:rsidRPr="007348BC" w:rsidRDefault="00D04D71" w:rsidP="007348BC">
            <w:pPr>
              <w:jc w:val="center"/>
            </w:pPr>
            <w:r w:rsidRPr="007348BC">
              <w:t>-372</w:t>
            </w:r>
          </w:p>
        </w:tc>
        <w:tc>
          <w:tcPr>
            <w:tcW w:w="1440" w:type="dxa"/>
          </w:tcPr>
          <w:p w:rsidR="00D04D71" w:rsidRPr="007348BC" w:rsidRDefault="00D04D71" w:rsidP="007348BC">
            <w:pPr>
              <w:jc w:val="center"/>
            </w:pPr>
            <w:r w:rsidRPr="007348BC">
              <w:t>-676</w:t>
            </w:r>
          </w:p>
        </w:tc>
        <w:tc>
          <w:tcPr>
            <w:tcW w:w="1183" w:type="dxa"/>
          </w:tcPr>
          <w:p w:rsidR="00D04D71" w:rsidRPr="007348BC" w:rsidRDefault="00D04D71" w:rsidP="007348BC">
            <w:pPr>
              <w:jc w:val="center"/>
            </w:pPr>
            <w:r w:rsidRPr="007348BC">
              <w:t>-132</w:t>
            </w:r>
          </w:p>
        </w:tc>
      </w:tr>
      <w:tr w:rsidR="00D04D71" w:rsidRPr="007348BC" w:rsidTr="00D92048">
        <w:tc>
          <w:tcPr>
            <w:tcW w:w="5868" w:type="dxa"/>
          </w:tcPr>
          <w:p w:rsidR="00D04D71" w:rsidRPr="007348BC" w:rsidRDefault="00D04D71" w:rsidP="007348BC">
            <w:r w:rsidRPr="007348BC">
              <w:t>Рентабельность реализованной продукции, работ, услуг, %</w:t>
            </w:r>
          </w:p>
        </w:tc>
        <w:tc>
          <w:tcPr>
            <w:tcW w:w="1270" w:type="dxa"/>
          </w:tcPr>
          <w:p w:rsidR="00D04D71" w:rsidRPr="007348BC" w:rsidRDefault="00D04D71" w:rsidP="007348BC">
            <w:pPr>
              <w:jc w:val="center"/>
            </w:pPr>
            <w:r w:rsidRPr="007348BC">
              <w:t>-10,7</w:t>
            </w:r>
          </w:p>
        </w:tc>
        <w:tc>
          <w:tcPr>
            <w:tcW w:w="1440" w:type="dxa"/>
          </w:tcPr>
          <w:p w:rsidR="00D04D71" w:rsidRPr="007348BC" w:rsidRDefault="00D04D71" w:rsidP="007348BC">
            <w:pPr>
              <w:jc w:val="center"/>
            </w:pPr>
            <w:r w:rsidRPr="007348BC">
              <w:t>-21,2</w:t>
            </w:r>
          </w:p>
        </w:tc>
        <w:tc>
          <w:tcPr>
            <w:tcW w:w="1183" w:type="dxa"/>
          </w:tcPr>
          <w:p w:rsidR="00D04D71" w:rsidRPr="007348BC" w:rsidRDefault="00D04D71" w:rsidP="007348BC">
            <w:pPr>
              <w:jc w:val="center"/>
            </w:pPr>
            <w:r w:rsidRPr="007348BC">
              <w:t>-0,4</w:t>
            </w:r>
          </w:p>
        </w:tc>
      </w:tr>
      <w:tr w:rsidR="00D04D71" w:rsidRPr="007348BC" w:rsidTr="00D92048">
        <w:tc>
          <w:tcPr>
            <w:tcW w:w="5868" w:type="dxa"/>
          </w:tcPr>
          <w:p w:rsidR="00D04D71" w:rsidRPr="007348BC" w:rsidRDefault="00D04D71" w:rsidP="007348BC">
            <w:r w:rsidRPr="007348BC">
              <w:t>Дебиторская задолженность, тыс. руб.</w:t>
            </w:r>
          </w:p>
        </w:tc>
        <w:tc>
          <w:tcPr>
            <w:tcW w:w="1270" w:type="dxa"/>
          </w:tcPr>
          <w:p w:rsidR="00D04D71" w:rsidRPr="007348BC" w:rsidRDefault="00D04D71" w:rsidP="007348BC">
            <w:pPr>
              <w:jc w:val="center"/>
            </w:pPr>
            <w:r w:rsidRPr="007348BC">
              <w:t>327</w:t>
            </w:r>
          </w:p>
        </w:tc>
        <w:tc>
          <w:tcPr>
            <w:tcW w:w="1440" w:type="dxa"/>
          </w:tcPr>
          <w:p w:rsidR="00D04D71" w:rsidRPr="007348BC" w:rsidRDefault="00D04D71" w:rsidP="007348BC">
            <w:pPr>
              <w:jc w:val="center"/>
            </w:pPr>
            <w:r w:rsidRPr="007348BC">
              <w:t>362</w:t>
            </w:r>
          </w:p>
        </w:tc>
        <w:tc>
          <w:tcPr>
            <w:tcW w:w="1183" w:type="dxa"/>
          </w:tcPr>
          <w:p w:rsidR="00D04D71" w:rsidRPr="007348BC" w:rsidRDefault="00D04D71" w:rsidP="007348BC">
            <w:pPr>
              <w:jc w:val="center"/>
            </w:pPr>
            <w:r w:rsidRPr="007348BC">
              <w:t>302</w:t>
            </w:r>
          </w:p>
        </w:tc>
      </w:tr>
      <w:tr w:rsidR="00D04D71" w:rsidRPr="007348BC" w:rsidTr="00D92048">
        <w:tc>
          <w:tcPr>
            <w:tcW w:w="5868" w:type="dxa"/>
          </w:tcPr>
          <w:p w:rsidR="00D04D71" w:rsidRPr="007348BC" w:rsidRDefault="00D04D71" w:rsidP="007348BC">
            <w:r w:rsidRPr="007348BC">
              <w:t>Кредиторская задолженность, тыс. руб.</w:t>
            </w:r>
          </w:p>
        </w:tc>
        <w:tc>
          <w:tcPr>
            <w:tcW w:w="1270" w:type="dxa"/>
          </w:tcPr>
          <w:p w:rsidR="00D04D71" w:rsidRPr="007348BC" w:rsidRDefault="00D04D71" w:rsidP="007348BC">
            <w:pPr>
              <w:jc w:val="center"/>
            </w:pPr>
            <w:r w:rsidRPr="007348BC">
              <w:t>6478</w:t>
            </w:r>
          </w:p>
        </w:tc>
        <w:tc>
          <w:tcPr>
            <w:tcW w:w="1440" w:type="dxa"/>
          </w:tcPr>
          <w:p w:rsidR="00D04D71" w:rsidRPr="007348BC" w:rsidRDefault="00D04D71" w:rsidP="007348BC">
            <w:pPr>
              <w:jc w:val="center"/>
            </w:pPr>
            <w:r w:rsidRPr="007348BC">
              <w:t>7056</w:t>
            </w:r>
          </w:p>
        </w:tc>
        <w:tc>
          <w:tcPr>
            <w:tcW w:w="1183" w:type="dxa"/>
          </w:tcPr>
          <w:p w:rsidR="00D04D71" w:rsidRPr="007348BC" w:rsidRDefault="00D04D71" w:rsidP="007348BC">
            <w:pPr>
              <w:jc w:val="center"/>
            </w:pPr>
            <w:r w:rsidRPr="007348BC">
              <w:t>7674</w:t>
            </w:r>
          </w:p>
        </w:tc>
      </w:tr>
      <w:tr w:rsidR="00D04D71" w:rsidRPr="007348BC" w:rsidTr="00D92048">
        <w:tc>
          <w:tcPr>
            <w:tcW w:w="5868" w:type="dxa"/>
          </w:tcPr>
          <w:p w:rsidR="00D04D71" w:rsidRPr="007348BC" w:rsidRDefault="00D04D71" w:rsidP="007348BC">
            <w:r w:rsidRPr="007348BC">
              <w:t>Средняя заработная плата, тыс. руб.</w:t>
            </w:r>
          </w:p>
        </w:tc>
        <w:tc>
          <w:tcPr>
            <w:tcW w:w="1270" w:type="dxa"/>
          </w:tcPr>
          <w:p w:rsidR="00D04D71" w:rsidRPr="007348BC" w:rsidRDefault="00D04D71" w:rsidP="007348BC">
            <w:pPr>
              <w:jc w:val="center"/>
            </w:pPr>
            <w:r w:rsidRPr="007348BC">
              <w:t>374</w:t>
            </w:r>
          </w:p>
        </w:tc>
        <w:tc>
          <w:tcPr>
            <w:tcW w:w="1440" w:type="dxa"/>
          </w:tcPr>
          <w:p w:rsidR="00D04D71" w:rsidRPr="007348BC" w:rsidRDefault="00D04D71" w:rsidP="007348BC">
            <w:pPr>
              <w:jc w:val="center"/>
            </w:pPr>
            <w:r w:rsidRPr="007348BC">
              <w:t>366</w:t>
            </w:r>
          </w:p>
        </w:tc>
        <w:tc>
          <w:tcPr>
            <w:tcW w:w="1183" w:type="dxa"/>
          </w:tcPr>
          <w:p w:rsidR="00D04D71" w:rsidRPr="007348BC" w:rsidRDefault="00D04D71" w:rsidP="007348BC">
            <w:pPr>
              <w:jc w:val="center"/>
            </w:pPr>
            <w:r w:rsidRPr="007348BC">
              <w:t>399</w:t>
            </w:r>
          </w:p>
        </w:tc>
      </w:tr>
      <w:tr w:rsidR="00D04D71" w:rsidRPr="007348BC" w:rsidTr="00D92048">
        <w:tc>
          <w:tcPr>
            <w:tcW w:w="5868" w:type="dxa"/>
          </w:tcPr>
          <w:p w:rsidR="00D04D71" w:rsidRPr="007348BC" w:rsidRDefault="00D04D71" w:rsidP="007348BC">
            <w:r w:rsidRPr="007348BC">
              <w:t>Среднесписочная численность работающих, чел.</w:t>
            </w:r>
          </w:p>
        </w:tc>
        <w:tc>
          <w:tcPr>
            <w:tcW w:w="1270" w:type="dxa"/>
          </w:tcPr>
          <w:p w:rsidR="00D04D71" w:rsidRPr="007348BC" w:rsidRDefault="00D04D71" w:rsidP="007348BC">
            <w:pPr>
              <w:jc w:val="center"/>
            </w:pPr>
            <w:r w:rsidRPr="007348BC">
              <w:t>262</w:t>
            </w:r>
          </w:p>
        </w:tc>
        <w:tc>
          <w:tcPr>
            <w:tcW w:w="1440" w:type="dxa"/>
          </w:tcPr>
          <w:p w:rsidR="00D04D71" w:rsidRPr="007348BC" w:rsidRDefault="00D04D71" w:rsidP="007348BC">
            <w:pPr>
              <w:jc w:val="center"/>
            </w:pPr>
            <w:r w:rsidRPr="007348BC">
              <w:t>255</w:t>
            </w:r>
          </w:p>
        </w:tc>
        <w:tc>
          <w:tcPr>
            <w:tcW w:w="1183" w:type="dxa"/>
          </w:tcPr>
          <w:p w:rsidR="00D04D71" w:rsidRPr="007348BC" w:rsidRDefault="00D04D71" w:rsidP="007348BC">
            <w:pPr>
              <w:jc w:val="center"/>
            </w:pPr>
            <w:r w:rsidRPr="007348BC">
              <w:t>239</w:t>
            </w:r>
          </w:p>
        </w:tc>
      </w:tr>
      <w:tr w:rsidR="00D04D71" w:rsidRPr="007348BC" w:rsidTr="00D92048">
        <w:tc>
          <w:tcPr>
            <w:tcW w:w="5868" w:type="dxa"/>
          </w:tcPr>
          <w:p w:rsidR="00D04D71" w:rsidRPr="007348BC" w:rsidRDefault="00D04D71" w:rsidP="007348BC">
            <w:proofErr w:type="spellStart"/>
            <w:r w:rsidRPr="007348BC">
              <w:t>Дивиденты</w:t>
            </w:r>
            <w:proofErr w:type="spellEnd"/>
            <w:r w:rsidRPr="007348BC">
              <w:t xml:space="preserve"> на акции, принадлежащие РБ, </w:t>
            </w:r>
            <w:proofErr w:type="spellStart"/>
            <w:r w:rsidRPr="007348BC">
              <w:t>руб</w:t>
            </w:r>
            <w:proofErr w:type="spellEnd"/>
          </w:p>
        </w:tc>
        <w:tc>
          <w:tcPr>
            <w:tcW w:w="1270" w:type="dxa"/>
          </w:tcPr>
          <w:p w:rsidR="00D04D71" w:rsidRPr="007348BC" w:rsidRDefault="00D04D71" w:rsidP="007348BC">
            <w:pPr>
              <w:jc w:val="center"/>
            </w:pPr>
            <w:r w:rsidRPr="007348BC">
              <w:t>-</w:t>
            </w:r>
          </w:p>
        </w:tc>
        <w:tc>
          <w:tcPr>
            <w:tcW w:w="1440" w:type="dxa"/>
          </w:tcPr>
          <w:p w:rsidR="00D04D71" w:rsidRPr="007348BC" w:rsidRDefault="00D04D71" w:rsidP="007348BC">
            <w:pPr>
              <w:jc w:val="center"/>
            </w:pPr>
            <w:r w:rsidRPr="007348BC">
              <w:t>-</w:t>
            </w:r>
          </w:p>
        </w:tc>
        <w:tc>
          <w:tcPr>
            <w:tcW w:w="1183" w:type="dxa"/>
          </w:tcPr>
          <w:p w:rsidR="00D04D71" w:rsidRPr="007348BC" w:rsidRDefault="00D04D71" w:rsidP="007348BC">
            <w:pPr>
              <w:jc w:val="center"/>
            </w:pPr>
            <w:r w:rsidRPr="007348BC">
              <w:t>-</w:t>
            </w:r>
          </w:p>
        </w:tc>
      </w:tr>
    </w:tbl>
    <w:p w:rsidR="00D04D71" w:rsidRPr="007348BC" w:rsidRDefault="00D04D71" w:rsidP="007348BC"/>
    <w:p w:rsidR="00D04D71" w:rsidRPr="007348BC" w:rsidRDefault="00D04D71" w:rsidP="007348BC">
      <w:pPr>
        <w:jc w:val="center"/>
      </w:pPr>
      <w:r w:rsidRPr="007348BC">
        <w:t>Показатели платежеспособности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2291"/>
        <w:gridCol w:w="1933"/>
      </w:tblGrid>
      <w:tr w:rsidR="00D04D71" w:rsidRPr="007348BC" w:rsidTr="00D92048">
        <w:tc>
          <w:tcPr>
            <w:tcW w:w="5300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2324" w:type="dxa"/>
          </w:tcPr>
          <w:p w:rsidR="00D04D71" w:rsidRPr="007348BC" w:rsidRDefault="00D04D71" w:rsidP="007348BC">
            <w:pPr>
              <w:jc w:val="center"/>
            </w:pPr>
            <w:r w:rsidRPr="007348BC">
              <w:t xml:space="preserve">Значение коэффициента на 01.01.2018 </w:t>
            </w:r>
          </w:p>
        </w:tc>
        <w:tc>
          <w:tcPr>
            <w:tcW w:w="1946" w:type="dxa"/>
          </w:tcPr>
          <w:p w:rsidR="00D04D71" w:rsidRPr="007348BC" w:rsidRDefault="00D04D71" w:rsidP="007348BC">
            <w:pPr>
              <w:jc w:val="center"/>
            </w:pPr>
            <w:r w:rsidRPr="007348BC">
              <w:t>Нормативное</w:t>
            </w:r>
          </w:p>
          <w:p w:rsidR="00D04D71" w:rsidRPr="007348BC" w:rsidRDefault="00D04D71" w:rsidP="007348BC">
            <w:pPr>
              <w:jc w:val="center"/>
            </w:pPr>
            <w:r w:rsidRPr="007348BC">
              <w:t xml:space="preserve">значение коэффициента </w:t>
            </w:r>
          </w:p>
        </w:tc>
      </w:tr>
      <w:tr w:rsidR="00D04D71" w:rsidRPr="007348BC" w:rsidTr="00D92048">
        <w:trPr>
          <w:trHeight w:val="535"/>
        </w:trPr>
        <w:tc>
          <w:tcPr>
            <w:tcW w:w="5300" w:type="dxa"/>
          </w:tcPr>
          <w:p w:rsidR="00D04D71" w:rsidRPr="007348BC" w:rsidRDefault="00D04D71" w:rsidP="007348BC">
            <w:r w:rsidRPr="007348BC">
              <w:t xml:space="preserve">Коэффициент текущий ликвидности </w:t>
            </w:r>
          </w:p>
        </w:tc>
        <w:tc>
          <w:tcPr>
            <w:tcW w:w="2324" w:type="dxa"/>
          </w:tcPr>
          <w:p w:rsidR="00D04D71" w:rsidRPr="007348BC" w:rsidRDefault="00D04D71" w:rsidP="007348BC">
            <w:pPr>
              <w:jc w:val="center"/>
            </w:pPr>
            <w:r w:rsidRPr="007348BC">
              <w:t>0,31</w:t>
            </w:r>
          </w:p>
        </w:tc>
        <w:tc>
          <w:tcPr>
            <w:tcW w:w="1946" w:type="dxa"/>
          </w:tcPr>
          <w:p w:rsidR="00D04D71" w:rsidRPr="007348BC" w:rsidRDefault="00D04D71" w:rsidP="007348BC">
            <w:pPr>
              <w:jc w:val="center"/>
            </w:pPr>
            <w:r w:rsidRPr="007348BC">
              <w:t>1,5</w:t>
            </w:r>
          </w:p>
        </w:tc>
      </w:tr>
      <w:tr w:rsidR="00D04D71" w:rsidRPr="007348BC" w:rsidTr="00D92048">
        <w:tc>
          <w:tcPr>
            <w:tcW w:w="5300" w:type="dxa"/>
          </w:tcPr>
          <w:p w:rsidR="00D04D71" w:rsidRPr="007348BC" w:rsidRDefault="00D04D71" w:rsidP="007348BC">
            <w:r w:rsidRPr="007348BC">
              <w:t xml:space="preserve">Коэффициент обеспеченности собственными оборотными средствами </w:t>
            </w:r>
          </w:p>
        </w:tc>
        <w:tc>
          <w:tcPr>
            <w:tcW w:w="2324" w:type="dxa"/>
          </w:tcPr>
          <w:p w:rsidR="00D04D71" w:rsidRPr="007348BC" w:rsidRDefault="00D04D71" w:rsidP="007348BC">
            <w:pPr>
              <w:jc w:val="center"/>
            </w:pPr>
            <w:r w:rsidRPr="007348BC">
              <w:t>-0,19</w:t>
            </w:r>
          </w:p>
        </w:tc>
        <w:tc>
          <w:tcPr>
            <w:tcW w:w="1946" w:type="dxa"/>
          </w:tcPr>
          <w:p w:rsidR="00D04D71" w:rsidRPr="007348BC" w:rsidRDefault="00D04D71" w:rsidP="007348BC">
            <w:pPr>
              <w:jc w:val="center"/>
            </w:pPr>
            <w:r w:rsidRPr="007348BC">
              <w:t>0,1</w:t>
            </w:r>
          </w:p>
        </w:tc>
      </w:tr>
      <w:tr w:rsidR="00D04D71" w:rsidRPr="007348BC" w:rsidTr="00D92048">
        <w:tc>
          <w:tcPr>
            <w:tcW w:w="5300" w:type="dxa"/>
          </w:tcPr>
          <w:p w:rsidR="00D04D71" w:rsidRPr="007348BC" w:rsidRDefault="00D04D71" w:rsidP="007348BC">
            <w:r w:rsidRPr="007348BC">
              <w:t>Коэффициент обеспеченности финансовых обязательств активами</w:t>
            </w:r>
          </w:p>
        </w:tc>
        <w:tc>
          <w:tcPr>
            <w:tcW w:w="2324" w:type="dxa"/>
          </w:tcPr>
          <w:p w:rsidR="00D04D71" w:rsidRPr="007348BC" w:rsidRDefault="00D04D71" w:rsidP="007348BC">
            <w:pPr>
              <w:jc w:val="center"/>
            </w:pPr>
            <w:r w:rsidRPr="007348BC">
              <w:t>0,84</w:t>
            </w:r>
          </w:p>
        </w:tc>
        <w:tc>
          <w:tcPr>
            <w:tcW w:w="1946" w:type="dxa"/>
          </w:tcPr>
          <w:p w:rsidR="00D04D71" w:rsidRPr="007348BC" w:rsidRDefault="00D04D71" w:rsidP="007348BC">
            <w:pPr>
              <w:jc w:val="center"/>
            </w:pPr>
            <w:r w:rsidRPr="007348BC">
              <w:t>0,85</w:t>
            </w:r>
          </w:p>
        </w:tc>
      </w:tr>
    </w:tbl>
    <w:p w:rsidR="00D04D71" w:rsidRPr="007348BC" w:rsidRDefault="00D04D71" w:rsidP="007348BC"/>
    <w:p w:rsidR="00D04D71" w:rsidRPr="007348BC" w:rsidRDefault="00D04D71" w:rsidP="007348BC">
      <w:pPr>
        <w:jc w:val="center"/>
      </w:pPr>
      <w:r w:rsidRPr="007348BC">
        <w:t>3. Информация о выпускаемой продукции, производимых работах, оказываемых услуг.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1238"/>
        <w:gridCol w:w="1581"/>
        <w:gridCol w:w="1581"/>
        <w:gridCol w:w="1508"/>
      </w:tblGrid>
      <w:tr w:rsidR="00D04D71" w:rsidRPr="007348BC" w:rsidTr="00D92048">
        <w:tc>
          <w:tcPr>
            <w:tcW w:w="3524" w:type="dxa"/>
            <w:vMerge w:val="restart"/>
          </w:tcPr>
          <w:p w:rsidR="00D04D71" w:rsidRPr="007348BC" w:rsidRDefault="00D04D71" w:rsidP="007348BC">
            <w:pPr>
              <w:ind w:right="-3044"/>
            </w:pPr>
            <w:r w:rsidRPr="007348BC">
              <w:t>Продукция, работы, услуги</w:t>
            </w:r>
          </w:p>
          <w:p w:rsidR="00D04D71" w:rsidRPr="007348BC" w:rsidRDefault="00D04D71" w:rsidP="007348BC">
            <w:pPr>
              <w:ind w:right="-3044"/>
            </w:pPr>
            <w:r w:rsidRPr="007348BC">
              <w:t>(по видам)</w:t>
            </w:r>
          </w:p>
        </w:tc>
        <w:tc>
          <w:tcPr>
            <w:tcW w:w="1263" w:type="dxa"/>
            <w:vMerge w:val="restart"/>
          </w:tcPr>
          <w:p w:rsidR="00D04D71" w:rsidRPr="007348BC" w:rsidRDefault="00D04D71" w:rsidP="007348BC">
            <w:pPr>
              <w:ind w:left="-2445" w:right="-3044" w:hanging="540"/>
              <w:jc w:val="center"/>
            </w:pPr>
            <w:r w:rsidRPr="007348BC">
              <w:t>Объем</w:t>
            </w:r>
          </w:p>
          <w:p w:rsidR="00D04D71" w:rsidRPr="007348BC" w:rsidRDefault="00D04D71" w:rsidP="007348BC">
            <w:pPr>
              <w:ind w:left="-2445" w:right="-3044" w:hanging="540"/>
              <w:jc w:val="center"/>
            </w:pPr>
            <w:r w:rsidRPr="007348BC">
              <w:t>выпуска</w:t>
            </w:r>
          </w:p>
        </w:tc>
        <w:tc>
          <w:tcPr>
            <w:tcW w:w="4783" w:type="dxa"/>
            <w:gridSpan w:val="3"/>
          </w:tcPr>
          <w:p w:rsidR="00D04D71" w:rsidRPr="007348BC" w:rsidRDefault="00D04D71" w:rsidP="007348BC">
            <w:pPr>
              <w:jc w:val="center"/>
            </w:pPr>
            <w:r w:rsidRPr="007348BC">
              <w:t>Год</w:t>
            </w:r>
          </w:p>
        </w:tc>
      </w:tr>
      <w:tr w:rsidR="00D04D71" w:rsidRPr="007348BC" w:rsidTr="00D92048">
        <w:tc>
          <w:tcPr>
            <w:tcW w:w="3524" w:type="dxa"/>
            <w:vMerge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1263" w:type="dxa"/>
            <w:vMerge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1620" w:type="dxa"/>
          </w:tcPr>
          <w:p w:rsidR="00D04D71" w:rsidRPr="007348BC" w:rsidRDefault="00D04D71" w:rsidP="007348BC">
            <w:pPr>
              <w:jc w:val="center"/>
            </w:pPr>
            <w:r w:rsidRPr="007348BC">
              <w:t>2015</w:t>
            </w:r>
          </w:p>
        </w:tc>
        <w:tc>
          <w:tcPr>
            <w:tcW w:w="1620" w:type="dxa"/>
          </w:tcPr>
          <w:p w:rsidR="00D04D71" w:rsidRPr="007348BC" w:rsidRDefault="00D04D71" w:rsidP="007348BC">
            <w:pPr>
              <w:jc w:val="center"/>
            </w:pPr>
            <w:r w:rsidRPr="007348BC">
              <w:t>2016</w:t>
            </w:r>
          </w:p>
        </w:tc>
        <w:tc>
          <w:tcPr>
            <w:tcW w:w="1543" w:type="dxa"/>
          </w:tcPr>
          <w:p w:rsidR="00D04D71" w:rsidRPr="007348BC" w:rsidRDefault="00D04D71" w:rsidP="007348BC">
            <w:pPr>
              <w:jc w:val="center"/>
            </w:pPr>
            <w:r w:rsidRPr="007348BC">
              <w:t>2017</w:t>
            </w:r>
          </w:p>
        </w:tc>
      </w:tr>
      <w:tr w:rsidR="00D04D71" w:rsidRPr="007348BC" w:rsidTr="00D92048">
        <w:tc>
          <w:tcPr>
            <w:tcW w:w="3524" w:type="dxa"/>
          </w:tcPr>
          <w:p w:rsidR="00D04D71" w:rsidRPr="007348BC" w:rsidRDefault="00D04D71" w:rsidP="007348BC">
            <w:r w:rsidRPr="007348BC">
              <w:t>Молоко</w:t>
            </w:r>
          </w:p>
        </w:tc>
        <w:tc>
          <w:tcPr>
            <w:tcW w:w="1263" w:type="dxa"/>
          </w:tcPr>
          <w:p w:rsidR="00D04D71" w:rsidRPr="007348BC" w:rsidRDefault="00D04D71" w:rsidP="007348BC">
            <w:pPr>
              <w:jc w:val="center"/>
            </w:pPr>
            <w:r w:rsidRPr="007348BC">
              <w:t>тонн</w:t>
            </w:r>
          </w:p>
        </w:tc>
        <w:tc>
          <w:tcPr>
            <w:tcW w:w="1620" w:type="dxa"/>
          </w:tcPr>
          <w:p w:rsidR="00D04D71" w:rsidRPr="007348BC" w:rsidRDefault="00D04D71" w:rsidP="007348BC">
            <w:pPr>
              <w:jc w:val="center"/>
            </w:pPr>
            <w:r w:rsidRPr="007348BC">
              <w:t>6883</w:t>
            </w:r>
          </w:p>
        </w:tc>
        <w:tc>
          <w:tcPr>
            <w:tcW w:w="1620" w:type="dxa"/>
          </w:tcPr>
          <w:p w:rsidR="00D04D71" w:rsidRPr="007348BC" w:rsidRDefault="00D04D71" w:rsidP="007348BC">
            <w:pPr>
              <w:jc w:val="center"/>
            </w:pPr>
            <w:r w:rsidRPr="007348BC">
              <w:t>6253</w:t>
            </w:r>
          </w:p>
        </w:tc>
        <w:tc>
          <w:tcPr>
            <w:tcW w:w="1543" w:type="dxa"/>
          </w:tcPr>
          <w:p w:rsidR="00D04D71" w:rsidRPr="007348BC" w:rsidRDefault="00D04D71" w:rsidP="007348BC">
            <w:pPr>
              <w:jc w:val="center"/>
            </w:pPr>
            <w:r w:rsidRPr="007348BC">
              <w:t>6308</w:t>
            </w:r>
          </w:p>
        </w:tc>
      </w:tr>
      <w:tr w:rsidR="00D04D71" w:rsidRPr="007348BC" w:rsidTr="00D92048">
        <w:tc>
          <w:tcPr>
            <w:tcW w:w="3524" w:type="dxa"/>
          </w:tcPr>
          <w:p w:rsidR="00D04D71" w:rsidRPr="007348BC" w:rsidRDefault="00D04D71" w:rsidP="007348BC">
            <w:r w:rsidRPr="007348BC">
              <w:t>Мясо КРС</w:t>
            </w:r>
          </w:p>
        </w:tc>
        <w:tc>
          <w:tcPr>
            <w:tcW w:w="1263" w:type="dxa"/>
          </w:tcPr>
          <w:p w:rsidR="00D04D71" w:rsidRPr="007348BC" w:rsidRDefault="00D04D71" w:rsidP="007348BC">
            <w:pPr>
              <w:jc w:val="center"/>
            </w:pPr>
            <w:r w:rsidRPr="007348BC">
              <w:t>тонн</w:t>
            </w:r>
          </w:p>
        </w:tc>
        <w:tc>
          <w:tcPr>
            <w:tcW w:w="1620" w:type="dxa"/>
          </w:tcPr>
          <w:p w:rsidR="00D04D71" w:rsidRPr="007348BC" w:rsidRDefault="00D04D71" w:rsidP="007348BC">
            <w:pPr>
              <w:jc w:val="center"/>
            </w:pPr>
            <w:r w:rsidRPr="007348BC">
              <w:t>467,9</w:t>
            </w:r>
          </w:p>
        </w:tc>
        <w:tc>
          <w:tcPr>
            <w:tcW w:w="1620" w:type="dxa"/>
          </w:tcPr>
          <w:p w:rsidR="00D04D71" w:rsidRPr="007348BC" w:rsidRDefault="00D04D71" w:rsidP="007348BC">
            <w:pPr>
              <w:jc w:val="center"/>
            </w:pPr>
            <w:r w:rsidRPr="007348BC">
              <w:t>370,5</w:t>
            </w:r>
          </w:p>
        </w:tc>
        <w:tc>
          <w:tcPr>
            <w:tcW w:w="1543" w:type="dxa"/>
          </w:tcPr>
          <w:p w:rsidR="00D04D71" w:rsidRPr="007348BC" w:rsidRDefault="00D04D71" w:rsidP="007348BC">
            <w:pPr>
              <w:jc w:val="center"/>
            </w:pPr>
            <w:r w:rsidRPr="007348BC">
              <w:t>354,3</w:t>
            </w:r>
          </w:p>
        </w:tc>
      </w:tr>
      <w:tr w:rsidR="00D04D71" w:rsidRPr="007348BC" w:rsidTr="00D92048">
        <w:tc>
          <w:tcPr>
            <w:tcW w:w="3524" w:type="dxa"/>
          </w:tcPr>
          <w:p w:rsidR="00D04D71" w:rsidRPr="007348BC" w:rsidRDefault="00D04D71" w:rsidP="007348BC">
            <w:r w:rsidRPr="007348BC">
              <w:t>Зерно</w:t>
            </w:r>
          </w:p>
        </w:tc>
        <w:tc>
          <w:tcPr>
            <w:tcW w:w="1263" w:type="dxa"/>
          </w:tcPr>
          <w:p w:rsidR="00D04D71" w:rsidRPr="007348BC" w:rsidRDefault="00D04D71" w:rsidP="007348BC">
            <w:pPr>
              <w:jc w:val="center"/>
            </w:pPr>
            <w:r w:rsidRPr="007348BC">
              <w:t>тонн</w:t>
            </w:r>
          </w:p>
        </w:tc>
        <w:tc>
          <w:tcPr>
            <w:tcW w:w="1620" w:type="dxa"/>
          </w:tcPr>
          <w:p w:rsidR="00D04D71" w:rsidRPr="007348BC" w:rsidRDefault="00D04D71" w:rsidP="007348BC">
            <w:pPr>
              <w:jc w:val="center"/>
            </w:pPr>
            <w:r w:rsidRPr="007348BC">
              <w:t>3185</w:t>
            </w:r>
          </w:p>
        </w:tc>
        <w:tc>
          <w:tcPr>
            <w:tcW w:w="1620" w:type="dxa"/>
          </w:tcPr>
          <w:p w:rsidR="00D04D71" w:rsidRPr="007348BC" w:rsidRDefault="00D04D71" w:rsidP="007348BC">
            <w:pPr>
              <w:jc w:val="center"/>
            </w:pPr>
            <w:r w:rsidRPr="007348BC">
              <w:t>4013</w:t>
            </w:r>
          </w:p>
        </w:tc>
        <w:tc>
          <w:tcPr>
            <w:tcW w:w="1543" w:type="dxa"/>
          </w:tcPr>
          <w:p w:rsidR="00D04D71" w:rsidRPr="007348BC" w:rsidRDefault="00D04D71" w:rsidP="007348BC">
            <w:pPr>
              <w:jc w:val="center"/>
            </w:pPr>
            <w:r w:rsidRPr="007348BC">
              <w:t>4582</w:t>
            </w:r>
          </w:p>
        </w:tc>
      </w:tr>
      <w:tr w:rsidR="00D04D71" w:rsidRPr="007348BC" w:rsidTr="00D92048">
        <w:tc>
          <w:tcPr>
            <w:tcW w:w="3524" w:type="dxa"/>
          </w:tcPr>
          <w:p w:rsidR="00D04D71" w:rsidRPr="007348BC" w:rsidRDefault="00D04D71" w:rsidP="007348BC">
            <w:proofErr w:type="spellStart"/>
            <w:r w:rsidRPr="007348BC">
              <w:t>Маслосемена</w:t>
            </w:r>
            <w:proofErr w:type="spellEnd"/>
            <w:r w:rsidRPr="007348BC">
              <w:t xml:space="preserve"> рапса</w:t>
            </w:r>
          </w:p>
        </w:tc>
        <w:tc>
          <w:tcPr>
            <w:tcW w:w="1263" w:type="dxa"/>
          </w:tcPr>
          <w:p w:rsidR="00D04D71" w:rsidRPr="007348BC" w:rsidRDefault="00D04D71" w:rsidP="007348BC">
            <w:pPr>
              <w:jc w:val="center"/>
            </w:pPr>
            <w:r w:rsidRPr="007348BC">
              <w:t>тонн</w:t>
            </w:r>
          </w:p>
        </w:tc>
        <w:tc>
          <w:tcPr>
            <w:tcW w:w="1620" w:type="dxa"/>
          </w:tcPr>
          <w:p w:rsidR="00D04D71" w:rsidRPr="007348BC" w:rsidRDefault="00D04D71" w:rsidP="007348BC">
            <w:pPr>
              <w:jc w:val="center"/>
            </w:pPr>
            <w:r w:rsidRPr="007348BC">
              <w:t>452</w:t>
            </w:r>
          </w:p>
        </w:tc>
        <w:tc>
          <w:tcPr>
            <w:tcW w:w="1620" w:type="dxa"/>
          </w:tcPr>
          <w:p w:rsidR="00D04D71" w:rsidRPr="007348BC" w:rsidRDefault="00D04D71" w:rsidP="007348BC">
            <w:pPr>
              <w:jc w:val="center"/>
            </w:pPr>
            <w:r w:rsidRPr="007348BC">
              <w:t>2</w:t>
            </w:r>
          </w:p>
        </w:tc>
        <w:tc>
          <w:tcPr>
            <w:tcW w:w="1543" w:type="dxa"/>
          </w:tcPr>
          <w:p w:rsidR="00D04D71" w:rsidRPr="007348BC" w:rsidRDefault="00D04D71" w:rsidP="007348BC">
            <w:pPr>
              <w:jc w:val="center"/>
            </w:pPr>
            <w:r w:rsidRPr="007348BC">
              <w:t>529</w:t>
            </w:r>
          </w:p>
        </w:tc>
      </w:tr>
    </w:tbl>
    <w:p w:rsidR="00D04D71" w:rsidRPr="007348BC" w:rsidRDefault="004D31BC" w:rsidP="007348BC">
      <w:pPr>
        <w:jc w:val="center"/>
      </w:pPr>
      <w:r w:rsidRPr="007348BC">
        <w:lastRenderedPageBreak/>
        <w:t>4. Реализуемые инвестиционные проекты.</w:t>
      </w:r>
    </w:p>
    <w:p w:rsidR="004D31BC" w:rsidRPr="007348BC" w:rsidRDefault="004D31BC" w:rsidP="007348BC">
      <w:pPr>
        <w:jc w:val="both"/>
      </w:pPr>
      <w:r w:rsidRPr="007348BC">
        <w:t xml:space="preserve">          За последние три года и в настоящее время инвестиционных проектов в хозяйстве не реализовывалось. Общество в настоящее время находится в стадии санации. Согласно плана санации инвестиционных проектов не планируются.</w:t>
      </w:r>
    </w:p>
    <w:p w:rsidR="00D04D71" w:rsidRPr="007348BC" w:rsidRDefault="00D04D71" w:rsidP="007348BC"/>
    <w:p w:rsidR="00D04D71" w:rsidRPr="007348BC" w:rsidRDefault="004D31BC" w:rsidP="007348BC">
      <w:pPr>
        <w:jc w:val="center"/>
      </w:pPr>
      <w:r w:rsidRPr="007348BC">
        <w:t>5</w:t>
      </w:r>
      <w:r w:rsidR="00D04D71" w:rsidRPr="007348BC">
        <w:t>.Структура работающих: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810"/>
        <w:gridCol w:w="810"/>
        <w:gridCol w:w="810"/>
        <w:gridCol w:w="811"/>
        <w:gridCol w:w="810"/>
        <w:gridCol w:w="811"/>
        <w:gridCol w:w="677"/>
        <w:gridCol w:w="910"/>
      </w:tblGrid>
      <w:tr w:rsidR="00D04D71" w:rsidRPr="007348BC" w:rsidTr="00D92048">
        <w:tc>
          <w:tcPr>
            <w:tcW w:w="3085" w:type="dxa"/>
          </w:tcPr>
          <w:p w:rsidR="00D04D71" w:rsidRPr="007348BC" w:rsidRDefault="00D04D71" w:rsidP="007348BC"/>
        </w:tc>
        <w:tc>
          <w:tcPr>
            <w:tcW w:w="5811" w:type="dxa"/>
            <w:gridSpan w:val="7"/>
            <w:vAlign w:val="center"/>
          </w:tcPr>
          <w:p w:rsidR="00D04D71" w:rsidRPr="007348BC" w:rsidRDefault="00D04D71" w:rsidP="007348BC">
            <w:pPr>
              <w:jc w:val="center"/>
            </w:pPr>
            <w:r w:rsidRPr="007348BC">
              <w:t>Возраст</w:t>
            </w:r>
          </w:p>
        </w:tc>
        <w:tc>
          <w:tcPr>
            <w:tcW w:w="958" w:type="dxa"/>
            <w:vMerge w:val="restart"/>
          </w:tcPr>
          <w:p w:rsidR="00D04D71" w:rsidRPr="007348BC" w:rsidRDefault="00D04D71" w:rsidP="007348BC">
            <w:r w:rsidRPr="007348BC">
              <w:t>Всего</w:t>
            </w:r>
          </w:p>
        </w:tc>
      </w:tr>
      <w:tr w:rsidR="00D04D71" w:rsidRPr="007348BC" w:rsidTr="00D92048">
        <w:tc>
          <w:tcPr>
            <w:tcW w:w="3085" w:type="dxa"/>
          </w:tcPr>
          <w:p w:rsidR="00D04D71" w:rsidRPr="007348BC" w:rsidRDefault="00D04D71" w:rsidP="007348BC"/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-25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26-35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36-40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41-45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46-50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51-55</w:t>
            </w:r>
          </w:p>
        </w:tc>
        <w:tc>
          <w:tcPr>
            <w:tcW w:w="708" w:type="dxa"/>
          </w:tcPr>
          <w:p w:rsidR="00D04D71" w:rsidRPr="007348BC" w:rsidRDefault="00D04D71" w:rsidP="007348BC">
            <w:pPr>
              <w:jc w:val="center"/>
            </w:pPr>
            <w:r w:rsidRPr="007348BC">
              <w:t>56+</w:t>
            </w:r>
          </w:p>
        </w:tc>
        <w:tc>
          <w:tcPr>
            <w:tcW w:w="958" w:type="dxa"/>
            <w:vMerge/>
          </w:tcPr>
          <w:p w:rsidR="00D04D71" w:rsidRPr="007348BC" w:rsidRDefault="00D04D71" w:rsidP="007348BC">
            <w:pPr>
              <w:jc w:val="center"/>
            </w:pPr>
          </w:p>
        </w:tc>
      </w:tr>
      <w:tr w:rsidR="00D04D71" w:rsidRPr="007348BC" w:rsidTr="00D92048">
        <w:tc>
          <w:tcPr>
            <w:tcW w:w="3085" w:type="dxa"/>
          </w:tcPr>
          <w:p w:rsidR="00D04D71" w:rsidRPr="007348BC" w:rsidRDefault="00D04D71" w:rsidP="00E274F7">
            <w:r w:rsidRPr="007348BC">
              <w:t>Численность,</w:t>
            </w:r>
            <w:r w:rsidR="00E274F7">
              <w:t xml:space="preserve"> </w:t>
            </w:r>
            <w:r w:rsidRPr="007348BC">
              <w:t>том числе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708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958" w:type="dxa"/>
          </w:tcPr>
          <w:p w:rsidR="00D04D71" w:rsidRPr="007348BC" w:rsidRDefault="00D04D71" w:rsidP="007348BC">
            <w:pPr>
              <w:jc w:val="center"/>
            </w:pPr>
          </w:p>
        </w:tc>
      </w:tr>
      <w:tr w:rsidR="00D04D71" w:rsidRPr="007348BC" w:rsidTr="00D92048">
        <w:tc>
          <w:tcPr>
            <w:tcW w:w="3085" w:type="dxa"/>
          </w:tcPr>
          <w:p w:rsidR="00D04D71" w:rsidRPr="007348BC" w:rsidRDefault="00D04D71" w:rsidP="007348BC">
            <w:r w:rsidRPr="007348BC">
              <w:t>-численность</w:t>
            </w:r>
            <w:r w:rsidR="00E274F7">
              <w:t xml:space="preserve"> </w:t>
            </w:r>
            <w:r w:rsidRPr="007348BC">
              <w:t>работников с</w:t>
            </w:r>
            <w:r w:rsidR="00E274F7">
              <w:t xml:space="preserve"> </w:t>
            </w:r>
            <w:r w:rsidRPr="007348BC">
              <w:t>высшим</w:t>
            </w:r>
          </w:p>
          <w:p w:rsidR="00D04D71" w:rsidRPr="007348BC" w:rsidRDefault="00D04D71" w:rsidP="007348BC">
            <w:r w:rsidRPr="007348BC">
              <w:t>образованием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3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3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1</w:t>
            </w:r>
          </w:p>
        </w:tc>
        <w:tc>
          <w:tcPr>
            <w:tcW w:w="851" w:type="dxa"/>
          </w:tcPr>
          <w:p w:rsidR="00D04D71" w:rsidRPr="007348BC" w:rsidRDefault="00D04D71" w:rsidP="007348BC">
            <w:r w:rsidRPr="007348BC">
              <w:t xml:space="preserve">    2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2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3</w:t>
            </w:r>
          </w:p>
        </w:tc>
        <w:tc>
          <w:tcPr>
            <w:tcW w:w="708" w:type="dxa"/>
          </w:tcPr>
          <w:p w:rsidR="00D04D71" w:rsidRPr="007348BC" w:rsidRDefault="00D04D71" w:rsidP="007348BC">
            <w:pPr>
              <w:jc w:val="center"/>
            </w:pPr>
            <w:r w:rsidRPr="007348BC">
              <w:t>3</w:t>
            </w:r>
          </w:p>
        </w:tc>
        <w:tc>
          <w:tcPr>
            <w:tcW w:w="958" w:type="dxa"/>
          </w:tcPr>
          <w:p w:rsidR="00D04D71" w:rsidRPr="007348BC" w:rsidRDefault="00D04D71" w:rsidP="007348BC">
            <w:pPr>
              <w:jc w:val="center"/>
            </w:pPr>
            <w:r w:rsidRPr="007348BC">
              <w:t>17</w:t>
            </w:r>
          </w:p>
        </w:tc>
      </w:tr>
      <w:tr w:rsidR="00D04D71" w:rsidRPr="007348BC" w:rsidTr="00D92048">
        <w:tc>
          <w:tcPr>
            <w:tcW w:w="3085" w:type="dxa"/>
          </w:tcPr>
          <w:p w:rsidR="00D04D71" w:rsidRPr="007348BC" w:rsidRDefault="00D04D71" w:rsidP="00E274F7">
            <w:r w:rsidRPr="007348BC">
              <w:t>- со средним</w:t>
            </w:r>
            <w:r w:rsidR="00E274F7">
              <w:t xml:space="preserve"> </w:t>
            </w:r>
            <w:r w:rsidRPr="007348BC">
              <w:t>специальным</w:t>
            </w:r>
            <w:r w:rsidR="00E274F7">
              <w:t xml:space="preserve"> </w:t>
            </w:r>
            <w:r w:rsidRPr="007348BC">
              <w:t>образованием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3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6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2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3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8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3</w:t>
            </w:r>
          </w:p>
        </w:tc>
        <w:tc>
          <w:tcPr>
            <w:tcW w:w="708" w:type="dxa"/>
          </w:tcPr>
          <w:p w:rsidR="00D04D71" w:rsidRPr="007348BC" w:rsidRDefault="00D04D71" w:rsidP="007348BC">
            <w:pPr>
              <w:jc w:val="center"/>
            </w:pPr>
            <w:r w:rsidRPr="007348BC">
              <w:t>7</w:t>
            </w:r>
          </w:p>
        </w:tc>
        <w:tc>
          <w:tcPr>
            <w:tcW w:w="958" w:type="dxa"/>
          </w:tcPr>
          <w:p w:rsidR="00D04D71" w:rsidRPr="007348BC" w:rsidRDefault="00D04D71" w:rsidP="007348BC">
            <w:pPr>
              <w:jc w:val="center"/>
            </w:pPr>
            <w:r w:rsidRPr="007348BC">
              <w:t>32</w:t>
            </w:r>
          </w:p>
        </w:tc>
      </w:tr>
      <w:tr w:rsidR="00D04D71" w:rsidRPr="007348BC" w:rsidTr="00D92048">
        <w:tc>
          <w:tcPr>
            <w:tcW w:w="3085" w:type="dxa"/>
          </w:tcPr>
          <w:p w:rsidR="00D04D71" w:rsidRPr="007348BC" w:rsidRDefault="00D04D71" w:rsidP="00E274F7">
            <w:r w:rsidRPr="007348BC">
              <w:t xml:space="preserve">- с </w:t>
            </w:r>
            <w:proofErr w:type="spellStart"/>
            <w:r w:rsidRPr="007348BC">
              <w:t>профессион</w:t>
            </w:r>
            <w:proofErr w:type="spellEnd"/>
            <w:r w:rsidRPr="007348BC">
              <w:t>.-техническим</w:t>
            </w:r>
            <w:r w:rsidR="00E274F7">
              <w:t xml:space="preserve"> </w:t>
            </w:r>
            <w:r w:rsidRPr="007348BC">
              <w:t>образованием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16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3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2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2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2</w:t>
            </w:r>
          </w:p>
        </w:tc>
        <w:tc>
          <w:tcPr>
            <w:tcW w:w="708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958" w:type="dxa"/>
          </w:tcPr>
          <w:p w:rsidR="00D04D71" w:rsidRPr="007348BC" w:rsidRDefault="00D04D71" w:rsidP="007348BC">
            <w:pPr>
              <w:jc w:val="center"/>
            </w:pPr>
            <w:r w:rsidRPr="007348BC">
              <w:t>25</w:t>
            </w:r>
          </w:p>
        </w:tc>
      </w:tr>
      <w:tr w:rsidR="00D04D71" w:rsidRPr="007348BC" w:rsidTr="00D92048">
        <w:tc>
          <w:tcPr>
            <w:tcW w:w="3085" w:type="dxa"/>
          </w:tcPr>
          <w:p w:rsidR="00D04D71" w:rsidRPr="007348BC" w:rsidRDefault="00D04D71" w:rsidP="00E274F7">
            <w:r w:rsidRPr="007348BC">
              <w:t>-со средним</w:t>
            </w:r>
            <w:r w:rsidR="00E274F7">
              <w:t xml:space="preserve"> </w:t>
            </w:r>
            <w:r w:rsidRPr="007348BC">
              <w:t>образованием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9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28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25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36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  <w:r w:rsidRPr="007348BC">
              <w:t>36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19</w:t>
            </w:r>
          </w:p>
        </w:tc>
        <w:tc>
          <w:tcPr>
            <w:tcW w:w="708" w:type="dxa"/>
          </w:tcPr>
          <w:p w:rsidR="00D04D71" w:rsidRPr="007348BC" w:rsidRDefault="00D04D71" w:rsidP="007348BC">
            <w:pPr>
              <w:jc w:val="center"/>
            </w:pPr>
            <w:r w:rsidRPr="007348BC">
              <w:t>29</w:t>
            </w:r>
          </w:p>
        </w:tc>
        <w:tc>
          <w:tcPr>
            <w:tcW w:w="958" w:type="dxa"/>
          </w:tcPr>
          <w:p w:rsidR="00D04D71" w:rsidRPr="007348BC" w:rsidRDefault="00D04D71" w:rsidP="007348BC">
            <w:pPr>
              <w:jc w:val="center"/>
            </w:pPr>
            <w:r w:rsidRPr="007348BC">
              <w:t>182</w:t>
            </w:r>
          </w:p>
        </w:tc>
      </w:tr>
      <w:tr w:rsidR="00D04D71" w:rsidRPr="007348BC" w:rsidTr="00D92048">
        <w:tc>
          <w:tcPr>
            <w:tcW w:w="3085" w:type="dxa"/>
          </w:tcPr>
          <w:p w:rsidR="00D04D71" w:rsidRPr="007348BC" w:rsidRDefault="00D04D71" w:rsidP="00E274F7">
            <w:r w:rsidRPr="007348BC">
              <w:t>- с базовым</w:t>
            </w:r>
            <w:r w:rsidR="00E274F7">
              <w:t xml:space="preserve"> </w:t>
            </w:r>
            <w:r w:rsidRPr="007348BC">
              <w:t>образованием</w:t>
            </w: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  <w:r w:rsidRPr="007348BC">
              <w:t>1</w:t>
            </w:r>
          </w:p>
        </w:tc>
        <w:tc>
          <w:tcPr>
            <w:tcW w:w="850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851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708" w:type="dxa"/>
          </w:tcPr>
          <w:p w:rsidR="00D04D71" w:rsidRPr="007348BC" w:rsidRDefault="00D04D71" w:rsidP="007348BC">
            <w:pPr>
              <w:jc w:val="center"/>
            </w:pPr>
            <w:r w:rsidRPr="007348BC">
              <w:t>1</w:t>
            </w:r>
          </w:p>
        </w:tc>
        <w:tc>
          <w:tcPr>
            <w:tcW w:w="958" w:type="dxa"/>
          </w:tcPr>
          <w:p w:rsidR="00D04D71" w:rsidRPr="007348BC" w:rsidRDefault="00D04D71" w:rsidP="007348BC">
            <w:pPr>
              <w:jc w:val="center"/>
            </w:pPr>
            <w:r w:rsidRPr="007348BC">
              <w:t>2</w:t>
            </w:r>
          </w:p>
        </w:tc>
      </w:tr>
      <w:tr w:rsidR="00D04D71" w:rsidRPr="007348BC" w:rsidTr="00D92048">
        <w:tc>
          <w:tcPr>
            <w:tcW w:w="7337" w:type="dxa"/>
            <w:gridSpan w:val="6"/>
          </w:tcPr>
          <w:p w:rsidR="00D04D71" w:rsidRPr="007348BC" w:rsidRDefault="00D04D71" w:rsidP="007348BC">
            <w:r w:rsidRPr="007348BC">
              <w:t>Численность работающих, всего</w:t>
            </w:r>
          </w:p>
        </w:tc>
        <w:tc>
          <w:tcPr>
            <w:tcW w:w="2517" w:type="dxa"/>
            <w:gridSpan w:val="3"/>
          </w:tcPr>
          <w:p w:rsidR="00D04D71" w:rsidRPr="007348BC" w:rsidRDefault="00D04D71" w:rsidP="007348BC">
            <w:pPr>
              <w:jc w:val="center"/>
            </w:pPr>
            <w:r w:rsidRPr="007348BC">
              <w:t>258</w:t>
            </w:r>
          </w:p>
        </w:tc>
      </w:tr>
      <w:tr w:rsidR="00D04D71" w:rsidRPr="007348BC" w:rsidTr="00D92048">
        <w:tc>
          <w:tcPr>
            <w:tcW w:w="7337" w:type="dxa"/>
            <w:gridSpan w:val="6"/>
          </w:tcPr>
          <w:p w:rsidR="00D04D71" w:rsidRPr="007348BC" w:rsidRDefault="00D04D71" w:rsidP="007348BC">
            <w:r w:rsidRPr="007348BC">
              <w:t>Численность аппарата управления</w:t>
            </w:r>
          </w:p>
        </w:tc>
        <w:tc>
          <w:tcPr>
            <w:tcW w:w="2517" w:type="dxa"/>
            <w:gridSpan w:val="3"/>
          </w:tcPr>
          <w:p w:rsidR="00D04D71" w:rsidRPr="007348BC" w:rsidRDefault="00D04D71" w:rsidP="007348BC">
            <w:pPr>
              <w:jc w:val="center"/>
            </w:pPr>
            <w:r w:rsidRPr="007348BC">
              <w:t>34</w:t>
            </w:r>
          </w:p>
        </w:tc>
      </w:tr>
      <w:tr w:rsidR="00D04D71" w:rsidRPr="007348BC" w:rsidTr="00D92048">
        <w:tc>
          <w:tcPr>
            <w:tcW w:w="7337" w:type="dxa"/>
            <w:gridSpan w:val="6"/>
          </w:tcPr>
          <w:p w:rsidR="00D04D71" w:rsidRPr="007348BC" w:rsidRDefault="00D04D71" w:rsidP="007348BC">
            <w:r w:rsidRPr="007348BC">
              <w:t>Численность промышленно-производственного персонала</w:t>
            </w:r>
          </w:p>
        </w:tc>
        <w:tc>
          <w:tcPr>
            <w:tcW w:w="2517" w:type="dxa"/>
            <w:gridSpan w:val="3"/>
          </w:tcPr>
          <w:p w:rsidR="00D04D71" w:rsidRPr="007348BC" w:rsidRDefault="00D04D71" w:rsidP="007348BC">
            <w:pPr>
              <w:jc w:val="center"/>
            </w:pPr>
            <w:r w:rsidRPr="007348BC">
              <w:t>224</w:t>
            </w:r>
          </w:p>
        </w:tc>
      </w:tr>
      <w:tr w:rsidR="00D04D71" w:rsidRPr="007348BC" w:rsidTr="00D92048">
        <w:tc>
          <w:tcPr>
            <w:tcW w:w="7337" w:type="dxa"/>
            <w:gridSpan w:val="6"/>
          </w:tcPr>
          <w:p w:rsidR="00D04D71" w:rsidRPr="007348BC" w:rsidRDefault="00D04D71" w:rsidP="007348BC">
            <w:r w:rsidRPr="007348BC">
              <w:t xml:space="preserve">               В т. ч. Численность основных рабочих</w:t>
            </w:r>
          </w:p>
        </w:tc>
        <w:tc>
          <w:tcPr>
            <w:tcW w:w="2517" w:type="dxa"/>
            <w:gridSpan w:val="3"/>
          </w:tcPr>
          <w:p w:rsidR="00D04D71" w:rsidRPr="007348BC" w:rsidRDefault="00D04D71" w:rsidP="007348BC">
            <w:pPr>
              <w:jc w:val="center"/>
            </w:pPr>
            <w:r w:rsidRPr="007348BC">
              <w:t>213</w:t>
            </w:r>
          </w:p>
        </w:tc>
      </w:tr>
    </w:tbl>
    <w:p w:rsidR="00D04D71" w:rsidRPr="007348BC" w:rsidRDefault="00D04D71" w:rsidP="007348BC"/>
    <w:p w:rsidR="00D04D71" w:rsidRPr="007348BC" w:rsidRDefault="00D04D71" w:rsidP="007348BC">
      <w:pPr>
        <w:numPr>
          <w:ilvl w:val="0"/>
          <w:numId w:val="2"/>
        </w:numPr>
        <w:jc w:val="center"/>
      </w:pPr>
      <w:r w:rsidRPr="007348BC">
        <w:t>Структура реализации товаров (работ, услуг)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102"/>
        <w:gridCol w:w="2329"/>
        <w:gridCol w:w="2329"/>
      </w:tblGrid>
      <w:tr w:rsidR="00D04D71" w:rsidRPr="007348BC" w:rsidTr="00E274F7">
        <w:tc>
          <w:tcPr>
            <w:tcW w:w="2627" w:type="dxa"/>
          </w:tcPr>
          <w:p w:rsidR="00D04D71" w:rsidRPr="007348BC" w:rsidRDefault="00D04D71" w:rsidP="007348BC">
            <w:r w:rsidRPr="007348BC">
              <w:t>Структура (в %)</w:t>
            </w:r>
          </w:p>
        </w:tc>
        <w:tc>
          <w:tcPr>
            <w:tcW w:w="2157" w:type="dxa"/>
          </w:tcPr>
          <w:p w:rsidR="00D04D71" w:rsidRPr="007348BC" w:rsidRDefault="00D04D71" w:rsidP="007348BC">
            <w:pPr>
              <w:jc w:val="center"/>
            </w:pPr>
            <w:r w:rsidRPr="007348BC">
              <w:t>2015</w:t>
            </w:r>
          </w:p>
        </w:tc>
        <w:tc>
          <w:tcPr>
            <w:tcW w:w="2393" w:type="dxa"/>
          </w:tcPr>
          <w:p w:rsidR="00D04D71" w:rsidRPr="007348BC" w:rsidRDefault="00D04D71" w:rsidP="007348BC">
            <w:pPr>
              <w:jc w:val="center"/>
            </w:pPr>
            <w:r w:rsidRPr="007348BC">
              <w:t>2016</w:t>
            </w:r>
          </w:p>
        </w:tc>
        <w:tc>
          <w:tcPr>
            <w:tcW w:w="2393" w:type="dxa"/>
          </w:tcPr>
          <w:p w:rsidR="00D04D71" w:rsidRPr="007348BC" w:rsidRDefault="00D04D71" w:rsidP="007348BC">
            <w:pPr>
              <w:jc w:val="center"/>
            </w:pPr>
            <w:r w:rsidRPr="007348BC">
              <w:t>2017</w:t>
            </w:r>
          </w:p>
        </w:tc>
      </w:tr>
      <w:tr w:rsidR="00D04D71" w:rsidRPr="007348BC" w:rsidTr="00E274F7">
        <w:tc>
          <w:tcPr>
            <w:tcW w:w="2627" w:type="dxa"/>
          </w:tcPr>
          <w:p w:rsidR="00D04D71" w:rsidRPr="007348BC" w:rsidRDefault="00D04D71" w:rsidP="007348BC">
            <w:r w:rsidRPr="007348BC">
              <w:t>Внутренний рынок</w:t>
            </w:r>
          </w:p>
        </w:tc>
        <w:tc>
          <w:tcPr>
            <w:tcW w:w="2157" w:type="dxa"/>
          </w:tcPr>
          <w:p w:rsidR="00D04D71" w:rsidRPr="007348BC" w:rsidRDefault="00D04D71" w:rsidP="007348BC">
            <w:pPr>
              <w:jc w:val="center"/>
            </w:pPr>
            <w:r w:rsidRPr="007348BC">
              <w:t>100</w:t>
            </w:r>
          </w:p>
        </w:tc>
        <w:tc>
          <w:tcPr>
            <w:tcW w:w="2393" w:type="dxa"/>
          </w:tcPr>
          <w:p w:rsidR="00D04D71" w:rsidRPr="007348BC" w:rsidRDefault="00D04D71" w:rsidP="007348BC">
            <w:pPr>
              <w:jc w:val="center"/>
            </w:pPr>
            <w:r w:rsidRPr="007348BC">
              <w:t>100</w:t>
            </w:r>
          </w:p>
        </w:tc>
        <w:tc>
          <w:tcPr>
            <w:tcW w:w="2393" w:type="dxa"/>
          </w:tcPr>
          <w:p w:rsidR="00D04D71" w:rsidRPr="007348BC" w:rsidRDefault="00D04D71" w:rsidP="007348BC">
            <w:pPr>
              <w:jc w:val="center"/>
            </w:pPr>
            <w:r w:rsidRPr="007348BC">
              <w:t>100</w:t>
            </w:r>
          </w:p>
        </w:tc>
      </w:tr>
      <w:tr w:rsidR="00D04D71" w:rsidRPr="007348BC" w:rsidTr="00E274F7">
        <w:tc>
          <w:tcPr>
            <w:tcW w:w="2627" w:type="dxa"/>
          </w:tcPr>
          <w:p w:rsidR="00D04D71" w:rsidRPr="007348BC" w:rsidRDefault="00D04D71" w:rsidP="007348BC">
            <w:r w:rsidRPr="007348BC">
              <w:t>Внешний рынок</w:t>
            </w:r>
          </w:p>
        </w:tc>
        <w:tc>
          <w:tcPr>
            <w:tcW w:w="2157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2393" w:type="dxa"/>
          </w:tcPr>
          <w:p w:rsidR="00D04D71" w:rsidRPr="007348BC" w:rsidRDefault="00D04D71" w:rsidP="007348BC">
            <w:pPr>
              <w:jc w:val="center"/>
            </w:pPr>
          </w:p>
        </w:tc>
        <w:tc>
          <w:tcPr>
            <w:tcW w:w="2393" w:type="dxa"/>
          </w:tcPr>
          <w:p w:rsidR="00D04D71" w:rsidRPr="007348BC" w:rsidRDefault="00D04D71" w:rsidP="007348BC">
            <w:pPr>
              <w:jc w:val="center"/>
            </w:pPr>
          </w:p>
        </w:tc>
      </w:tr>
      <w:tr w:rsidR="00D04D71" w:rsidRPr="007348BC" w:rsidTr="00E274F7">
        <w:tc>
          <w:tcPr>
            <w:tcW w:w="2627" w:type="dxa"/>
          </w:tcPr>
          <w:p w:rsidR="00D04D71" w:rsidRPr="007348BC" w:rsidRDefault="00D04D71" w:rsidP="007348BC">
            <w:r w:rsidRPr="007348BC">
              <w:t>Итого</w:t>
            </w:r>
          </w:p>
        </w:tc>
        <w:tc>
          <w:tcPr>
            <w:tcW w:w="2157" w:type="dxa"/>
          </w:tcPr>
          <w:p w:rsidR="00D04D71" w:rsidRPr="007348BC" w:rsidRDefault="00D04D71" w:rsidP="007348BC">
            <w:pPr>
              <w:jc w:val="center"/>
            </w:pPr>
            <w:r w:rsidRPr="007348BC">
              <w:t>100</w:t>
            </w:r>
          </w:p>
        </w:tc>
        <w:tc>
          <w:tcPr>
            <w:tcW w:w="2393" w:type="dxa"/>
          </w:tcPr>
          <w:p w:rsidR="00D04D71" w:rsidRPr="007348BC" w:rsidRDefault="00D04D71" w:rsidP="007348BC">
            <w:pPr>
              <w:jc w:val="center"/>
            </w:pPr>
            <w:r w:rsidRPr="007348BC">
              <w:t>100</w:t>
            </w:r>
          </w:p>
        </w:tc>
        <w:tc>
          <w:tcPr>
            <w:tcW w:w="2393" w:type="dxa"/>
          </w:tcPr>
          <w:p w:rsidR="00D04D71" w:rsidRPr="007348BC" w:rsidRDefault="00D04D71" w:rsidP="007348BC">
            <w:pPr>
              <w:jc w:val="center"/>
            </w:pPr>
            <w:r w:rsidRPr="007348BC">
              <w:t>100</w:t>
            </w:r>
          </w:p>
        </w:tc>
      </w:tr>
    </w:tbl>
    <w:p w:rsidR="00D04D71" w:rsidRPr="007348BC" w:rsidRDefault="00D04D71" w:rsidP="007348BC">
      <w:pPr>
        <w:jc w:val="center"/>
      </w:pPr>
      <w:r w:rsidRPr="007348BC">
        <w:t xml:space="preserve"> </w:t>
      </w:r>
    </w:p>
    <w:p w:rsidR="00437EBB" w:rsidRPr="007348BC" w:rsidRDefault="00007BEB" w:rsidP="007348B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</w:pPr>
      <w:r w:rsidRPr="007348BC">
        <w:t>Информация о земельных участках</w:t>
      </w:r>
    </w:p>
    <w:p w:rsidR="00007BEB" w:rsidRPr="007348BC" w:rsidRDefault="00007BEB" w:rsidP="007348BC">
      <w:pPr>
        <w:keepNext/>
        <w:widowControl w:val="0"/>
        <w:jc w:val="both"/>
      </w:pPr>
      <w:r w:rsidRPr="007348BC">
        <w:rPr>
          <w:bCs/>
        </w:rPr>
        <w:t xml:space="preserve">Состав земельных </w:t>
      </w:r>
      <w:proofErr w:type="gramStart"/>
      <w:r w:rsidRPr="007348BC">
        <w:rPr>
          <w:bCs/>
        </w:rPr>
        <w:t xml:space="preserve">угодий </w:t>
      </w:r>
      <w:r w:rsidRPr="007348BC">
        <w:t xml:space="preserve"> ОАО</w:t>
      </w:r>
      <w:proofErr w:type="gramEnd"/>
      <w:r w:rsidRPr="007348BC">
        <w:t xml:space="preserve"> «</w:t>
      </w:r>
      <w:proofErr w:type="spellStart"/>
      <w:r w:rsidRPr="007348BC">
        <w:t>Мокраны</w:t>
      </w:r>
      <w:proofErr w:type="spellEnd"/>
      <w:r w:rsidRPr="007348BC"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4"/>
        <w:gridCol w:w="2392"/>
        <w:gridCol w:w="1739"/>
      </w:tblGrid>
      <w:tr w:rsidR="00007BEB" w:rsidRPr="007348BC" w:rsidTr="00D92048">
        <w:trPr>
          <w:trHeight w:val="227"/>
        </w:trPr>
        <w:tc>
          <w:tcPr>
            <w:tcW w:w="4253" w:type="dxa"/>
            <w:vMerge w:val="restart"/>
            <w:noWrap/>
            <w:vAlign w:val="center"/>
          </w:tcPr>
          <w:p w:rsidR="00007BEB" w:rsidRPr="007348BC" w:rsidRDefault="00007BEB" w:rsidP="007348BC">
            <w:pPr>
              <w:keepNext/>
              <w:widowControl w:val="0"/>
              <w:jc w:val="center"/>
            </w:pPr>
            <w:r w:rsidRPr="007348BC">
              <w:t>Земельные угодья</w:t>
            </w:r>
          </w:p>
        </w:tc>
        <w:tc>
          <w:tcPr>
            <w:tcW w:w="3369" w:type="dxa"/>
            <w:gridSpan w:val="2"/>
            <w:vAlign w:val="center"/>
          </w:tcPr>
          <w:p w:rsidR="00007BEB" w:rsidRPr="007348BC" w:rsidRDefault="00007BEB" w:rsidP="007348BC">
            <w:pPr>
              <w:keepNext/>
              <w:widowControl w:val="0"/>
              <w:jc w:val="center"/>
            </w:pPr>
          </w:p>
        </w:tc>
      </w:tr>
      <w:tr w:rsidR="00007BEB" w:rsidRPr="007348BC" w:rsidTr="00D92048">
        <w:trPr>
          <w:trHeight w:val="227"/>
        </w:trPr>
        <w:tc>
          <w:tcPr>
            <w:tcW w:w="4253" w:type="dxa"/>
            <w:vMerge/>
            <w:vAlign w:val="center"/>
          </w:tcPr>
          <w:p w:rsidR="00007BEB" w:rsidRPr="007348BC" w:rsidRDefault="00007BEB" w:rsidP="007348BC">
            <w:pPr>
              <w:keepNext/>
              <w:widowControl w:val="0"/>
              <w:jc w:val="center"/>
            </w:pPr>
          </w:p>
        </w:tc>
        <w:tc>
          <w:tcPr>
            <w:tcW w:w="1951" w:type="dxa"/>
            <w:vAlign w:val="center"/>
          </w:tcPr>
          <w:p w:rsidR="00007BEB" w:rsidRPr="007348BC" w:rsidRDefault="00007BEB" w:rsidP="007348BC">
            <w:pPr>
              <w:keepNext/>
              <w:widowControl w:val="0"/>
              <w:ind w:left="-108" w:right="-108"/>
              <w:jc w:val="center"/>
            </w:pPr>
            <w:r w:rsidRPr="007348BC">
              <w:t>Площадь, га</w:t>
            </w:r>
          </w:p>
        </w:tc>
        <w:tc>
          <w:tcPr>
            <w:tcW w:w="1418" w:type="dxa"/>
            <w:vAlign w:val="center"/>
          </w:tcPr>
          <w:p w:rsidR="00007BEB" w:rsidRPr="007348BC" w:rsidRDefault="00007BEB" w:rsidP="007348BC">
            <w:pPr>
              <w:keepNext/>
              <w:widowControl w:val="0"/>
              <w:ind w:left="-108" w:right="-108"/>
              <w:jc w:val="center"/>
            </w:pPr>
            <w:r w:rsidRPr="007348BC">
              <w:t>Уд. вес %</w:t>
            </w:r>
          </w:p>
        </w:tc>
      </w:tr>
      <w:tr w:rsidR="00007BEB" w:rsidRPr="007348BC" w:rsidTr="00D92048">
        <w:trPr>
          <w:trHeight w:val="227"/>
        </w:trPr>
        <w:tc>
          <w:tcPr>
            <w:tcW w:w="4253" w:type="dxa"/>
            <w:vAlign w:val="bottom"/>
          </w:tcPr>
          <w:p w:rsidR="00007BEB" w:rsidRPr="007348BC" w:rsidRDefault="00007BEB" w:rsidP="007348BC">
            <w:pPr>
              <w:keepNext/>
              <w:widowControl w:val="0"/>
            </w:pPr>
            <w:r w:rsidRPr="007348BC">
              <w:t>Общая земельная площадь</w:t>
            </w:r>
          </w:p>
        </w:tc>
        <w:tc>
          <w:tcPr>
            <w:tcW w:w="1951" w:type="dxa"/>
            <w:vAlign w:val="bottom"/>
          </w:tcPr>
          <w:p w:rsidR="00007BEB" w:rsidRPr="007348BC" w:rsidRDefault="00007BEB" w:rsidP="007348BC">
            <w:pPr>
              <w:jc w:val="center"/>
            </w:pPr>
            <w:r w:rsidRPr="007348BC">
              <w:t>8223</w:t>
            </w:r>
          </w:p>
        </w:tc>
        <w:tc>
          <w:tcPr>
            <w:tcW w:w="1418" w:type="dxa"/>
            <w:vAlign w:val="bottom"/>
          </w:tcPr>
          <w:p w:rsidR="00007BEB" w:rsidRPr="007348BC" w:rsidRDefault="00007BEB" w:rsidP="007348BC">
            <w:pPr>
              <w:jc w:val="center"/>
            </w:pPr>
            <w:r w:rsidRPr="007348BC">
              <w:t>100,0</w:t>
            </w:r>
          </w:p>
        </w:tc>
      </w:tr>
      <w:tr w:rsidR="00007BEB" w:rsidRPr="007348BC" w:rsidTr="00D92048">
        <w:trPr>
          <w:trHeight w:val="227"/>
        </w:trPr>
        <w:tc>
          <w:tcPr>
            <w:tcW w:w="4253" w:type="dxa"/>
            <w:vAlign w:val="bottom"/>
          </w:tcPr>
          <w:p w:rsidR="00007BEB" w:rsidRPr="007348BC" w:rsidRDefault="00007BEB" w:rsidP="007348BC">
            <w:pPr>
              <w:keepNext/>
              <w:widowControl w:val="0"/>
            </w:pPr>
            <w:r w:rsidRPr="007348BC">
              <w:t>Сельскохозяйственные угодья – всего</w:t>
            </w:r>
          </w:p>
        </w:tc>
        <w:tc>
          <w:tcPr>
            <w:tcW w:w="1951" w:type="dxa"/>
            <w:vAlign w:val="bottom"/>
          </w:tcPr>
          <w:p w:rsidR="00007BEB" w:rsidRPr="007348BC" w:rsidRDefault="00007BEB" w:rsidP="007348BC">
            <w:pPr>
              <w:jc w:val="center"/>
            </w:pPr>
            <w:r w:rsidRPr="007348BC">
              <w:t>7242</w:t>
            </w:r>
          </w:p>
        </w:tc>
        <w:tc>
          <w:tcPr>
            <w:tcW w:w="1418" w:type="dxa"/>
            <w:vAlign w:val="bottom"/>
          </w:tcPr>
          <w:p w:rsidR="00007BEB" w:rsidRPr="007348BC" w:rsidRDefault="00007BEB" w:rsidP="007348BC">
            <w:pPr>
              <w:jc w:val="center"/>
            </w:pPr>
            <w:r w:rsidRPr="007348BC">
              <w:t>88,0</w:t>
            </w:r>
          </w:p>
        </w:tc>
      </w:tr>
      <w:tr w:rsidR="00007BEB" w:rsidRPr="007348BC" w:rsidTr="00D92048">
        <w:trPr>
          <w:trHeight w:val="227"/>
        </w:trPr>
        <w:tc>
          <w:tcPr>
            <w:tcW w:w="4253" w:type="dxa"/>
            <w:vAlign w:val="bottom"/>
          </w:tcPr>
          <w:p w:rsidR="00007BEB" w:rsidRPr="007348BC" w:rsidRDefault="00007BEB" w:rsidP="007348BC">
            <w:pPr>
              <w:keepNext/>
              <w:widowControl w:val="0"/>
            </w:pPr>
            <w:r w:rsidRPr="007348BC">
              <w:t xml:space="preserve">    из них: пашня</w:t>
            </w:r>
          </w:p>
        </w:tc>
        <w:tc>
          <w:tcPr>
            <w:tcW w:w="1951" w:type="dxa"/>
            <w:vAlign w:val="bottom"/>
          </w:tcPr>
          <w:p w:rsidR="00007BEB" w:rsidRPr="007348BC" w:rsidRDefault="00007BEB" w:rsidP="007348BC">
            <w:pPr>
              <w:jc w:val="center"/>
            </w:pPr>
            <w:r w:rsidRPr="007348BC">
              <w:t>4110</w:t>
            </w:r>
          </w:p>
        </w:tc>
        <w:tc>
          <w:tcPr>
            <w:tcW w:w="1418" w:type="dxa"/>
            <w:vAlign w:val="bottom"/>
          </w:tcPr>
          <w:p w:rsidR="00007BEB" w:rsidRPr="007348BC" w:rsidRDefault="00007BEB" w:rsidP="007348BC">
            <w:pPr>
              <w:jc w:val="center"/>
            </w:pPr>
            <w:r w:rsidRPr="007348BC">
              <w:t>56,8</w:t>
            </w:r>
          </w:p>
        </w:tc>
      </w:tr>
      <w:tr w:rsidR="00007BEB" w:rsidRPr="007348BC" w:rsidTr="00D92048">
        <w:trPr>
          <w:trHeight w:val="227"/>
        </w:trPr>
        <w:tc>
          <w:tcPr>
            <w:tcW w:w="4253" w:type="dxa"/>
            <w:vAlign w:val="bottom"/>
          </w:tcPr>
          <w:p w:rsidR="00007BEB" w:rsidRPr="007348BC" w:rsidRDefault="00007BEB" w:rsidP="007348BC">
            <w:pPr>
              <w:keepNext/>
              <w:widowControl w:val="0"/>
            </w:pPr>
            <w:r w:rsidRPr="007348BC">
              <w:t xml:space="preserve">                 сенокосы</w:t>
            </w:r>
          </w:p>
        </w:tc>
        <w:tc>
          <w:tcPr>
            <w:tcW w:w="1951" w:type="dxa"/>
            <w:vAlign w:val="bottom"/>
          </w:tcPr>
          <w:p w:rsidR="00007BEB" w:rsidRPr="007348BC" w:rsidRDefault="00007BEB" w:rsidP="007348BC">
            <w:pPr>
              <w:jc w:val="center"/>
            </w:pPr>
            <w:r w:rsidRPr="007348BC">
              <w:t>3132</w:t>
            </w:r>
          </w:p>
        </w:tc>
        <w:tc>
          <w:tcPr>
            <w:tcW w:w="1418" w:type="dxa"/>
            <w:vAlign w:val="bottom"/>
          </w:tcPr>
          <w:p w:rsidR="00007BEB" w:rsidRPr="007348BC" w:rsidRDefault="00007BEB" w:rsidP="007348BC">
            <w:pPr>
              <w:jc w:val="center"/>
            </w:pPr>
            <w:r w:rsidRPr="007348BC">
              <w:t>43,2</w:t>
            </w:r>
          </w:p>
        </w:tc>
      </w:tr>
      <w:tr w:rsidR="00007BEB" w:rsidRPr="007348BC" w:rsidTr="00D92048">
        <w:trPr>
          <w:trHeight w:val="227"/>
        </w:trPr>
        <w:tc>
          <w:tcPr>
            <w:tcW w:w="4253" w:type="dxa"/>
            <w:vAlign w:val="bottom"/>
          </w:tcPr>
          <w:p w:rsidR="00007BEB" w:rsidRPr="007348BC" w:rsidRDefault="00007BEB" w:rsidP="007348BC">
            <w:pPr>
              <w:keepNext/>
              <w:widowControl w:val="0"/>
            </w:pPr>
            <w:r w:rsidRPr="007348BC">
              <w:t xml:space="preserve">                 пастбища</w:t>
            </w:r>
          </w:p>
        </w:tc>
        <w:tc>
          <w:tcPr>
            <w:tcW w:w="1951" w:type="dxa"/>
            <w:vAlign w:val="bottom"/>
          </w:tcPr>
          <w:p w:rsidR="00007BEB" w:rsidRPr="007348BC" w:rsidRDefault="00007BEB" w:rsidP="007348BC">
            <w:pPr>
              <w:jc w:val="center"/>
            </w:pPr>
          </w:p>
        </w:tc>
        <w:tc>
          <w:tcPr>
            <w:tcW w:w="1418" w:type="dxa"/>
            <w:vAlign w:val="bottom"/>
          </w:tcPr>
          <w:p w:rsidR="00007BEB" w:rsidRPr="007348BC" w:rsidRDefault="00007BEB" w:rsidP="007348BC">
            <w:pPr>
              <w:jc w:val="center"/>
            </w:pPr>
            <w:r w:rsidRPr="007348BC">
              <w:t>0,0</w:t>
            </w:r>
          </w:p>
        </w:tc>
      </w:tr>
      <w:tr w:rsidR="00007BEB" w:rsidRPr="007348BC" w:rsidTr="00D92048">
        <w:trPr>
          <w:trHeight w:val="227"/>
        </w:trPr>
        <w:tc>
          <w:tcPr>
            <w:tcW w:w="4253" w:type="dxa"/>
            <w:vAlign w:val="bottom"/>
          </w:tcPr>
          <w:p w:rsidR="00007BEB" w:rsidRPr="007348BC" w:rsidRDefault="00007BEB" w:rsidP="007348BC">
            <w:pPr>
              <w:keepNext/>
              <w:widowControl w:val="0"/>
            </w:pPr>
            <w:proofErr w:type="spellStart"/>
            <w:r w:rsidRPr="007348BC">
              <w:t>Распаханность</w:t>
            </w:r>
            <w:proofErr w:type="spellEnd"/>
            <w:r w:rsidRPr="007348BC">
              <w:t xml:space="preserve"> земель</w:t>
            </w:r>
          </w:p>
        </w:tc>
        <w:tc>
          <w:tcPr>
            <w:tcW w:w="1951" w:type="dxa"/>
            <w:vAlign w:val="bottom"/>
          </w:tcPr>
          <w:p w:rsidR="00007BEB" w:rsidRPr="007348BC" w:rsidRDefault="00007BEB" w:rsidP="007348BC">
            <w:r w:rsidRPr="007348BC">
              <w:t> </w:t>
            </w:r>
          </w:p>
        </w:tc>
        <w:tc>
          <w:tcPr>
            <w:tcW w:w="1418" w:type="dxa"/>
          </w:tcPr>
          <w:p w:rsidR="00007BEB" w:rsidRPr="007348BC" w:rsidRDefault="00007BEB" w:rsidP="007348BC">
            <w:pPr>
              <w:jc w:val="center"/>
            </w:pPr>
            <w:r w:rsidRPr="007348BC">
              <w:t>57,5</w:t>
            </w:r>
          </w:p>
        </w:tc>
      </w:tr>
      <w:tr w:rsidR="00007BEB" w:rsidRPr="007348BC" w:rsidTr="00D92048">
        <w:trPr>
          <w:trHeight w:val="227"/>
        </w:trPr>
        <w:tc>
          <w:tcPr>
            <w:tcW w:w="4253" w:type="dxa"/>
            <w:vAlign w:val="bottom"/>
          </w:tcPr>
          <w:p w:rsidR="00007BEB" w:rsidRPr="007348BC" w:rsidRDefault="00007BEB" w:rsidP="007348BC">
            <w:pPr>
              <w:keepNext/>
              <w:widowControl w:val="0"/>
            </w:pPr>
            <w:r w:rsidRPr="007348BC">
              <w:t>Балл: сельхозугодий</w:t>
            </w:r>
          </w:p>
        </w:tc>
        <w:tc>
          <w:tcPr>
            <w:tcW w:w="1951" w:type="dxa"/>
          </w:tcPr>
          <w:p w:rsidR="00007BEB" w:rsidRPr="007348BC" w:rsidRDefault="00007BEB" w:rsidP="007348BC">
            <w:pPr>
              <w:jc w:val="center"/>
            </w:pPr>
            <w:r w:rsidRPr="007348BC">
              <w:t> </w:t>
            </w:r>
          </w:p>
        </w:tc>
        <w:tc>
          <w:tcPr>
            <w:tcW w:w="1418" w:type="dxa"/>
            <w:vAlign w:val="bottom"/>
          </w:tcPr>
          <w:p w:rsidR="00007BEB" w:rsidRPr="007348BC" w:rsidRDefault="00007BEB" w:rsidP="007348BC">
            <w:pPr>
              <w:jc w:val="center"/>
            </w:pPr>
            <w:r w:rsidRPr="007348BC">
              <w:t>27,5</w:t>
            </w:r>
          </w:p>
        </w:tc>
      </w:tr>
      <w:tr w:rsidR="00007BEB" w:rsidRPr="007348BC" w:rsidTr="00D92048">
        <w:trPr>
          <w:trHeight w:val="227"/>
        </w:trPr>
        <w:tc>
          <w:tcPr>
            <w:tcW w:w="4253" w:type="dxa"/>
            <w:vAlign w:val="bottom"/>
          </w:tcPr>
          <w:p w:rsidR="00007BEB" w:rsidRPr="007348BC" w:rsidRDefault="00007BEB" w:rsidP="007348BC">
            <w:pPr>
              <w:keepNext/>
              <w:widowControl w:val="0"/>
            </w:pPr>
            <w:r w:rsidRPr="007348BC">
              <w:t xml:space="preserve">          пашни</w:t>
            </w:r>
          </w:p>
        </w:tc>
        <w:tc>
          <w:tcPr>
            <w:tcW w:w="1951" w:type="dxa"/>
          </w:tcPr>
          <w:p w:rsidR="00007BEB" w:rsidRPr="007348BC" w:rsidRDefault="00007BEB" w:rsidP="007348BC">
            <w:pPr>
              <w:jc w:val="center"/>
            </w:pPr>
            <w:r w:rsidRPr="007348BC">
              <w:t> </w:t>
            </w:r>
          </w:p>
        </w:tc>
        <w:tc>
          <w:tcPr>
            <w:tcW w:w="1418" w:type="dxa"/>
            <w:vAlign w:val="bottom"/>
          </w:tcPr>
          <w:p w:rsidR="00007BEB" w:rsidRPr="007348BC" w:rsidRDefault="00007BEB" w:rsidP="007348BC">
            <w:pPr>
              <w:jc w:val="center"/>
            </w:pPr>
            <w:r w:rsidRPr="007348BC">
              <w:t>28,9</w:t>
            </w:r>
          </w:p>
        </w:tc>
      </w:tr>
    </w:tbl>
    <w:p w:rsidR="00007BEB" w:rsidRPr="007348BC" w:rsidRDefault="00007BEB" w:rsidP="007348BC">
      <w:pPr>
        <w:keepNext/>
        <w:widowControl w:val="0"/>
        <w:shd w:val="clear" w:color="auto" w:fill="FFFFFF"/>
        <w:jc w:val="both"/>
      </w:pPr>
    </w:p>
    <w:p w:rsidR="00007BEB" w:rsidRDefault="00007BEB" w:rsidP="007348BC">
      <w:pPr>
        <w:widowControl w:val="0"/>
        <w:autoSpaceDE w:val="0"/>
        <w:autoSpaceDN w:val="0"/>
        <w:adjustRightInd w:val="0"/>
        <w:jc w:val="both"/>
      </w:pPr>
      <w:r w:rsidRPr="007348BC">
        <w:t xml:space="preserve">   Местонахождение </w:t>
      </w:r>
      <w:r w:rsidR="00951CB4" w:rsidRPr="007348BC">
        <w:t>–</w:t>
      </w:r>
      <w:r w:rsidRPr="007348BC">
        <w:t xml:space="preserve"> </w:t>
      </w:r>
      <w:r w:rsidR="00951CB4" w:rsidRPr="007348BC">
        <w:t xml:space="preserve">Брестская область, Малоритский район, </w:t>
      </w:r>
      <w:proofErr w:type="spellStart"/>
      <w:r w:rsidR="00951CB4" w:rsidRPr="007348BC">
        <w:t>Мокранский</w:t>
      </w:r>
      <w:proofErr w:type="spellEnd"/>
      <w:r w:rsidR="00951CB4" w:rsidRPr="007348BC">
        <w:t xml:space="preserve"> сельский совет, </w:t>
      </w:r>
      <w:proofErr w:type="spellStart"/>
      <w:r w:rsidR="00951CB4" w:rsidRPr="007348BC">
        <w:t>а.г.Мокраны</w:t>
      </w:r>
      <w:proofErr w:type="spellEnd"/>
      <w:r w:rsidR="00951CB4" w:rsidRPr="007348BC">
        <w:t xml:space="preserve">, </w:t>
      </w:r>
      <w:proofErr w:type="spellStart"/>
      <w:r w:rsidR="00951CB4" w:rsidRPr="007348BC">
        <w:t>а.г.Ляховцы</w:t>
      </w:r>
      <w:proofErr w:type="spellEnd"/>
      <w:r w:rsidR="00951CB4" w:rsidRPr="007348BC">
        <w:t>.</w:t>
      </w:r>
    </w:p>
    <w:p w:rsidR="00A461B7" w:rsidRDefault="00A461B7" w:rsidP="00E274F7">
      <w:pPr>
        <w:widowControl w:val="0"/>
        <w:autoSpaceDE w:val="0"/>
        <w:autoSpaceDN w:val="0"/>
        <w:adjustRightInd w:val="0"/>
        <w:jc w:val="both"/>
      </w:pPr>
    </w:p>
    <w:p w:rsidR="00D92048" w:rsidRDefault="00D92048" w:rsidP="00E274F7">
      <w:pPr>
        <w:widowControl w:val="0"/>
        <w:autoSpaceDE w:val="0"/>
        <w:autoSpaceDN w:val="0"/>
        <w:adjustRightInd w:val="0"/>
        <w:jc w:val="both"/>
      </w:pPr>
    </w:p>
    <w:p w:rsidR="00D92048" w:rsidRDefault="00D92048" w:rsidP="00E274F7">
      <w:pPr>
        <w:widowControl w:val="0"/>
        <w:autoSpaceDE w:val="0"/>
        <w:autoSpaceDN w:val="0"/>
        <w:adjustRightInd w:val="0"/>
        <w:jc w:val="both"/>
      </w:pPr>
    </w:p>
    <w:p w:rsidR="00D92048" w:rsidRDefault="00D92048" w:rsidP="00E274F7">
      <w:pPr>
        <w:widowControl w:val="0"/>
        <w:autoSpaceDE w:val="0"/>
        <w:autoSpaceDN w:val="0"/>
        <w:adjustRightInd w:val="0"/>
        <w:jc w:val="both"/>
      </w:pPr>
    </w:p>
    <w:p w:rsidR="00E274F7" w:rsidRDefault="00E274F7" w:rsidP="00A461B7">
      <w:pPr>
        <w:widowControl w:val="0"/>
        <w:autoSpaceDE w:val="0"/>
        <w:autoSpaceDN w:val="0"/>
        <w:adjustRightInd w:val="0"/>
        <w:jc w:val="center"/>
      </w:pPr>
      <w:r>
        <w:lastRenderedPageBreak/>
        <w:t>Основные средства</w:t>
      </w:r>
    </w:p>
    <w:p w:rsidR="00E274F7" w:rsidRDefault="00E274F7" w:rsidP="00A461B7">
      <w:pPr>
        <w:widowControl w:val="0"/>
        <w:autoSpaceDE w:val="0"/>
        <w:autoSpaceDN w:val="0"/>
        <w:adjustRightInd w:val="0"/>
        <w:jc w:val="center"/>
      </w:pPr>
      <w:r>
        <w:t>по состоянию на 01 мая 2018г.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4"/>
        <w:gridCol w:w="5741"/>
        <w:gridCol w:w="1866"/>
        <w:gridCol w:w="1004"/>
      </w:tblGrid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724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п/п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Дата ввода в эксплуатацию месяц/год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Износ, %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bCs/>
                <w:color w:val="000000"/>
              </w:rPr>
            </w:pPr>
            <w:r w:rsidRPr="00A461B7">
              <w:rPr>
                <w:bCs/>
                <w:color w:val="000000"/>
              </w:rPr>
              <w:t>Всего по строке 110 баланса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</w:rPr>
            </w:pP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</w:pPr>
            <w:r w:rsidRPr="00A461B7">
              <w:rPr>
                <w:bCs/>
                <w:color w:val="000000"/>
              </w:rPr>
              <w:t>1.ЗДАНИЯ</w:t>
            </w:r>
            <w:r w:rsidRPr="00A461B7">
              <w:rPr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</w:rPr>
            </w:pP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Гараж автомобильный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1967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68,2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Гараж автомобильный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1963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минеральных удобрений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1987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75,6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КСП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1987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строительных материалов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1981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Автомобильный гараж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1983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86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7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телятника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1976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84,3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8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Телятник с пристройкой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1987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62,3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9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минеральных удобрений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1988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60,3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10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Склад </w:t>
            </w:r>
            <w:proofErr w:type="spellStart"/>
            <w:r w:rsidRPr="00A461B7">
              <w:rPr>
                <w:color w:val="000000"/>
              </w:rPr>
              <w:t>комб</w:t>
            </w:r>
            <w:proofErr w:type="spellEnd"/>
            <w:r w:rsidRPr="00A461B7">
              <w:rPr>
                <w:color w:val="000000"/>
              </w:rPr>
              <w:t>. Н.Борки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1976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11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Амбар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1968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12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Зерносклад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1977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82,3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13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хранения комбикормов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1978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14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Здание </w:t>
            </w:r>
            <w:proofErr w:type="spellStart"/>
            <w:r w:rsidRPr="00A461B7">
              <w:rPr>
                <w:color w:val="000000"/>
              </w:rPr>
              <w:t>мехтока</w:t>
            </w:r>
            <w:proofErr w:type="spellEnd"/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1978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53,6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15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зерносклада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1993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50,3</w:t>
            </w:r>
          </w:p>
        </w:tc>
      </w:tr>
      <w:tr w:rsidR="00E274F7" w:rsidRPr="00A461B7" w:rsidTr="00D9204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16</w:t>
            </w:r>
          </w:p>
        </w:tc>
        <w:tc>
          <w:tcPr>
            <w:tcW w:w="5670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Гараж. навесы заправка</w:t>
            </w:r>
          </w:p>
        </w:tc>
        <w:tc>
          <w:tcPr>
            <w:tcW w:w="1843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1978</w:t>
            </w:r>
          </w:p>
        </w:tc>
        <w:tc>
          <w:tcPr>
            <w:tcW w:w="992" w:type="dxa"/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53,6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матер.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82,3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Коровник откорм.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Коровник откорм.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12,2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Телятнпик</w:t>
            </w:r>
            <w:proofErr w:type="spellEnd"/>
            <w:r w:rsidRPr="00A461B7">
              <w:rPr>
                <w:color w:val="000000"/>
              </w:rPr>
              <w:t xml:space="preserve"> 3-х ряд.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94,3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Коровник типовой </w:t>
            </w:r>
            <w:proofErr w:type="spellStart"/>
            <w:r w:rsidRPr="00A461B7">
              <w:rPr>
                <w:color w:val="000000"/>
              </w:rPr>
              <w:t>рекон</w:t>
            </w:r>
            <w:proofErr w:type="spellEnd"/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16,2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Коровник типов.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65,2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Телятник.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Телятник.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Красный уголок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Здание </w:t>
            </w:r>
            <w:proofErr w:type="spellStart"/>
            <w:r w:rsidRPr="00A461B7">
              <w:rPr>
                <w:color w:val="000000"/>
              </w:rPr>
              <w:t>кормоц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86,5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Кладовка кормов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Будка </w:t>
            </w:r>
            <w:proofErr w:type="spellStart"/>
            <w:r w:rsidRPr="00A461B7">
              <w:rPr>
                <w:color w:val="000000"/>
              </w:rPr>
              <w:t>водосн</w:t>
            </w:r>
            <w:proofErr w:type="spellEnd"/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Зерносклад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60,3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Подвес в амбаре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Свинарник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56,3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Пилорама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77,4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Цех по производству блоков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66,5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пилорамы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50,8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 Здание </w:t>
            </w:r>
            <w:proofErr w:type="spellStart"/>
            <w:r w:rsidRPr="00A461B7">
              <w:rPr>
                <w:color w:val="000000"/>
              </w:rPr>
              <w:t>ремонтн</w:t>
            </w:r>
            <w:proofErr w:type="spellEnd"/>
            <w:r w:rsidRPr="00A461B7">
              <w:rPr>
                <w:color w:val="000000"/>
              </w:rPr>
              <w:t>. мастерская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80,3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Ворохосушильный</w:t>
            </w:r>
            <w:proofErr w:type="spellEnd"/>
            <w:r w:rsidRPr="00A461B7">
              <w:rPr>
                <w:color w:val="000000"/>
              </w:rPr>
              <w:t xml:space="preserve"> пункт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94,3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Рама лесопильная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43,2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д. Н. Борки комплекс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64,3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Коровник </w:t>
            </w:r>
            <w:proofErr w:type="spellStart"/>
            <w:r w:rsidRPr="00A461B7">
              <w:rPr>
                <w:color w:val="000000"/>
              </w:rPr>
              <w:t>Полики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Молочный блок.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Телятник.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80,3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Весовая д. Н. Борки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43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Навес для хранения с/х техник.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16,3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 ЗДАНИЕ МОЕЧНОГО ПУНКТА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A461B7">
                <w:rPr>
                  <w:color w:val="000000"/>
                </w:rPr>
                <w:t>1976 г</w:t>
              </w:r>
            </w:smartTag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82,2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Здание моечного пункта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A461B7">
                <w:rPr>
                  <w:color w:val="000000"/>
                </w:rPr>
                <w:t>1976 г</w:t>
              </w:r>
            </w:smartTag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82,1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Здание кирпичное </w:t>
            </w:r>
            <w:proofErr w:type="spellStart"/>
            <w:r w:rsidRPr="00A461B7">
              <w:rPr>
                <w:color w:val="000000"/>
              </w:rPr>
              <w:t>аг</w:t>
            </w:r>
            <w:proofErr w:type="spellEnd"/>
            <w:r w:rsidRPr="00A461B7">
              <w:rPr>
                <w:color w:val="000000"/>
              </w:rPr>
              <w:t xml:space="preserve">. </w:t>
            </w:r>
            <w:proofErr w:type="spellStart"/>
            <w:r w:rsidRPr="00A461B7">
              <w:rPr>
                <w:color w:val="000000"/>
              </w:rPr>
              <w:t>Ляховцы</w:t>
            </w:r>
            <w:proofErr w:type="spellEnd"/>
            <w:r w:rsidRPr="00A461B7">
              <w:rPr>
                <w:color w:val="000000"/>
              </w:rPr>
              <w:t xml:space="preserve"> за зданием  столовой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A461B7">
                <w:rPr>
                  <w:color w:val="000000"/>
                </w:rPr>
                <w:t>1973 г</w:t>
              </w:r>
            </w:smartTag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88,1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Здание </w:t>
            </w:r>
            <w:proofErr w:type="spellStart"/>
            <w:r w:rsidRPr="00A461B7">
              <w:rPr>
                <w:color w:val="000000"/>
              </w:rPr>
              <w:t>мехток</w:t>
            </w:r>
            <w:proofErr w:type="spellEnd"/>
            <w:r w:rsidRPr="00A461B7">
              <w:rPr>
                <w:color w:val="000000"/>
              </w:rPr>
              <w:t xml:space="preserve">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Здание </w:t>
            </w:r>
            <w:proofErr w:type="spellStart"/>
            <w:r w:rsidRPr="00A461B7">
              <w:rPr>
                <w:color w:val="000000"/>
              </w:rPr>
              <w:t>мехток</w:t>
            </w:r>
            <w:proofErr w:type="spellEnd"/>
            <w:r w:rsidRPr="00A461B7">
              <w:rPr>
                <w:color w:val="000000"/>
              </w:rPr>
              <w:t xml:space="preserve">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A461B7">
                <w:rPr>
                  <w:color w:val="000000"/>
                </w:rPr>
                <w:t>1978 г</w:t>
              </w:r>
            </w:smartTag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78,1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склада хранения масел на РММ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заправочного пункта на  РММ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использованных запчастей на РММ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 весовой МТФ-765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канторы ОАО "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"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A461B7">
                <w:rPr>
                  <w:color w:val="000000"/>
                </w:rPr>
                <w:t>1973 г</w:t>
              </w:r>
            </w:smartTag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21,4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ул.Комсомольская, 9А Цыганчук А.Н.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фев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ул.Малоритская,30 </w:t>
            </w:r>
            <w:proofErr w:type="spellStart"/>
            <w:r w:rsidRPr="00A461B7">
              <w:rPr>
                <w:color w:val="000000"/>
              </w:rPr>
              <w:t>Осипук</w:t>
            </w:r>
            <w:proofErr w:type="spellEnd"/>
            <w:r w:rsidRPr="00A461B7">
              <w:rPr>
                <w:color w:val="000000"/>
              </w:rPr>
              <w:t xml:space="preserve"> Н.И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ул.Молодежная, 30 Хворостовский В.П.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пер.Малоритский,7 </w:t>
            </w:r>
            <w:proofErr w:type="spellStart"/>
            <w:r w:rsidRPr="00A461B7">
              <w:rPr>
                <w:color w:val="000000"/>
              </w:rPr>
              <w:t>Патеюк</w:t>
            </w:r>
            <w:proofErr w:type="spellEnd"/>
            <w:r w:rsidRPr="00A461B7">
              <w:rPr>
                <w:color w:val="000000"/>
              </w:rPr>
              <w:t xml:space="preserve"> Г.Н.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12,9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ул.Малоритская,92 Бурштын С.И.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12,9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ул.Малоритская,90 </w:t>
            </w:r>
            <w:proofErr w:type="spellStart"/>
            <w:r w:rsidRPr="00A461B7">
              <w:rPr>
                <w:color w:val="000000"/>
              </w:rPr>
              <w:t>Дордюк</w:t>
            </w:r>
            <w:proofErr w:type="spellEnd"/>
            <w:r w:rsidRPr="00A461B7">
              <w:rPr>
                <w:color w:val="000000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12,9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ул.Малоритская,94 </w:t>
            </w:r>
            <w:proofErr w:type="spellStart"/>
            <w:r w:rsidRPr="00A461B7">
              <w:rPr>
                <w:color w:val="000000"/>
              </w:rPr>
              <w:t>Осипук</w:t>
            </w:r>
            <w:proofErr w:type="spellEnd"/>
            <w:r w:rsidRPr="00A461B7">
              <w:rPr>
                <w:color w:val="000000"/>
              </w:rPr>
              <w:t xml:space="preserve"> А.Н.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12,9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</w:t>
            </w:r>
            <w:proofErr w:type="spellStart"/>
            <w:r w:rsidRPr="00A461B7">
              <w:rPr>
                <w:color w:val="000000"/>
              </w:rPr>
              <w:t>ул.Малоритская</w:t>
            </w:r>
            <w:proofErr w:type="spellEnd"/>
            <w:r w:rsidRPr="00A461B7">
              <w:rPr>
                <w:color w:val="000000"/>
              </w:rPr>
              <w:t xml:space="preserve">, 88 </w:t>
            </w:r>
            <w:proofErr w:type="spellStart"/>
            <w:r w:rsidRPr="00A461B7">
              <w:rPr>
                <w:color w:val="000000"/>
              </w:rPr>
              <w:t>Ромасюк</w:t>
            </w:r>
            <w:proofErr w:type="spellEnd"/>
            <w:r w:rsidRPr="00A461B7">
              <w:rPr>
                <w:color w:val="000000"/>
              </w:rPr>
              <w:t xml:space="preserve"> В.Ф.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13,4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пер.Малоритский,1 Чопко Н.И.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13,4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</w:t>
            </w:r>
            <w:proofErr w:type="spellStart"/>
            <w:r w:rsidRPr="00A461B7">
              <w:rPr>
                <w:color w:val="000000"/>
              </w:rPr>
              <w:t>ул.Мокранская</w:t>
            </w:r>
            <w:proofErr w:type="spellEnd"/>
            <w:r w:rsidRPr="00A461B7">
              <w:rPr>
                <w:color w:val="000000"/>
              </w:rPr>
              <w:t xml:space="preserve">, д.3, кв.2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ул.Малоритская,76А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26,1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ул.Мельниковская,1А </w:t>
            </w:r>
            <w:proofErr w:type="spellStart"/>
            <w:r w:rsidRPr="00A461B7">
              <w:rPr>
                <w:color w:val="000000"/>
              </w:rPr>
              <w:t>Мищук</w:t>
            </w:r>
            <w:proofErr w:type="spellEnd"/>
            <w:r w:rsidRPr="00A461B7">
              <w:rPr>
                <w:color w:val="000000"/>
              </w:rPr>
              <w:t xml:space="preserve"> Л.М.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ул.Молодежная, 19 Витязь А.Н.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11,1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ул.Молодежная, 21 Кравчук Л.Н.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11,1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</w:t>
            </w:r>
            <w:proofErr w:type="spellStart"/>
            <w:r w:rsidRPr="00A461B7">
              <w:rPr>
                <w:color w:val="000000"/>
              </w:rPr>
              <w:t>ул.Мельниковская</w:t>
            </w:r>
            <w:proofErr w:type="spellEnd"/>
            <w:r w:rsidRPr="00A461B7">
              <w:rPr>
                <w:color w:val="000000"/>
              </w:rPr>
              <w:t>, 11 Бурштын И.И.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96,1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ул.Молодежная, 13 Цыганчук Т.Н.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16,3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70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</w:t>
            </w:r>
            <w:proofErr w:type="spellStart"/>
            <w:r w:rsidRPr="00A461B7">
              <w:rPr>
                <w:color w:val="000000"/>
              </w:rPr>
              <w:t>ул.Малоритская</w:t>
            </w:r>
            <w:proofErr w:type="spellEnd"/>
            <w:r w:rsidRPr="00A461B7">
              <w:rPr>
                <w:color w:val="000000"/>
              </w:rPr>
              <w:t xml:space="preserve">, 27А </w:t>
            </w:r>
            <w:proofErr w:type="spellStart"/>
            <w:r w:rsidRPr="00A461B7">
              <w:rPr>
                <w:color w:val="000000"/>
              </w:rPr>
              <w:t>Мищук</w:t>
            </w:r>
            <w:proofErr w:type="spellEnd"/>
            <w:r w:rsidRPr="00A461B7">
              <w:rPr>
                <w:color w:val="000000"/>
              </w:rPr>
              <w:t xml:space="preserve"> Л.С.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71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</w:t>
            </w:r>
            <w:proofErr w:type="spellStart"/>
            <w:r w:rsidRPr="00A461B7">
              <w:rPr>
                <w:color w:val="000000"/>
              </w:rPr>
              <w:t>д.Мыслячи</w:t>
            </w:r>
            <w:proofErr w:type="spellEnd"/>
            <w:r w:rsidRPr="00A461B7">
              <w:rPr>
                <w:color w:val="000000"/>
              </w:rPr>
              <w:t xml:space="preserve">, 32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72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ул.Малоритская.76 </w:t>
            </w:r>
            <w:proofErr w:type="spellStart"/>
            <w:r w:rsidRPr="00A461B7">
              <w:rPr>
                <w:color w:val="000000"/>
              </w:rPr>
              <w:t>Починчук</w:t>
            </w:r>
            <w:proofErr w:type="spellEnd"/>
            <w:r w:rsidRPr="00A461B7">
              <w:rPr>
                <w:color w:val="000000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1960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24,6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73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ул.Малоритская,40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98,8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74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</w:t>
            </w:r>
            <w:proofErr w:type="spellStart"/>
            <w:r w:rsidRPr="00A461B7">
              <w:rPr>
                <w:color w:val="000000"/>
              </w:rPr>
              <w:t>д.Осовая</w:t>
            </w:r>
            <w:proofErr w:type="spellEnd"/>
            <w:r w:rsidRPr="00A461B7">
              <w:rPr>
                <w:color w:val="000000"/>
              </w:rPr>
              <w:t xml:space="preserve"> ул.Ляховецкая,2 </w:t>
            </w:r>
            <w:proofErr w:type="spellStart"/>
            <w:r w:rsidRPr="00A461B7">
              <w:rPr>
                <w:color w:val="000000"/>
              </w:rPr>
              <w:t>Шаламай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20,3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75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ул.Молодежная, 18 </w:t>
            </w:r>
            <w:proofErr w:type="spellStart"/>
            <w:r w:rsidRPr="00A461B7">
              <w:rPr>
                <w:color w:val="000000"/>
              </w:rPr>
              <w:t>Кушнирчук</w:t>
            </w:r>
            <w:proofErr w:type="spellEnd"/>
            <w:r w:rsidRPr="00A461B7">
              <w:rPr>
                <w:color w:val="000000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23,5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76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</w:t>
            </w:r>
            <w:proofErr w:type="spellStart"/>
            <w:r w:rsidRPr="00A461B7">
              <w:rPr>
                <w:color w:val="000000"/>
              </w:rPr>
              <w:t>д.Осовая</w:t>
            </w:r>
            <w:proofErr w:type="spellEnd"/>
            <w:r w:rsidRPr="00A461B7">
              <w:rPr>
                <w:color w:val="000000"/>
              </w:rPr>
              <w:t xml:space="preserve"> ул.Школьная 49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1989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77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ул.Советская,111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78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ул.Мельниковская,90 Бурштын Л.Ф.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79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</w:t>
            </w:r>
            <w:proofErr w:type="spellStart"/>
            <w:r w:rsidRPr="00A461B7">
              <w:rPr>
                <w:color w:val="000000"/>
              </w:rPr>
              <w:t>д.Осовая</w:t>
            </w:r>
            <w:proofErr w:type="spellEnd"/>
            <w:r w:rsidRPr="00A461B7">
              <w:rPr>
                <w:color w:val="000000"/>
              </w:rPr>
              <w:t xml:space="preserve"> магазин, 11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22,7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80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ул.Малоритская,56А Петрович А.Н.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81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</w:t>
            </w:r>
            <w:proofErr w:type="spellStart"/>
            <w:r w:rsidRPr="00A461B7">
              <w:rPr>
                <w:color w:val="000000"/>
              </w:rPr>
              <w:t>ул.Мельниковская</w:t>
            </w:r>
            <w:proofErr w:type="spellEnd"/>
            <w:r w:rsidRPr="00A461B7">
              <w:rPr>
                <w:color w:val="000000"/>
              </w:rPr>
              <w:t>, 24 Курдюк В.В.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фев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82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ул.Мельниковская,21А </w:t>
            </w:r>
            <w:proofErr w:type="spellStart"/>
            <w:r w:rsidRPr="00A461B7">
              <w:rPr>
                <w:color w:val="000000"/>
              </w:rPr>
              <w:t>Ромасюк</w:t>
            </w:r>
            <w:proofErr w:type="spellEnd"/>
            <w:r w:rsidRPr="00A461B7">
              <w:rPr>
                <w:color w:val="000000"/>
              </w:rPr>
              <w:t xml:space="preserve"> Н.И.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фев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83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ул.Молодежная,26А </w:t>
            </w:r>
            <w:proofErr w:type="spellStart"/>
            <w:r w:rsidRPr="00A461B7">
              <w:rPr>
                <w:color w:val="000000"/>
              </w:rPr>
              <w:t>Дордюк</w:t>
            </w:r>
            <w:proofErr w:type="spellEnd"/>
            <w:r w:rsidRPr="00A461B7">
              <w:rPr>
                <w:color w:val="000000"/>
              </w:rPr>
              <w:t xml:space="preserve"> Л.К.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фев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84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ул.Мокранская,9 </w:t>
            </w:r>
            <w:proofErr w:type="spellStart"/>
            <w:r w:rsidRPr="00A461B7">
              <w:rPr>
                <w:color w:val="000000"/>
              </w:rPr>
              <w:t>Самосюк</w:t>
            </w:r>
            <w:proofErr w:type="spellEnd"/>
            <w:r w:rsidRPr="00A461B7">
              <w:rPr>
                <w:color w:val="000000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85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ул.Молодежная 1А </w:t>
            </w:r>
            <w:proofErr w:type="spellStart"/>
            <w:r w:rsidRPr="00A461B7">
              <w:rPr>
                <w:color w:val="000000"/>
              </w:rPr>
              <w:t>Дацик</w:t>
            </w:r>
            <w:proofErr w:type="spellEnd"/>
            <w:r w:rsidRPr="00A461B7">
              <w:rPr>
                <w:color w:val="000000"/>
              </w:rPr>
              <w:t xml:space="preserve"> А.К.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86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ул.Малоритская,51 </w:t>
            </w:r>
            <w:proofErr w:type="spellStart"/>
            <w:r w:rsidRPr="00A461B7">
              <w:rPr>
                <w:color w:val="000000"/>
              </w:rPr>
              <w:t>Климовец</w:t>
            </w:r>
            <w:proofErr w:type="spellEnd"/>
            <w:r w:rsidRPr="00A461B7">
              <w:rPr>
                <w:color w:val="000000"/>
              </w:rPr>
              <w:t xml:space="preserve"> Л.И.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87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</w:t>
            </w:r>
            <w:proofErr w:type="spellStart"/>
            <w:r w:rsidRPr="00A461B7">
              <w:rPr>
                <w:color w:val="000000"/>
              </w:rPr>
              <w:t>ул.Малоритская</w:t>
            </w:r>
            <w:proofErr w:type="spellEnd"/>
            <w:r w:rsidRPr="00A461B7">
              <w:rPr>
                <w:color w:val="000000"/>
              </w:rPr>
              <w:t xml:space="preserve">, 41А </w:t>
            </w:r>
            <w:proofErr w:type="spellStart"/>
            <w:r w:rsidRPr="00A461B7">
              <w:rPr>
                <w:color w:val="000000"/>
              </w:rPr>
              <w:t>Сидорук</w:t>
            </w:r>
            <w:proofErr w:type="spellEnd"/>
            <w:r w:rsidRPr="00A461B7">
              <w:rPr>
                <w:color w:val="000000"/>
              </w:rPr>
              <w:t xml:space="preserve"> О.С.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88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</w:t>
            </w:r>
            <w:proofErr w:type="spellStart"/>
            <w:r w:rsidRPr="00A461B7">
              <w:rPr>
                <w:color w:val="000000"/>
              </w:rPr>
              <w:t>ул.Малоритская</w:t>
            </w:r>
            <w:proofErr w:type="spellEnd"/>
            <w:r w:rsidRPr="00A461B7">
              <w:rPr>
                <w:color w:val="000000"/>
              </w:rPr>
              <w:t>, 27Б Дворак Ж.И.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89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ул.Малоритская,23А </w:t>
            </w:r>
            <w:proofErr w:type="spellStart"/>
            <w:r w:rsidRPr="00A461B7">
              <w:rPr>
                <w:color w:val="000000"/>
              </w:rPr>
              <w:t>Бейнарович</w:t>
            </w:r>
            <w:proofErr w:type="spellEnd"/>
            <w:r w:rsidRPr="00A461B7">
              <w:rPr>
                <w:color w:val="000000"/>
              </w:rPr>
              <w:t xml:space="preserve"> Л.С.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90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ул.Малоритская,7А </w:t>
            </w:r>
            <w:proofErr w:type="spellStart"/>
            <w:r w:rsidRPr="00A461B7">
              <w:rPr>
                <w:color w:val="000000"/>
              </w:rPr>
              <w:t>Касянюк</w:t>
            </w:r>
            <w:proofErr w:type="spellEnd"/>
            <w:r w:rsidRPr="00A461B7">
              <w:rPr>
                <w:color w:val="000000"/>
              </w:rPr>
              <w:t xml:space="preserve"> А.Н.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91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Коровник 4-х р.реконструкция сухостой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69,6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92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Зернохранилище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93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Амбар с навесом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94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Зернохранилище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95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Зернохранилище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96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Зернохранилище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97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пожарной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98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для газобаллонов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99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Зерносклад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1978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79,5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конторы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101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Коровник 4-х р. </w:t>
            </w:r>
            <w:proofErr w:type="spellStart"/>
            <w:r w:rsidRPr="00A461B7">
              <w:rPr>
                <w:color w:val="000000"/>
              </w:rPr>
              <w:t>рекострукция</w:t>
            </w:r>
            <w:proofErr w:type="spellEnd"/>
            <w:r w:rsidRPr="00A461B7">
              <w:rPr>
                <w:color w:val="000000"/>
              </w:rPr>
              <w:t xml:space="preserve"> телятник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102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Сторожка (диспетчерская)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103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насосной станции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98,5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104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минеральных удобрений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78,4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105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Операторская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78,4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106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Молочный блок ф№2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107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Будка для ГСМ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108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запчастей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76,3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109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насосной станции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Склад </w:t>
            </w:r>
            <w:proofErr w:type="spellStart"/>
            <w:r w:rsidRPr="00A461B7">
              <w:rPr>
                <w:color w:val="000000"/>
              </w:rPr>
              <w:t>малоценки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50,8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Коровник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70,8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ядохимикатов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минеральных удобрений шиферный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Склад </w:t>
            </w:r>
            <w:proofErr w:type="spellStart"/>
            <w:r w:rsidRPr="00A461B7">
              <w:rPr>
                <w:color w:val="000000"/>
              </w:rPr>
              <w:t>комбмкорма</w:t>
            </w:r>
            <w:proofErr w:type="spellEnd"/>
            <w:r w:rsidRPr="00A461B7">
              <w:rPr>
                <w:color w:val="000000"/>
              </w:rPr>
              <w:t xml:space="preserve"> (шиферный)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Здание АВМ-1,5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116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Столярный цех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117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Красный уголок </w:t>
            </w:r>
            <w:proofErr w:type="spellStart"/>
            <w:r w:rsidRPr="00A461B7">
              <w:rPr>
                <w:color w:val="000000"/>
              </w:rPr>
              <w:t>центр.ферма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118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Красный уголок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119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Дом строителей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62,9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запчастей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64,9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121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Пилорама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122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Коровник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78,8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123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Ремонтная мастерская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55,3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124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Столовая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125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Телятник </w:t>
            </w:r>
            <w:proofErr w:type="spellStart"/>
            <w:r w:rsidRPr="00A461B7">
              <w:rPr>
                <w:color w:val="000000"/>
              </w:rPr>
              <w:t>д.Мыслячи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126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Телятник </w:t>
            </w:r>
            <w:proofErr w:type="spellStart"/>
            <w:r w:rsidRPr="00A461B7">
              <w:rPr>
                <w:color w:val="000000"/>
              </w:rPr>
              <w:t>д.Мыслячи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127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Коровник на 200 голов с доильно-</w:t>
            </w:r>
            <w:proofErr w:type="spellStart"/>
            <w:r w:rsidRPr="00A461B7">
              <w:rPr>
                <w:color w:val="000000"/>
              </w:rPr>
              <w:t>молоным</w:t>
            </w:r>
            <w:proofErr w:type="spellEnd"/>
            <w:r w:rsidRPr="00A461B7">
              <w:rPr>
                <w:color w:val="000000"/>
              </w:rPr>
              <w:t xml:space="preserve"> блоком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11,4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128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Телятник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43,4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129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Телятник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40,9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130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Картофелехранилище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16,5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131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Склад стройматериалов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132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Коровник боксового содержания на 200 голов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133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Телятник </w:t>
            </w:r>
            <w:proofErr w:type="spellStart"/>
            <w:r w:rsidRPr="00A461B7">
              <w:rPr>
                <w:color w:val="000000"/>
              </w:rPr>
              <w:t>д.Ляховцы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134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Телятник </w:t>
            </w:r>
            <w:proofErr w:type="spellStart"/>
            <w:r w:rsidRPr="00A461B7">
              <w:rPr>
                <w:color w:val="000000"/>
              </w:rPr>
              <w:t>д.Ляховцы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135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Телятник (свинарник-откорм.)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88,5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136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Телятник (свинарник)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137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Здание весовой </w:t>
            </w:r>
            <w:proofErr w:type="spellStart"/>
            <w:r w:rsidRPr="00A461B7">
              <w:rPr>
                <w:color w:val="000000"/>
              </w:rPr>
              <w:t>аг</w:t>
            </w:r>
            <w:proofErr w:type="spellEnd"/>
            <w:r w:rsidRPr="00A461B7">
              <w:rPr>
                <w:color w:val="000000"/>
              </w:rPr>
              <w:t xml:space="preserve">. </w:t>
            </w:r>
            <w:proofErr w:type="spellStart"/>
            <w:r w:rsidRPr="00A461B7">
              <w:rPr>
                <w:color w:val="000000"/>
              </w:rPr>
              <w:t>Ляховцы</w:t>
            </w:r>
            <w:proofErr w:type="spellEnd"/>
            <w:r w:rsidRPr="00A461B7">
              <w:rPr>
                <w:color w:val="000000"/>
              </w:rPr>
              <w:t xml:space="preserve"> ф. №1986 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62,3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138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Полики,22А </w:t>
            </w:r>
            <w:proofErr w:type="spellStart"/>
            <w:r w:rsidRPr="00A461B7">
              <w:rPr>
                <w:color w:val="000000"/>
              </w:rPr>
              <w:t>Рудиюк</w:t>
            </w:r>
            <w:proofErr w:type="spellEnd"/>
            <w:r w:rsidRPr="00A461B7">
              <w:rPr>
                <w:color w:val="000000"/>
              </w:rPr>
              <w:t xml:space="preserve"> 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17,4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139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д. Н. Борки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22,3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140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переулок Брестский, 10А </w:t>
            </w:r>
            <w:proofErr w:type="spellStart"/>
            <w:r w:rsidRPr="00A461B7">
              <w:rPr>
                <w:color w:val="000000"/>
              </w:rPr>
              <w:t>Головей</w:t>
            </w:r>
            <w:proofErr w:type="spellEnd"/>
            <w:r w:rsidRPr="00A461B7">
              <w:rPr>
                <w:color w:val="000000"/>
              </w:rPr>
              <w:t xml:space="preserve"> Ф.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13,7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141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</w:t>
            </w:r>
            <w:proofErr w:type="spellStart"/>
            <w:r w:rsidRPr="00A461B7">
              <w:rPr>
                <w:color w:val="000000"/>
              </w:rPr>
              <w:t>Лютина</w:t>
            </w:r>
            <w:proofErr w:type="spellEnd"/>
            <w:r w:rsidRPr="00A461B7">
              <w:rPr>
                <w:color w:val="000000"/>
              </w:rPr>
              <w:t xml:space="preserve">, 29 </w:t>
            </w:r>
            <w:proofErr w:type="spellStart"/>
            <w:r w:rsidRPr="00A461B7">
              <w:rPr>
                <w:color w:val="000000"/>
              </w:rPr>
              <w:t>Шелег</w:t>
            </w:r>
            <w:proofErr w:type="spellEnd"/>
            <w:r w:rsidRPr="00A461B7">
              <w:rPr>
                <w:color w:val="000000"/>
              </w:rPr>
              <w:t xml:space="preserve"> Н.В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11,3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142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ул.Садовая, 9В </w:t>
            </w:r>
            <w:proofErr w:type="spellStart"/>
            <w:r w:rsidRPr="00A461B7">
              <w:rPr>
                <w:color w:val="000000"/>
              </w:rPr>
              <w:t>Новосадец</w:t>
            </w:r>
            <w:proofErr w:type="spellEnd"/>
            <w:r w:rsidRPr="00A461B7">
              <w:rPr>
                <w:color w:val="000000"/>
              </w:rPr>
              <w:t xml:space="preserve"> 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12,5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143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переулок Брестский,4 </w:t>
            </w:r>
            <w:proofErr w:type="spellStart"/>
            <w:r w:rsidRPr="00A461B7">
              <w:rPr>
                <w:color w:val="000000"/>
              </w:rPr>
              <w:t>Шелег</w:t>
            </w:r>
            <w:proofErr w:type="spellEnd"/>
            <w:r w:rsidRPr="00A461B7">
              <w:rPr>
                <w:color w:val="000000"/>
              </w:rPr>
              <w:t xml:space="preserve"> Н.С.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11,3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144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Полики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21,1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Полики,18 </w:t>
            </w:r>
            <w:proofErr w:type="spellStart"/>
            <w:r w:rsidRPr="00A461B7">
              <w:rPr>
                <w:color w:val="000000"/>
              </w:rPr>
              <w:t>Шаламай</w:t>
            </w:r>
            <w:proofErr w:type="spellEnd"/>
            <w:r w:rsidRPr="00A461B7">
              <w:rPr>
                <w:color w:val="000000"/>
              </w:rPr>
              <w:t xml:space="preserve"> В. 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21,1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146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A461B7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>, ул. Школьная,12 Дудников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147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переулок Брестский, 24 </w:t>
            </w:r>
            <w:proofErr w:type="spellStart"/>
            <w:r w:rsidRPr="00A461B7">
              <w:rPr>
                <w:color w:val="000000"/>
              </w:rPr>
              <w:t>Сивоха</w:t>
            </w:r>
            <w:proofErr w:type="spellEnd"/>
            <w:r w:rsidRPr="00A461B7">
              <w:rPr>
                <w:color w:val="000000"/>
              </w:rPr>
              <w:t xml:space="preserve"> 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148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Восточная,21 </w:t>
            </w:r>
            <w:proofErr w:type="spellStart"/>
            <w:r w:rsidRPr="00A461B7">
              <w:rPr>
                <w:color w:val="000000"/>
              </w:rPr>
              <w:t>Юхимук</w:t>
            </w:r>
            <w:proofErr w:type="spellEnd"/>
            <w:r w:rsidRPr="00A461B7">
              <w:rPr>
                <w:color w:val="000000"/>
              </w:rPr>
              <w:t xml:space="preserve"> 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149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д. Н. Борки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22,3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150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д. Н. Борки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18,7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д. Н. Борки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18,7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152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Восточная,6А </w:t>
            </w:r>
            <w:proofErr w:type="spellStart"/>
            <w:r w:rsidRPr="00A461B7">
              <w:rPr>
                <w:color w:val="000000"/>
              </w:rPr>
              <w:t>Корнелюк</w:t>
            </w:r>
            <w:proofErr w:type="spellEnd"/>
            <w:r w:rsidRPr="00A461B7">
              <w:rPr>
                <w:color w:val="000000"/>
              </w:rPr>
              <w:t xml:space="preserve"> 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153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д.Полики,13А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17,4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154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4-х. кв. </w:t>
            </w:r>
            <w:proofErr w:type="spellStart"/>
            <w:r w:rsidRPr="00A461B7">
              <w:rPr>
                <w:color w:val="000000"/>
              </w:rPr>
              <w:t>ул.Лютина</w:t>
            </w:r>
            <w:proofErr w:type="spellEnd"/>
            <w:r w:rsidRPr="00A461B7">
              <w:rPr>
                <w:color w:val="000000"/>
              </w:rPr>
              <w:t>, 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54,9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155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Лютина,3/1  </w:t>
            </w:r>
            <w:proofErr w:type="spellStart"/>
            <w:r w:rsidRPr="00A461B7">
              <w:rPr>
                <w:color w:val="000000"/>
              </w:rPr>
              <w:t>Кушнерчук</w:t>
            </w:r>
            <w:proofErr w:type="spellEnd"/>
            <w:r w:rsidRPr="00A461B7">
              <w:rPr>
                <w:color w:val="000000"/>
              </w:rPr>
              <w:t xml:space="preserve"> 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156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Каштановая,11 </w:t>
            </w:r>
            <w:proofErr w:type="spellStart"/>
            <w:r w:rsidRPr="00A461B7">
              <w:rPr>
                <w:color w:val="000000"/>
              </w:rPr>
              <w:t>Любчик</w:t>
            </w:r>
            <w:proofErr w:type="spellEnd"/>
            <w:r w:rsidRPr="00A461B7">
              <w:rPr>
                <w:color w:val="000000"/>
              </w:rPr>
              <w:t xml:space="preserve"> 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157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>, ул. Садовая,18 Наумчик Н.Д.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158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Лютина,7 </w:t>
            </w:r>
            <w:proofErr w:type="spellStart"/>
            <w:r w:rsidRPr="00A461B7">
              <w:rPr>
                <w:color w:val="000000"/>
              </w:rPr>
              <w:t>Шищенко</w:t>
            </w:r>
            <w:proofErr w:type="spellEnd"/>
            <w:r w:rsidRPr="00A461B7">
              <w:rPr>
                <w:color w:val="000000"/>
              </w:rPr>
              <w:t xml:space="preserve"> А.В.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159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Брестская,33А </w:t>
            </w:r>
            <w:proofErr w:type="spellStart"/>
            <w:r w:rsidRPr="00A461B7">
              <w:rPr>
                <w:color w:val="000000"/>
              </w:rPr>
              <w:t>Омельянчук</w:t>
            </w:r>
            <w:proofErr w:type="spellEnd"/>
            <w:r w:rsidRPr="00A461B7">
              <w:rPr>
                <w:color w:val="000000"/>
              </w:rPr>
              <w:t xml:space="preserve"> 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160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Брестская,33 </w:t>
            </w:r>
            <w:proofErr w:type="spellStart"/>
            <w:r w:rsidRPr="00A461B7">
              <w:rPr>
                <w:color w:val="000000"/>
              </w:rPr>
              <w:t>Чирук</w:t>
            </w:r>
            <w:proofErr w:type="spellEnd"/>
            <w:r w:rsidRPr="00A461B7">
              <w:rPr>
                <w:color w:val="000000"/>
              </w:rPr>
              <w:t xml:space="preserve"> 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161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Лютина,43 </w:t>
            </w:r>
            <w:proofErr w:type="spellStart"/>
            <w:r w:rsidRPr="00A461B7">
              <w:rPr>
                <w:color w:val="000000"/>
              </w:rPr>
              <w:t>Бущук</w:t>
            </w:r>
            <w:proofErr w:type="spellEnd"/>
            <w:r w:rsidRPr="00A461B7">
              <w:rPr>
                <w:color w:val="000000"/>
              </w:rPr>
              <w:t xml:space="preserve"> 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162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>, ул. Школьная,7, Зайко М.В.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163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ул.Лютина,67 </w:t>
            </w:r>
            <w:proofErr w:type="spellStart"/>
            <w:r w:rsidRPr="00A461B7">
              <w:rPr>
                <w:color w:val="000000"/>
              </w:rPr>
              <w:t>Лах</w:t>
            </w:r>
            <w:proofErr w:type="spellEnd"/>
            <w:r w:rsidRPr="00A461B7">
              <w:rPr>
                <w:color w:val="000000"/>
              </w:rPr>
              <w:t xml:space="preserve"> А.Ф.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164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Лютина,4 </w:t>
            </w:r>
            <w:proofErr w:type="spellStart"/>
            <w:r w:rsidRPr="00A461B7">
              <w:rPr>
                <w:color w:val="000000"/>
              </w:rPr>
              <w:t>Коханюк</w:t>
            </w:r>
            <w:proofErr w:type="spellEnd"/>
            <w:r w:rsidRPr="00A461B7">
              <w:rPr>
                <w:color w:val="000000"/>
              </w:rPr>
              <w:t xml:space="preserve"> О.Л.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165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Лютина,9 </w:t>
            </w:r>
            <w:proofErr w:type="spellStart"/>
            <w:r w:rsidRPr="00A461B7">
              <w:rPr>
                <w:color w:val="000000"/>
              </w:rPr>
              <w:t>Дордюк</w:t>
            </w:r>
            <w:proofErr w:type="spellEnd"/>
            <w:r w:rsidRPr="00A461B7">
              <w:rPr>
                <w:color w:val="000000"/>
              </w:rPr>
              <w:t xml:space="preserve"> З.Я.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166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>, ул. Брестская,15 (общежитие)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167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Брестская,27А  </w:t>
            </w:r>
            <w:proofErr w:type="spellStart"/>
            <w:r w:rsidRPr="00A461B7">
              <w:rPr>
                <w:color w:val="000000"/>
              </w:rPr>
              <w:t>Мирчук</w:t>
            </w:r>
            <w:proofErr w:type="spellEnd"/>
            <w:r w:rsidRPr="00A461B7">
              <w:rPr>
                <w:color w:val="000000"/>
              </w:rPr>
              <w:t xml:space="preserve"> 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168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Брестская,39  </w:t>
            </w:r>
            <w:proofErr w:type="spellStart"/>
            <w:r w:rsidRPr="00A461B7">
              <w:rPr>
                <w:color w:val="000000"/>
              </w:rPr>
              <w:t>Онищук</w:t>
            </w:r>
            <w:proofErr w:type="spellEnd"/>
            <w:r w:rsidRPr="00A461B7">
              <w:rPr>
                <w:color w:val="000000"/>
              </w:rPr>
              <w:t xml:space="preserve"> 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169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Брестская,45 </w:t>
            </w:r>
            <w:proofErr w:type="spellStart"/>
            <w:r w:rsidRPr="00A461B7">
              <w:rPr>
                <w:color w:val="000000"/>
              </w:rPr>
              <w:t>Юруть</w:t>
            </w:r>
            <w:proofErr w:type="spellEnd"/>
            <w:r w:rsidRPr="00A461B7">
              <w:rPr>
                <w:color w:val="000000"/>
              </w:rPr>
              <w:t xml:space="preserve"> 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170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Каштановая,3А </w:t>
            </w:r>
            <w:proofErr w:type="spellStart"/>
            <w:r w:rsidRPr="00A461B7">
              <w:rPr>
                <w:color w:val="000000"/>
              </w:rPr>
              <w:t>Андриюк</w:t>
            </w:r>
            <w:proofErr w:type="spellEnd"/>
            <w:r w:rsidRPr="00A461B7">
              <w:rPr>
                <w:color w:val="000000"/>
              </w:rPr>
              <w:t xml:space="preserve"> С.М.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171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</w:t>
            </w:r>
            <w:proofErr w:type="spellStart"/>
            <w:r w:rsidRPr="00A461B7">
              <w:rPr>
                <w:color w:val="000000"/>
              </w:rPr>
              <w:t>Ляховецкая</w:t>
            </w:r>
            <w:proofErr w:type="spellEnd"/>
            <w:r w:rsidRPr="00A461B7">
              <w:rPr>
                <w:color w:val="000000"/>
              </w:rPr>
              <w:t>, 1 (строители)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172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Н. Борки,12А </w:t>
            </w:r>
            <w:proofErr w:type="spellStart"/>
            <w:r w:rsidRPr="00A461B7">
              <w:rPr>
                <w:color w:val="000000"/>
              </w:rPr>
              <w:t>Кульчинский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72,8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173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Н. Борки,12 </w:t>
            </w:r>
            <w:proofErr w:type="spellStart"/>
            <w:r w:rsidRPr="00A461B7">
              <w:rPr>
                <w:color w:val="000000"/>
              </w:rPr>
              <w:t>Шишук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72,8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174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д. Н. Борки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175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Брестская,64А  </w:t>
            </w:r>
            <w:proofErr w:type="spellStart"/>
            <w:r w:rsidRPr="00A461B7">
              <w:rPr>
                <w:color w:val="000000"/>
              </w:rPr>
              <w:t>Навросюк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176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>, ул. Брестская,64Б Бурда И.Н.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177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>, ул. Брестская 66А Бондарь 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178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, ул. Брестская,64Г </w:t>
            </w:r>
            <w:proofErr w:type="spellStart"/>
            <w:r w:rsidRPr="00A461B7">
              <w:rPr>
                <w:color w:val="000000"/>
              </w:rPr>
              <w:t>Литвинчук</w:t>
            </w:r>
            <w:proofErr w:type="spellEnd"/>
            <w:r w:rsidRPr="00A461B7">
              <w:rPr>
                <w:color w:val="000000"/>
              </w:rPr>
              <w:t xml:space="preserve"> 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179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Текущий ремонт фермы </w:t>
            </w:r>
            <w:proofErr w:type="spellStart"/>
            <w:r w:rsidRPr="00A461B7">
              <w:rPr>
                <w:color w:val="000000"/>
              </w:rPr>
              <w:t>д.Мокраны</w:t>
            </w:r>
            <w:proofErr w:type="spellEnd"/>
            <w:r w:rsidRPr="00A461B7">
              <w:rPr>
                <w:color w:val="000000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461B7">
                <w:rPr>
                  <w:color w:val="000000"/>
                </w:rPr>
                <w:t>2010 г</w:t>
              </w:r>
            </w:smartTag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180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Реконструкция ф. Н.Борки коровник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181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Текущий ремонт ф. Н.Борки 2009 коровник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42,1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182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 </w:t>
            </w:r>
            <w:proofErr w:type="spellStart"/>
            <w:r w:rsidRPr="00A461B7">
              <w:rPr>
                <w:color w:val="000000"/>
              </w:rPr>
              <w:t>ул.Ляховецкая</w:t>
            </w:r>
            <w:proofErr w:type="spellEnd"/>
            <w:r w:rsidRPr="00A461B7">
              <w:rPr>
                <w:color w:val="000000"/>
              </w:rPr>
              <w:t xml:space="preserve"> ,11А </w:t>
            </w:r>
            <w:proofErr w:type="spellStart"/>
            <w:r w:rsidRPr="00A461B7">
              <w:rPr>
                <w:color w:val="000000"/>
              </w:rPr>
              <w:t>Багинская</w:t>
            </w:r>
            <w:proofErr w:type="spellEnd"/>
            <w:r w:rsidRPr="00A461B7">
              <w:rPr>
                <w:color w:val="000000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183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по ул. </w:t>
            </w:r>
            <w:proofErr w:type="spellStart"/>
            <w:r w:rsidRPr="00A461B7">
              <w:rPr>
                <w:color w:val="000000"/>
              </w:rPr>
              <w:t>Лютина</w:t>
            </w:r>
            <w:proofErr w:type="spellEnd"/>
            <w:r w:rsidRPr="00A461B7">
              <w:rPr>
                <w:color w:val="000000"/>
              </w:rPr>
              <w:t xml:space="preserve"> ,75А </w:t>
            </w:r>
            <w:proofErr w:type="spellStart"/>
            <w:r w:rsidRPr="00A461B7">
              <w:rPr>
                <w:color w:val="000000"/>
              </w:rPr>
              <w:t>Семенюк</w:t>
            </w:r>
            <w:proofErr w:type="spellEnd"/>
            <w:r w:rsidRPr="00A461B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184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Реконструкция в д. Новые Борки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461B7">
                <w:rPr>
                  <w:color w:val="000000"/>
                </w:rPr>
                <w:t>2013 г</w:t>
              </w:r>
            </w:smartTag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185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Строительство фермы в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 на 765 голов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186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в д. </w:t>
            </w:r>
            <w:proofErr w:type="spellStart"/>
            <w:r w:rsidRPr="00A461B7">
              <w:rPr>
                <w:color w:val="000000"/>
              </w:rPr>
              <w:t>Полики</w:t>
            </w:r>
            <w:proofErr w:type="spellEnd"/>
            <w:r w:rsidRPr="00A461B7">
              <w:rPr>
                <w:color w:val="000000"/>
              </w:rPr>
              <w:t>, 15А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187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Жилой дом в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 ул. </w:t>
            </w:r>
            <w:proofErr w:type="spellStart"/>
            <w:r w:rsidRPr="00A461B7">
              <w:rPr>
                <w:color w:val="000000"/>
              </w:rPr>
              <w:t>Лютина</w:t>
            </w:r>
            <w:proofErr w:type="spellEnd"/>
            <w:r w:rsidRPr="00A461B7">
              <w:rPr>
                <w:color w:val="000000"/>
              </w:rPr>
              <w:t xml:space="preserve"> ,115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188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Жилой дом д. Н.Борки ремонт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189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Молочно-товарная ферма на 765 голов в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 2 очередь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190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191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Молочно-товарная ферма на 765 голов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</w:pPr>
            <w:r w:rsidRPr="00A461B7">
              <w:rPr>
                <w:bCs/>
                <w:color w:val="000000"/>
              </w:rPr>
              <w:t>2.СООРУЖЕНИЯ</w:t>
            </w:r>
            <w:r w:rsidRPr="00A461B7">
              <w:rPr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</w:rPr>
            </w:pP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192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Навес для сена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193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Водонапорная башня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194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Башня </w:t>
            </w:r>
            <w:proofErr w:type="spellStart"/>
            <w:r w:rsidRPr="00A461B7">
              <w:rPr>
                <w:color w:val="000000"/>
              </w:rPr>
              <w:t>водоп</w:t>
            </w:r>
            <w:proofErr w:type="spellEnd"/>
            <w:r w:rsidRPr="00A461B7">
              <w:rPr>
                <w:color w:val="000000"/>
              </w:rPr>
              <w:t>. 3 шт.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195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Скваж</w:t>
            </w:r>
            <w:proofErr w:type="spellEnd"/>
            <w:r w:rsidRPr="00A461B7">
              <w:rPr>
                <w:color w:val="000000"/>
              </w:rPr>
              <w:t xml:space="preserve">.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196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Силосные ямы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197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Силосные ямы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198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Сенаж. яма 500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199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Сенаж. яма 500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Силос. транш.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201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Пожарный резервуар </w:t>
            </w:r>
            <w:proofErr w:type="spellStart"/>
            <w:r w:rsidRPr="00A461B7">
              <w:rPr>
                <w:color w:val="000000"/>
              </w:rPr>
              <w:t>аг</w:t>
            </w:r>
            <w:proofErr w:type="spellEnd"/>
            <w:r w:rsidRPr="00A461B7">
              <w:rPr>
                <w:color w:val="000000"/>
              </w:rPr>
              <w:t xml:space="preserve">. </w:t>
            </w:r>
            <w:proofErr w:type="spellStart"/>
            <w:r w:rsidRPr="00A461B7">
              <w:rPr>
                <w:color w:val="000000"/>
              </w:rPr>
              <w:t>Ляховцы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202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Эстакада бетонная </w:t>
            </w:r>
            <w:proofErr w:type="spellStart"/>
            <w:r w:rsidRPr="00A461B7">
              <w:rPr>
                <w:color w:val="000000"/>
              </w:rPr>
              <w:t>аг</w:t>
            </w:r>
            <w:proofErr w:type="spellEnd"/>
            <w:r w:rsidRPr="00A461B7">
              <w:rPr>
                <w:color w:val="000000"/>
              </w:rPr>
              <w:t xml:space="preserve">. </w:t>
            </w:r>
            <w:proofErr w:type="spellStart"/>
            <w:r w:rsidRPr="00A461B7">
              <w:rPr>
                <w:color w:val="000000"/>
              </w:rPr>
              <w:t>Ляховцы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203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Силосная яма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204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Артезианская скважина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205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Артезианская скважина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206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Артезианская скважина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207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Артезианская скважина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208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Водонапорная башня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209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Водонапорная башня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Силосная яма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Водонапорная башня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Водонапорная башня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Сенажная башня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Навес для комбайнов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93,4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215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Навес на сено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216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Емкость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1979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217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Емкость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218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Сенажная яма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219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Емкость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Емкость 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221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Емкость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1984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222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Емкость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223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Емкость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224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Подъездной путь к площадке по очистке и сушке зерна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70,1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225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Силосная яма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226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Подъезд к району жилой застройки ул.Молодежная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227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Подъезд к жилым домам </w:t>
            </w:r>
            <w:proofErr w:type="spellStart"/>
            <w:r w:rsidRPr="00A461B7">
              <w:rPr>
                <w:color w:val="000000"/>
              </w:rPr>
              <w:t>ул.Малоритская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92,7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228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Осушенные земли м.с. </w:t>
            </w:r>
            <w:proofErr w:type="spellStart"/>
            <w:r w:rsidRPr="00A461B7">
              <w:rPr>
                <w:color w:val="000000"/>
              </w:rPr>
              <w:t>Чертиж</w:t>
            </w:r>
            <w:proofErr w:type="spellEnd"/>
            <w:r w:rsidRPr="00A461B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1980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76,2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229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Силосная яма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230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Сенажная яма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231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Навес на зерно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232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Артскважина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44,2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233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Артскважина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44,3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234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Сенажная яма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235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Сенажная яма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236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Сенажная яма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237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461B7">
                <w:rPr>
                  <w:color w:val="000000"/>
                </w:rPr>
                <w:t>10 м</w:t>
              </w:r>
            </w:smartTag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238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A461B7">
                <w:rPr>
                  <w:color w:val="000000"/>
                </w:rPr>
                <w:t>25 м</w:t>
              </w:r>
            </w:smartTag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239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A461B7">
                <w:rPr>
                  <w:color w:val="000000"/>
                </w:rPr>
                <w:t>75 м</w:t>
              </w:r>
            </w:smartTag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240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Сосуды 5 шт.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241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A461B7">
                <w:rPr>
                  <w:color w:val="000000"/>
                </w:rPr>
                <w:t>25 м</w:t>
              </w:r>
            </w:smartTag>
            <w:r w:rsidRPr="00A461B7">
              <w:rPr>
                <w:color w:val="000000"/>
              </w:rPr>
              <w:t>. 5 шт.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242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461B7">
                <w:rPr>
                  <w:color w:val="000000"/>
                </w:rPr>
                <w:t>10 м</w:t>
              </w:r>
            </w:smartTag>
            <w:r w:rsidRPr="00A461B7">
              <w:rPr>
                <w:color w:val="000000"/>
              </w:rPr>
              <w:t>. 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243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Цистерны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A461B7">
                <w:rPr>
                  <w:color w:val="000000"/>
                </w:rPr>
                <w:t>5 м</w:t>
              </w:r>
            </w:smartTag>
            <w:r w:rsidRPr="00A461B7">
              <w:rPr>
                <w:color w:val="000000"/>
              </w:rPr>
              <w:t>. 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</w:pPr>
            <w:r w:rsidRPr="00A461B7">
              <w:rPr>
                <w:bCs/>
                <w:color w:val="000000"/>
              </w:rPr>
              <w:t>3. УСТРОЙСТВА ПЕРЕДАТОЧНЫЕ</w:t>
            </w:r>
            <w:r w:rsidRPr="00A461B7">
              <w:rPr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</w:rPr>
            </w:pP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244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Шкаф КТП-160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Шкаф КТП-160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246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Шкаф КТП-160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247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Шкаф КТП-160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248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Шкаф КТП-160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</w:pPr>
            <w:r w:rsidRPr="00A461B7">
              <w:rPr>
                <w:bCs/>
                <w:color w:val="000000"/>
              </w:rPr>
              <w:t>4.МАШИНЫ И ОБОРУДОВАНИЕ</w:t>
            </w:r>
            <w:r w:rsidRPr="00A461B7">
              <w:rPr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</w:rPr>
            </w:pP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249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Трактор МТЗ 82.1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250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 БЕЛАРУС -82.1 АК-1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42,4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251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Трактор МТЗ 82.1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252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Трактор МТЗ-80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1988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253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Погрузчик ВП-03 (Остекленная кабина)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254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 </w:t>
            </w:r>
            <w:proofErr w:type="spellStart"/>
            <w:r w:rsidRPr="00A461B7">
              <w:rPr>
                <w:color w:val="000000"/>
              </w:rPr>
              <w:t>Беларус</w:t>
            </w:r>
            <w:proofErr w:type="spellEnd"/>
            <w:r w:rsidRPr="00A461B7">
              <w:rPr>
                <w:color w:val="000000"/>
              </w:rPr>
              <w:t xml:space="preserve"> 1221 АА 9113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255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Погрузчик </w:t>
            </w:r>
            <w:proofErr w:type="spellStart"/>
            <w:r w:rsidRPr="00A461B7">
              <w:rPr>
                <w:color w:val="000000"/>
              </w:rPr>
              <w:t>Амкодор</w:t>
            </w:r>
            <w:proofErr w:type="spellEnd"/>
            <w:r w:rsidRPr="00A461B7">
              <w:rPr>
                <w:color w:val="000000"/>
              </w:rPr>
              <w:t xml:space="preserve"> 332 АВ-1 3151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256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</w:t>
            </w:r>
            <w:proofErr w:type="spellStart"/>
            <w:r w:rsidRPr="00A461B7">
              <w:rPr>
                <w:color w:val="000000"/>
              </w:rPr>
              <w:t>беларус</w:t>
            </w:r>
            <w:proofErr w:type="spellEnd"/>
            <w:r w:rsidRPr="00A461B7">
              <w:rPr>
                <w:color w:val="000000"/>
              </w:rPr>
              <w:t xml:space="preserve"> -82МК-01 уборочная гос.№ 4415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32,8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257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Трактор МТЗ 82.1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1996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258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Трактор МТЗ 82.1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259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Трактор МТЗ 82.1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1998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260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Трактор Беларус-320.4 АВ-1 8631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67,8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261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Трактор МТЗ 82.1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262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 </w:t>
            </w:r>
            <w:proofErr w:type="spellStart"/>
            <w:r w:rsidRPr="00A461B7">
              <w:rPr>
                <w:color w:val="000000"/>
              </w:rPr>
              <w:t>Беларус</w:t>
            </w:r>
            <w:proofErr w:type="spellEnd"/>
            <w:r w:rsidRPr="00A461B7">
              <w:rPr>
                <w:color w:val="000000"/>
              </w:rPr>
              <w:t xml:space="preserve"> 1221 АА 9113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263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Портативный персональный компьютер Ноутбук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264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Шасси погрузочное АМКОДОР 342 С4 0713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265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Трактор МТЗ-952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266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Трансформаторная подстанция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267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Трансформаторная подстанция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268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комбайн КЗР-10 "Полесье-Ротор"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269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Котел водогрейный КСВ-0,05 ОАО "Брестсельмаш"ТТН-0152911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270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комбайн  КЗС-10К-13 АВ-1 0707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271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Картофелекапатель</w:t>
            </w:r>
            <w:proofErr w:type="spellEnd"/>
            <w:r w:rsidRPr="00A461B7">
              <w:rPr>
                <w:color w:val="000000"/>
              </w:rPr>
              <w:t xml:space="preserve"> КТН-2В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272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Приставка для уборки рапса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фев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273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Приставка для уборки рапса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фев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274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Монитор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275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Комбайн КЗС-10 К-07  АВ-1 0708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276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</w:t>
            </w:r>
            <w:proofErr w:type="spellStart"/>
            <w:r w:rsidRPr="00A461B7">
              <w:rPr>
                <w:color w:val="000000"/>
              </w:rPr>
              <w:t>Джондир</w:t>
            </w:r>
            <w:proofErr w:type="spellEnd"/>
            <w:r w:rsidRPr="00A461B7">
              <w:rPr>
                <w:color w:val="000000"/>
              </w:rPr>
              <w:t xml:space="preserve"> АК-1 0005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277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МТЗ-1221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278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комбинирован. КГ-6-К50 для </w:t>
            </w:r>
            <w:proofErr w:type="spellStart"/>
            <w:r w:rsidRPr="00A461B7">
              <w:rPr>
                <w:color w:val="000000"/>
              </w:rPr>
              <w:t>заготов</w:t>
            </w:r>
            <w:proofErr w:type="spellEnd"/>
            <w:r w:rsidRPr="00A461B7">
              <w:rPr>
                <w:color w:val="000000"/>
              </w:rPr>
              <w:t xml:space="preserve"> кормов АВ-1 8610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279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агрегат АППМ-6ДК "</w:t>
            </w:r>
            <w:proofErr w:type="spellStart"/>
            <w:r w:rsidRPr="00A461B7">
              <w:rPr>
                <w:color w:val="000000"/>
              </w:rPr>
              <w:t>Берестье</w:t>
            </w:r>
            <w:proofErr w:type="spellEnd"/>
            <w:r w:rsidRPr="00A461B7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60,2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280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Мобильная зерносушилка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66,6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281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Погрузчик ВМЕ -1560 АВ 3145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282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МТЗ-1221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283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ПС-45 полуприцеп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87,8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284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 </w:t>
            </w:r>
            <w:proofErr w:type="spellStart"/>
            <w:r w:rsidRPr="00A461B7">
              <w:rPr>
                <w:color w:val="000000"/>
              </w:rPr>
              <w:t>Беларус</w:t>
            </w:r>
            <w:proofErr w:type="spellEnd"/>
            <w:r w:rsidRPr="00A461B7">
              <w:rPr>
                <w:color w:val="000000"/>
              </w:rPr>
              <w:t xml:space="preserve"> 1221 АА 9113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74,7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285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Картофелекопатель КТН-2В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96,7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286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</w:t>
            </w:r>
            <w:proofErr w:type="spellStart"/>
            <w:r w:rsidRPr="00A461B7">
              <w:rPr>
                <w:color w:val="000000"/>
              </w:rPr>
              <w:t>Беларус</w:t>
            </w:r>
            <w:proofErr w:type="spellEnd"/>
            <w:r w:rsidRPr="00A461B7">
              <w:rPr>
                <w:color w:val="000000"/>
              </w:rPr>
              <w:t xml:space="preserve"> 30-22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75,6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287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Погрузчик </w:t>
            </w:r>
            <w:proofErr w:type="spellStart"/>
            <w:r w:rsidRPr="00A461B7">
              <w:rPr>
                <w:color w:val="000000"/>
              </w:rPr>
              <w:t>универс</w:t>
            </w:r>
            <w:proofErr w:type="spellEnd"/>
            <w:r w:rsidRPr="00A461B7">
              <w:rPr>
                <w:color w:val="000000"/>
              </w:rPr>
              <w:t>. АМКОДОР 352С-02с ковшом АК-1 43-21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288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Трактор МТЗ 82.1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289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Плющилка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290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Сеялка СПУ-6м  ДУПП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291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Ковш для компоста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292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Измельчитель</w:t>
            </w:r>
            <w:proofErr w:type="spellEnd"/>
            <w:r w:rsidRPr="00A461B7">
              <w:rPr>
                <w:color w:val="000000"/>
              </w:rPr>
              <w:t>-смеситель раздатчик кормов СРК-11В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74,5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293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Косилка навесная диск КДН-3.9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294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ПРМ-150 Пресс подбор.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295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</w:t>
            </w:r>
            <w:proofErr w:type="spellStart"/>
            <w:r w:rsidRPr="00A461B7">
              <w:rPr>
                <w:color w:val="000000"/>
              </w:rPr>
              <w:t>Беларус</w:t>
            </w:r>
            <w:proofErr w:type="spellEnd"/>
            <w:r w:rsidRPr="00A461B7">
              <w:rPr>
                <w:color w:val="000000"/>
              </w:rPr>
              <w:t xml:space="preserve"> -3522-39/131-46/461 АК-1 43-55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40,7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296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Погрузчик </w:t>
            </w:r>
            <w:proofErr w:type="spellStart"/>
            <w:r w:rsidRPr="00A461B7">
              <w:rPr>
                <w:color w:val="000000"/>
              </w:rPr>
              <w:t>Амкодор</w:t>
            </w:r>
            <w:proofErr w:type="spellEnd"/>
            <w:r w:rsidRPr="00A461B7">
              <w:rPr>
                <w:color w:val="000000"/>
              </w:rPr>
              <w:t xml:space="preserve"> 332с-01  АА-1 9108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297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Сосуд </w:t>
            </w:r>
            <w:proofErr w:type="spellStart"/>
            <w:r w:rsidRPr="00A461B7">
              <w:rPr>
                <w:color w:val="000000"/>
              </w:rPr>
              <w:t>Дъюара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298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</w:t>
            </w:r>
            <w:proofErr w:type="spellStart"/>
            <w:r w:rsidRPr="00A461B7">
              <w:rPr>
                <w:color w:val="000000"/>
              </w:rPr>
              <w:t>Беларус</w:t>
            </w:r>
            <w:proofErr w:type="spellEnd"/>
            <w:r w:rsidRPr="00A461B7">
              <w:rPr>
                <w:color w:val="000000"/>
              </w:rPr>
              <w:t xml:space="preserve"> 82,1-23/12-23 АК-1 43-56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299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МТЗ-1221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96,6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300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 для осеменения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301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Оборудование охлаждения молока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фев</w:t>
            </w:r>
            <w:proofErr w:type="spellEnd"/>
            <w:r w:rsidRPr="00A461B7">
              <w:rPr>
                <w:color w:val="000000"/>
              </w:rPr>
              <w:t xml:space="preserve"> 2001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302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Доильная установка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303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Оборудование охлаждения молока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304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Установка доильная передвижная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88,4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305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Установка доильная передвижная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88,4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306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Трактор 2522ДВ АА-1 1164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307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Протравливатель семян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308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Анализатор молока "</w:t>
            </w:r>
            <w:proofErr w:type="spellStart"/>
            <w:r w:rsidRPr="00A461B7">
              <w:rPr>
                <w:color w:val="000000"/>
              </w:rPr>
              <w:t>Саматокс</w:t>
            </w:r>
            <w:proofErr w:type="spellEnd"/>
            <w:r w:rsidRPr="00A461B7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76,2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309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Установка молок. УЗМ-5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74,9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Сепаратор </w:t>
            </w:r>
            <w:proofErr w:type="spellStart"/>
            <w:r w:rsidRPr="00A461B7">
              <w:rPr>
                <w:color w:val="000000"/>
              </w:rPr>
              <w:t>молокоочистительн</w:t>
            </w:r>
            <w:proofErr w:type="spellEnd"/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70,5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Пастеризатор для выпойки телят ВДП-0,37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71,2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 </w:t>
            </w:r>
            <w:proofErr w:type="spellStart"/>
            <w:r w:rsidRPr="00A461B7">
              <w:rPr>
                <w:color w:val="000000"/>
              </w:rPr>
              <w:t>Беларус</w:t>
            </w:r>
            <w:proofErr w:type="spellEnd"/>
            <w:r w:rsidRPr="00A461B7">
              <w:rPr>
                <w:color w:val="000000"/>
              </w:rPr>
              <w:t xml:space="preserve"> 1221 АА 9113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82,8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Пресс-подборщик ПР-Ф 180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Плуг ПН-100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Комб</w:t>
            </w:r>
            <w:proofErr w:type="spellEnd"/>
            <w:r w:rsidRPr="00A461B7">
              <w:rPr>
                <w:color w:val="000000"/>
              </w:rPr>
              <w:t xml:space="preserve">. </w:t>
            </w:r>
            <w:proofErr w:type="spellStart"/>
            <w:r w:rsidRPr="00A461B7">
              <w:rPr>
                <w:color w:val="000000"/>
              </w:rPr>
              <w:t>Повообрабатывающий</w:t>
            </w:r>
            <w:proofErr w:type="spellEnd"/>
            <w:r w:rsidRPr="00A461B7">
              <w:rPr>
                <w:color w:val="000000"/>
              </w:rPr>
              <w:t xml:space="preserve"> посевной агрегат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316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Плуг навесе. </w:t>
            </w:r>
            <w:proofErr w:type="spellStart"/>
            <w:r w:rsidRPr="00A461B7">
              <w:rPr>
                <w:color w:val="000000"/>
              </w:rPr>
              <w:t>оборотн</w:t>
            </w:r>
            <w:proofErr w:type="spellEnd"/>
            <w:r w:rsidRPr="00A461B7">
              <w:rPr>
                <w:color w:val="000000"/>
              </w:rPr>
              <w:t>. ППО-4+1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317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Плуг полунавесной оборотный ППО-8-40К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318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КОК -6К КЗР-10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319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Конвейер 2 94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Вилы для рулонов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321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 </w:t>
            </w:r>
            <w:proofErr w:type="spellStart"/>
            <w:r w:rsidRPr="00A461B7">
              <w:rPr>
                <w:color w:val="000000"/>
              </w:rPr>
              <w:t>Беларус</w:t>
            </w:r>
            <w:proofErr w:type="spellEnd"/>
            <w:r w:rsidRPr="00A461B7">
              <w:rPr>
                <w:color w:val="000000"/>
              </w:rPr>
              <w:t xml:space="preserve"> 1221 АА 9113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322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культиватор КПН -9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323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Навозоразбрасыватель ПРТ-11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324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Разбрасыватель  ПРТ -7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325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Сеялка свекловичная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фев</w:t>
            </w:r>
            <w:proofErr w:type="spellEnd"/>
            <w:r w:rsidRPr="00A461B7">
              <w:rPr>
                <w:color w:val="000000"/>
              </w:rPr>
              <w:t xml:space="preserve"> 1993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326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Агрегат почвообрабатывающий культиватор АКШ-3.6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327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Агрегат почвообрабатывающий АКШ-7.2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328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Плуг оборотный навесной ПНО(3+1)4.2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329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Плуг ППО-8-40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330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Сеялка СПУ-6МД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331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Плющилка</w:t>
            </w:r>
            <w:proofErr w:type="spellEnd"/>
            <w:r w:rsidRPr="00A461B7">
              <w:rPr>
                <w:color w:val="000000"/>
              </w:rPr>
              <w:t xml:space="preserve"> влажного зерна ПВЗ-10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332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Борона 3БП-0,6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333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Машина для внесен. тверд. орг.уд. МТТ-9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334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Опрыскиватель </w:t>
            </w:r>
            <w:proofErr w:type="spellStart"/>
            <w:r w:rsidRPr="00A461B7">
              <w:rPr>
                <w:color w:val="000000"/>
              </w:rPr>
              <w:t>Мекосан</w:t>
            </w:r>
            <w:proofErr w:type="spellEnd"/>
            <w:r w:rsidRPr="00A461B7">
              <w:rPr>
                <w:color w:val="000000"/>
              </w:rPr>
              <w:t xml:space="preserve"> ОП-2000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335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Сеялка кукурузная СКН-6ГМ-01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336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Пресс-подборщик ПР-Ф 180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337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Стогометатель 332С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338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Волокуша для подтягивания соломы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1984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339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Приспособление для уборки рапса ПР-6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340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Ковш до </w:t>
            </w:r>
            <w:proofErr w:type="spellStart"/>
            <w:r w:rsidRPr="00A461B7">
              <w:rPr>
                <w:color w:val="000000"/>
              </w:rPr>
              <w:t>Амкодора</w:t>
            </w:r>
            <w:proofErr w:type="spellEnd"/>
            <w:r w:rsidRPr="00A461B7">
              <w:rPr>
                <w:color w:val="000000"/>
              </w:rPr>
              <w:t xml:space="preserve"> объем 1.1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341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Картофелесажалка полунавесная СК-4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92,3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342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Сеялка СПУ-6МД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343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Буртоукрыватель</w:t>
            </w:r>
            <w:proofErr w:type="spellEnd"/>
            <w:r w:rsidRPr="00A461B7">
              <w:rPr>
                <w:color w:val="000000"/>
              </w:rPr>
              <w:t xml:space="preserve"> БН-100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344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Волокуша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Плуг полунавесной оборотный ППО-8-40К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91,9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346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Приставка для уборки рапса ПР-6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96,4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347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Агрегат посевной АППМ-6Д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348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Пресс-подборщик ПР-Ф 180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88,2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349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Культиватор КОН-2,8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90,6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350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Агрегат почвообрабатывающий АПП-6АБ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351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Кормораздатчик РСК-12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97,5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352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Кормораздатчик ИСРК-12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84,4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353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Вилы 332С с прижимом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фев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354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Прицеп-тележка для перевозки сена б/у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355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Прицеп-тележка для перевозки сена б/у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356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Борона дисковая БДТ-7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83,1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357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Сеялка СТВ-8К со сцепкой(кукурузная)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49,5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358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Картофелесажалка полунавесная СК-4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50,2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359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Грабли </w:t>
            </w:r>
            <w:proofErr w:type="spellStart"/>
            <w:r w:rsidRPr="00A461B7">
              <w:rPr>
                <w:color w:val="000000"/>
              </w:rPr>
              <w:t>валкообразователь</w:t>
            </w:r>
            <w:proofErr w:type="spellEnd"/>
            <w:r w:rsidRPr="00A461B7">
              <w:rPr>
                <w:color w:val="000000"/>
              </w:rPr>
              <w:t xml:space="preserve"> ВГР-7.0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61,9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360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Машина для внесения жидких орг.удобрений МЖТ-Ф-6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58,3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361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Пресс-подборщик ПР-Ф 180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57,1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362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Косилка дисковая полуприцепная КДП-310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39,6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363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Опрыскиватель полевой штанговый ОП-2500-24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54,7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364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Кормораздатчик РСК-12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56,5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365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Косилка </w:t>
            </w:r>
            <w:proofErr w:type="spellStart"/>
            <w:r w:rsidRPr="00A461B7">
              <w:rPr>
                <w:color w:val="000000"/>
              </w:rPr>
              <w:t>плющилка</w:t>
            </w:r>
            <w:proofErr w:type="spellEnd"/>
            <w:r w:rsidRPr="00A461B7">
              <w:rPr>
                <w:color w:val="000000"/>
              </w:rPr>
              <w:t xml:space="preserve"> ротац.КПР-9-01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52,8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366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Машина для внесения тверд.орг.уд.МТУ-18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44,9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367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Доильная установка УДМ-24Е на 600 голов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84,5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368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Доильная установка каркас УДС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1999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369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Доильная установка передвижная с молокопроводом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92,1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370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Сепаратор-</w:t>
            </w:r>
            <w:proofErr w:type="spellStart"/>
            <w:r w:rsidRPr="00A461B7">
              <w:rPr>
                <w:color w:val="000000"/>
              </w:rPr>
              <w:t>молокоочиститель</w:t>
            </w:r>
            <w:proofErr w:type="spellEnd"/>
            <w:r w:rsidRPr="00A461B7">
              <w:rPr>
                <w:color w:val="000000"/>
              </w:rPr>
              <w:t xml:space="preserve"> ОМ-1А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83,8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371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Сепаратор-</w:t>
            </w:r>
            <w:proofErr w:type="spellStart"/>
            <w:r w:rsidRPr="00A461B7">
              <w:rPr>
                <w:color w:val="000000"/>
              </w:rPr>
              <w:t>молокоочиститель</w:t>
            </w:r>
            <w:proofErr w:type="spellEnd"/>
            <w:r w:rsidRPr="00A461B7">
              <w:rPr>
                <w:color w:val="000000"/>
              </w:rPr>
              <w:t xml:space="preserve"> ОМ-1А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85,4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372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 для осеменения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87,5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373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 для осеменения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87,5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374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Насосная станция ПДУ-8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375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Насосная станция ПДУ-8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376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 ветеринарный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377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 ветеринарный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378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Установка для охлаждения молока </w:t>
            </w:r>
            <w:proofErr w:type="spellStart"/>
            <w:r w:rsidRPr="00A461B7">
              <w:rPr>
                <w:color w:val="000000"/>
              </w:rPr>
              <w:t>закр.типа</w:t>
            </w:r>
            <w:proofErr w:type="spellEnd"/>
            <w:r w:rsidRPr="00A461B7">
              <w:rPr>
                <w:color w:val="000000"/>
              </w:rPr>
              <w:t xml:space="preserve"> АПХЗ 5000л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72,1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379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Конвеер</w:t>
            </w:r>
            <w:proofErr w:type="spellEnd"/>
            <w:r w:rsidRPr="00A461B7">
              <w:rPr>
                <w:color w:val="000000"/>
              </w:rPr>
              <w:t xml:space="preserve"> скребковый </w:t>
            </w:r>
            <w:proofErr w:type="spellStart"/>
            <w:r w:rsidRPr="00A461B7">
              <w:rPr>
                <w:color w:val="000000"/>
              </w:rPr>
              <w:t>навозоуборочный</w:t>
            </w:r>
            <w:proofErr w:type="spellEnd"/>
            <w:r w:rsidRPr="00A461B7">
              <w:rPr>
                <w:color w:val="000000"/>
              </w:rPr>
              <w:t xml:space="preserve"> КСН-160А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380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Конвеер</w:t>
            </w:r>
            <w:proofErr w:type="spellEnd"/>
            <w:r w:rsidRPr="00A461B7">
              <w:rPr>
                <w:color w:val="000000"/>
              </w:rPr>
              <w:t xml:space="preserve"> скребковый </w:t>
            </w:r>
            <w:proofErr w:type="spellStart"/>
            <w:r w:rsidRPr="00A461B7">
              <w:rPr>
                <w:color w:val="000000"/>
              </w:rPr>
              <w:t>навозоуборочный</w:t>
            </w:r>
            <w:proofErr w:type="spellEnd"/>
            <w:r w:rsidRPr="00A461B7">
              <w:rPr>
                <w:color w:val="000000"/>
              </w:rPr>
              <w:t xml:space="preserve"> КСН-160А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381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Установка для охлаждения молока </w:t>
            </w:r>
            <w:proofErr w:type="spellStart"/>
            <w:r w:rsidRPr="00A461B7">
              <w:rPr>
                <w:color w:val="000000"/>
              </w:rPr>
              <w:t>закр.типа</w:t>
            </w:r>
            <w:proofErr w:type="spellEnd"/>
            <w:r w:rsidRPr="00A461B7">
              <w:rPr>
                <w:color w:val="000000"/>
              </w:rPr>
              <w:t xml:space="preserve"> АПХЗ 5000л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382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Шкаф управления ШУ 0055 ИЗ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60,2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383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Шкаф управления ШУ 0055 ИЗ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61,3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384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Холодильная установка МТКО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385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Стойловое оборудование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56,1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386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Стойловое оборудование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56,1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387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Поилка с </w:t>
            </w:r>
            <w:proofErr w:type="spellStart"/>
            <w:r w:rsidRPr="00A461B7">
              <w:rPr>
                <w:color w:val="000000"/>
              </w:rPr>
              <w:t>электрообогревом</w:t>
            </w:r>
            <w:proofErr w:type="spellEnd"/>
            <w:r w:rsidRPr="00A461B7">
              <w:rPr>
                <w:color w:val="000000"/>
              </w:rPr>
              <w:t xml:space="preserve"> 7комплектов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86,2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388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Штора </w:t>
            </w:r>
            <w:proofErr w:type="spellStart"/>
            <w:r w:rsidRPr="00A461B7">
              <w:rPr>
                <w:color w:val="000000"/>
              </w:rPr>
              <w:t>световентиляционная</w:t>
            </w:r>
            <w:proofErr w:type="spellEnd"/>
            <w:r w:rsidRPr="00A461B7">
              <w:rPr>
                <w:color w:val="000000"/>
              </w:rPr>
              <w:t xml:space="preserve"> ШТ-1 4шт.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389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Доильная установка 2АДСН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65,1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390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Доильная установка 2АДСН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65,1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391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Стойловое оборудование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65,8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392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Стойловое ограждение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65,8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393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Автопоилка с трансформатором 7шт.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85,6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394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Автопоилка ВУК.3А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395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Передвижная доильная установка б/у 2шт.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396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Вагончик передвижной б/у 2шт.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397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Агрегат перекачки навоза АПН 150-3,0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89,6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398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Линия по изготовлению кормов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399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 деревообрабатывающий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Очиститель высокого давления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401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Трансформатор ТДМ-161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402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Котел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403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Сварочный аппарат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404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 токарный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405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 3к634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406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Станок1М-61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1991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407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 сверлильный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1991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408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 настольно-сверлильный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409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емкость для перевозки воды 3т б/у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Прицеп-цистерна б/у 4т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БД борона </w:t>
            </w:r>
            <w:proofErr w:type="spellStart"/>
            <w:r w:rsidRPr="00A461B7">
              <w:rPr>
                <w:color w:val="000000"/>
              </w:rPr>
              <w:t>навесн</w:t>
            </w:r>
            <w:proofErr w:type="spellEnd"/>
            <w:r w:rsidRPr="00A461B7">
              <w:rPr>
                <w:color w:val="000000"/>
              </w:rPr>
              <w:t>. 2,5б/у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КИР б/у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81,1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Тележка для перевозки тюков (</w:t>
            </w:r>
            <w:proofErr w:type="spellStart"/>
            <w:r w:rsidRPr="00A461B7">
              <w:rPr>
                <w:color w:val="000000"/>
              </w:rPr>
              <w:t>камаз</w:t>
            </w:r>
            <w:proofErr w:type="spellEnd"/>
            <w:r w:rsidRPr="00A461B7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35,4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Загрузчик зерна б/у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емкость б/у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416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Электроагрегат бензиновый АБ8 -Т400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417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Пресс ППР-Ф-1,8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418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Комбикормовый мини-завод КМЗ-3.0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419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Машина МС-10 "Алмаз" сепарирующая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93,4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Зерносушилка СЗШР-16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421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Машина первичной очистки МЗС-20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422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Зернопогрузчик ПЗ-100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423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Метатель зерна МЗ-60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424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Машина предварительной очистки МПО-50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90,1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425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Нория НПЗ-20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426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Нория НПЗ-20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427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Очиститель вороха ОВС-25с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97,6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428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Линия для </w:t>
            </w:r>
            <w:proofErr w:type="spellStart"/>
            <w:r w:rsidRPr="00A461B7">
              <w:rPr>
                <w:color w:val="000000"/>
              </w:rPr>
              <w:t>послеубор</w:t>
            </w:r>
            <w:proofErr w:type="spellEnd"/>
            <w:r w:rsidRPr="00A461B7">
              <w:rPr>
                <w:color w:val="000000"/>
              </w:rPr>
              <w:t>. доработки картофеля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95,7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429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Бункер </w:t>
            </w:r>
            <w:proofErr w:type="spellStart"/>
            <w:r w:rsidRPr="00A461B7">
              <w:rPr>
                <w:color w:val="000000"/>
              </w:rPr>
              <w:t>приемо</w:t>
            </w:r>
            <w:proofErr w:type="spellEnd"/>
            <w:r w:rsidRPr="00A461B7">
              <w:rPr>
                <w:color w:val="000000"/>
              </w:rPr>
              <w:t>-сортировальный передвижной БПС2000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95,7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430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Мобильная зерносушилка SSI25/210 T2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98,4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431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Вентиляционное оборудование для </w:t>
            </w:r>
            <w:proofErr w:type="spellStart"/>
            <w:r w:rsidRPr="00A461B7">
              <w:rPr>
                <w:color w:val="000000"/>
              </w:rPr>
              <w:t>хран.кпртофеля</w:t>
            </w:r>
            <w:proofErr w:type="spellEnd"/>
            <w:r w:rsidRPr="00A461B7">
              <w:rPr>
                <w:color w:val="000000"/>
              </w:rPr>
              <w:t xml:space="preserve"> AG4-3000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70,9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432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Элеватор ленточный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81,7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433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Элеватор ленточный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81,7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434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Элеватор ленточный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81,7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435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Весоупаковщик</w:t>
            </w:r>
            <w:proofErr w:type="spellEnd"/>
            <w:r w:rsidRPr="00A461B7">
              <w:rPr>
                <w:color w:val="000000"/>
              </w:rPr>
              <w:t xml:space="preserve"> ВУ50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78,5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436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Очиститель вороха </w:t>
            </w:r>
            <w:proofErr w:type="spellStart"/>
            <w:r w:rsidRPr="00A461B7">
              <w:rPr>
                <w:color w:val="000000"/>
              </w:rPr>
              <w:t>самопередвижной</w:t>
            </w:r>
            <w:proofErr w:type="spellEnd"/>
            <w:r w:rsidRPr="00A461B7">
              <w:rPr>
                <w:color w:val="000000"/>
              </w:rPr>
              <w:t xml:space="preserve"> ОВСН-25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37,4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437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Зерноочистительная машина К-531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1993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438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Протравитель семян ПС-10А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439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Зернометатель</w:t>
            </w:r>
            <w:proofErr w:type="spellEnd"/>
            <w:r w:rsidRPr="00A461B7">
              <w:rPr>
                <w:color w:val="000000"/>
              </w:rPr>
              <w:t xml:space="preserve"> ЗМ-60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440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Машина предварительной очистки семян ОЗЦ-50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441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Агрегат внесения удобрений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442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Весы 5063 РП1Ш13С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443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Компьютер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444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Компьютер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Компьютер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446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Анализатор "</w:t>
            </w:r>
            <w:proofErr w:type="spellStart"/>
            <w:r w:rsidRPr="00A461B7">
              <w:rPr>
                <w:color w:val="000000"/>
              </w:rPr>
              <w:t>Экомилк</w:t>
            </w:r>
            <w:proofErr w:type="spellEnd"/>
            <w:r w:rsidRPr="00A461B7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447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Влагомер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фев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448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Компьютер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449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Люминометр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91,9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450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Компьютер "Катран"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451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Компьютер "Катран"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452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Автовесы 5002 РС-30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453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Весы 5063 РП1Ш13С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1988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454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Весы 5063 РП1Ш13С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1989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455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Мельница </w:t>
            </w:r>
            <w:proofErr w:type="spellStart"/>
            <w:r w:rsidRPr="00A461B7">
              <w:rPr>
                <w:color w:val="000000"/>
              </w:rPr>
              <w:t>преобразов</w:t>
            </w:r>
            <w:proofErr w:type="spellEnd"/>
            <w:r w:rsidRPr="00A461B7">
              <w:rPr>
                <w:color w:val="000000"/>
              </w:rPr>
              <w:t xml:space="preserve">. уст моб </w:t>
            </w:r>
            <w:proofErr w:type="spellStart"/>
            <w:r w:rsidRPr="00A461B7">
              <w:rPr>
                <w:color w:val="000000"/>
              </w:rPr>
              <w:t>св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456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Погрузчик Амкодор-320 АВ-1 3174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457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Раздатчик смеситель кормов ИРСК-12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458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Раздатчик смеситель кормов ИРСК-12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459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Семяочистительный "</w:t>
            </w:r>
            <w:proofErr w:type="spellStart"/>
            <w:r w:rsidRPr="00A461B7">
              <w:rPr>
                <w:color w:val="000000"/>
              </w:rPr>
              <w:t>Петкус</w:t>
            </w:r>
            <w:proofErr w:type="spellEnd"/>
            <w:r w:rsidRPr="00A461B7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460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ПСМ-5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461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Зерноочиститель ЗСР-20а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462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Семяочистительный "</w:t>
            </w:r>
            <w:proofErr w:type="spellStart"/>
            <w:r w:rsidRPr="00A461B7">
              <w:rPr>
                <w:color w:val="000000"/>
              </w:rPr>
              <w:t>Петкус</w:t>
            </w:r>
            <w:proofErr w:type="spellEnd"/>
            <w:r w:rsidRPr="00A461B7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463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Машина предварительной очистки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464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</w:t>
            </w:r>
            <w:proofErr w:type="spellStart"/>
            <w:r w:rsidRPr="00A461B7">
              <w:rPr>
                <w:color w:val="000000"/>
              </w:rPr>
              <w:t>Беларус</w:t>
            </w:r>
            <w:proofErr w:type="spellEnd"/>
            <w:r w:rsidRPr="00A461B7">
              <w:rPr>
                <w:color w:val="000000"/>
              </w:rPr>
              <w:t xml:space="preserve"> 30-22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76,2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465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Машина вторичной очистки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466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Дробилка молот.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78,4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467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Разбрасыватель мин. </w:t>
            </w:r>
            <w:proofErr w:type="spellStart"/>
            <w:r w:rsidRPr="00A461B7">
              <w:rPr>
                <w:color w:val="000000"/>
              </w:rPr>
              <w:t>удобр</w:t>
            </w:r>
            <w:proofErr w:type="spellEnd"/>
            <w:r w:rsidRPr="00A461B7">
              <w:rPr>
                <w:color w:val="000000"/>
              </w:rPr>
              <w:t xml:space="preserve"> АВУ-1,5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468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Картофелесажалка ЛК-202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469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Желоб наклонный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470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Топливно-раздаточная колонка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90,9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471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Оборудование для </w:t>
            </w:r>
            <w:proofErr w:type="spellStart"/>
            <w:r w:rsidRPr="00A461B7">
              <w:rPr>
                <w:color w:val="000000"/>
              </w:rPr>
              <w:t>автом</w:t>
            </w:r>
            <w:proofErr w:type="spellEnd"/>
            <w:r w:rsidRPr="00A461B7">
              <w:rPr>
                <w:color w:val="000000"/>
              </w:rPr>
              <w:t>. весов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472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Компл</w:t>
            </w:r>
            <w:proofErr w:type="spellEnd"/>
            <w:r w:rsidRPr="00A461B7">
              <w:rPr>
                <w:color w:val="000000"/>
              </w:rPr>
              <w:t>. обор. и сантехника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90,9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473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Воздухонагреватель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474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Погрузчик </w:t>
            </w:r>
            <w:proofErr w:type="spellStart"/>
            <w:r w:rsidRPr="00A461B7">
              <w:rPr>
                <w:color w:val="000000"/>
              </w:rPr>
              <w:t>Амкодор</w:t>
            </w:r>
            <w:proofErr w:type="spellEnd"/>
            <w:r w:rsidRPr="00A461B7">
              <w:rPr>
                <w:color w:val="000000"/>
              </w:rPr>
              <w:t xml:space="preserve"> 342с4 с ковшом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92,9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475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Оприскиватель</w:t>
            </w:r>
            <w:proofErr w:type="spellEnd"/>
            <w:r w:rsidRPr="00A461B7">
              <w:rPr>
                <w:color w:val="000000"/>
              </w:rPr>
              <w:t xml:space="preserve">  МЕКАСАН 2500-24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476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 БЕЛАРУС -82.1 АК-1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41,7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477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Беларус-3022ДЦ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47,1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478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Деревообрабатывающий станок на РММ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479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Трактор  </w:t>
            </w:r>
            <w:proofErr w:type="spellStart"/>
            <w:r w:rsidRPr="00A461B7">
              <w:rPr>
                <w:color w:val="000000"/>
              </w:rPr>
              <w:t>Беларус</w:t>
            </w:r>
            <w:proofErr w:type="spellEnd"/>
            <w:r w:rsidRPr="00A461B7">
              <w:rPr>
                <w:color w:val="000000"/>
              </w:rPr>
              <w:t xml:space="preserve"> -82МК-01 уборочная гос.№4416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32,8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480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Грабли ГКП-6 1М-6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21,1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481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ЖК монитор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20,6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482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Газогольд</w:t>
            </w:r>
            <w:proofErr w:type="spellEnd"/>
            <w:r w:rsidRPr="00A461B7">
              <w:rPr>
                <w:color w:val="000000"/>
              </w:rPr>
              <w:t>. уст.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483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Прицеп-цистерна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484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емкость б/у ф№2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485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Полуприцеп специальный ПС-45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47,6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486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Полуприцеп специальный ПС-45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47,6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487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Полуприцеп специальный ПС-45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488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Полуприцеп специальный ПС-30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489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ПИМ-40 б/у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490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491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Компрессор ГС-6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492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Станок КСМ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493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Аппарат высокого давления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494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ТРК "НАРА"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495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Кран балка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496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Весы автомобильные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497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Заряд. устройство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498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Заправка 3,2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499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Комбайн кормоуборочный КЗР-10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Кран балка ТП 2Т-51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501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Компрессор.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502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Насос 36-34-12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503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Котел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504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Факс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505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Монитор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506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Копировальный аппарат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507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Компьютер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508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Агрегат топочный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83,4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509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ТКР "НАРА"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Пульт д/у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Влагомер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Ксерокс принтер лазерный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Аппарат </w:t>
            </w:r>
            <w:proofErr w:type="spellStart"/>
            <w:r w:rsidRPr="00A461B7">
              <w:rPr>
                <w:color w:val="000000"/>
              </w:rPr>
              <w:t>факсильный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Бензопила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Компьютер ПЭВМ 2 шт.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516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Принтер.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517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Катридж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518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Экзим</w:t>
            </w:r>
            <w:proofErr w:type="spellEnd"/>
            <w:r w:rsidRPr="00A461B7">
              <w:rPr>
                <w:color w:val="000000"/>
              </w:rPr>
              <w:t xml:space="preserve"> тест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519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Инкубатор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Комп. ПЭВМ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521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КЗС-1218-11 "ПАЛЕССЕ GS12" комбайн </w:t>
            </w:r>
            <w:proofErr w:type="spellStart"/>
            <w:r w:rsidRPr="00A461B7">
              <w:rPr>
                <w:color w:val="000000"/>
              </w:rPr>
              <w:t>зерн</w:t>
            </w:r>
            <w:proofErr w:type="spellEnd"/>
            <w:r w:rsidRPr="00A461B7">
              <w:rPr>
                <w:color w:val="000000"/>
              </w:rPr>
              <w:t>. сам. АК-1 0031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70,5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522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Плуг болотный ПБН-3-50А зав. №58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73,2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523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Полуприцеп специальный ПС-45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524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Сеялка СКП-12К "</w:t>
            </w:r>
            <w:proofErr w:type="spellStart"/>
            <w:r w:rsidRPr="00A461B7">
              <w:rPr>
                <w:color w:val="000000"/>
              </w:rPr>
              <w:t>Берестье</w:t>
            </w:r>
            <w:proofErr w:type="spellEnd"/>
            <w:r w:rsidRPr="00A461B7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58,8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525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Компьютер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526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Молокоохладитель</w:t>
            </w:r>
            <w:proofErr w:type="spellEnd"/>
            <w:r w:rsidRPr="00A461B7">
              <w:rPr>
                <w:color w:val="000000"/>
              </w:rPr>
              <w:t xml:space="preserve"> SMZ21-2/2210 k/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57,7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527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Зернросушильный</w:t>
            </w:r>
            <w:proofErr w:type="spellEnd"/>
            <w:r w:rsidRPr="00A461B7">
              <w:rPr>
                <w:color w:val="000000"/>
              </w:rPr>
              <w:t xml:space="preserve"> комплекс ЗСК-30 д.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55,9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528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Комбайн полуприцепной картофелеуборочный ПКК-2-02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529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Установка </w:t>
            </w:r>
            <w:proofErr w:type="spellStart"/>
            <w:r w:rsidRPr="00A461B7">
              <w:rPr>
                <w:color w:val="000000"/>
              </w:rPr>
              <w:t>молокоохл</w:t>
            </w:r>
            <w:proofErr w:type="spellEnd"/>
            <w:r w:rsidRPr="00A461B7">
              <w:rPr>
                <w:color w:val="000000"/>
              </w:rPr>
              <w:t xml:space="preserve">.  УМ-5 в комплекте с </w:t>
            </w:r>
            <w:proofErr w:type="spellStart"/>
            <w:r w:rsidRPr="00A461B7">
              <w:rPr>
                <w:color w:val="000000"/>
              </w:rPr>
              <w:t>рекуператом</w:t>
            </w:r>
            <w:proofErr w:type="spellEnd"/>
            <w:r w:rsidRPr="00A461B7">
              <w:rPr>
                <w:color w:val="000000"/>
              </w:rPr>
              <w:t xml:space="preserve"> РУХ-700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51,8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530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установка доильная стационарная "Параллель 1х6 , установка 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42,4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531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КПР-9 Косилка-</w:t>
            </w:r>
            <w:proofErr w:type="spellStart"/>
            <w:r w:rsidRPr="00A461B7">
              <w:rPr>
                <w:color w:val="000000"/>
              </w:rPr>
              <w:t>плющилка</w:t>
            </w:r>
            <w:proofErr w:type="spellEnd"/>
            <w:r w:rsidRPr="00A461B7">
              <w:rPr>
                <w:color w:val="000000"/>
              </w:rPr>
              <w:t xml:space="preserve"> ротационная </w:t>
            </w:r>
            <w:proofErr w:type="spellStart"/>
            <w:r w:rsidRPr="00A461B7">
              <w:rPr>
                <w:color w:val="000000"/>
              </w:rPr>
              <w:t>трёхсекционная</w:t>
            </w:r>
            <w:proofErr w:type="spellEnd"/>
            <w:r w:rsidRPr="00A461B7">
              <w:rPr>
                <w:color w:val="000000"/>
              </w:rPr>
              <w:t xml:space="preserve"> наве</w:t>
            </w:r>
            <w:r w:rsidRPr="00A461B7">
              <w:rPr>
                <w:color w:val="000000"/>
              </w:rPr>
              <w:t>с</w:t>
            </w:r>
            <w:r w:rsidRPr="00A461B7">
              <w:rPr>
                <w:color w:val="000000"/>
              </w:rPr>
              <w:t>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66,3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532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МЖТ-Ф-11 Машина для внесения жидких органических удо</w:t>
            </w:r>
            <w:r w:rsidRPr="00A461B7">
              <w:rPr>
                <w:color w:val="000000"/>
              </w:rPr>
              <w:t>б</w:t>
            </w:r>
            <w:r w:rsidRPr="00A461B7">
              <w:rPr>
                <w:color w:val="000000"/>
              </w:rPr>
              <w:t>рений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52,5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533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Комбайн кормоуборочный КГ-6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92,8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534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МТУ-18 Машина для внесения твердых органических удобр</w:t>
            </w:r>
            <w:r w:rsidRPr="00A461B7">
              <w:rPr>
                <w:color w:val="000000"/>
              </w:rPr>
              <w:t>е</w:t>
            </w:r>
            <w:r w:rsidRPr="00A461B7">
              <w:rPr>
                <w:color w:val="000000"/>
              </w:rPr>
              <w:t>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52,5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535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Установка молокоохладительная с рекуператором тепла УМ-5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45,8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536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Оборудование доильного зала "Параллель 1х10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40,8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537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Оборудование доильного зала "Параллель 1х10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40,8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538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Валкообразователь</w:t>
            </w:r>
            <w:proofErr w:type="spellEnd"/>
            <w:r w:rsidRPr="00A461B7">
              <w:rPr>
                <w:color w:val="000000"/>
              </w:rPr>
              <w:t>-грабли роторные ВГР-7,0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56,8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539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КВК-800-36 комплекс кормоуборочный высок АК-1 4320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35,8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540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Опрыскиватель полевой штанговый ОП-2500-24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54,7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541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Доильная установка "Параллель 2х16"  с системой управления 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44,1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542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Установка молокоохладительная УМ-8 (объем резервуара 8200 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44,1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543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система рекуперации тепла на </w:t>
            </w:r>
            <w:smartTag w:uri="urn:schemas-microsoft-com:office:smarttags" w:element="metricconverter">
              <w:smartTagPr>
                <w:attr w:name="ProductID" w:val="600 л"/>
              </w:smartTagPr>
              <w:r w:rsidRPr="00A461B7">
                <w:rPr>
                  <w:color w:val="000000"/>
                </w:rPr>
                <w:t>600 л</w:t>
              </w:r>
            </w:smartTag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44,1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544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трубчатый предохранитель 2 </w:t>
            </w:r>
            <w:proofErr w:type="spellStart"/>
            <w:r w:rsidRPr="00A461B7">
              <w:rPr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44,1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Оборудование для охлаждения молока МТКО 3500/200 закр</w:t>
            </w:r>
            <w:r w:rsidRPr="00A461B7">
              <w:rPr>
                <w:color w:val="000000"/>
              </w:rPr>
              <w:t>ы</w:t>
            </w:r>
            <w:r w:rsidRPr="00A461B7">
              <w:rPr>
                <w:color w:val="000000"/>
              </w:rPr>
              <w:t>того 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44,1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546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Насос для откачки молока из танка охладителя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44,1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547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автоматизированная станция водоподготовки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46,4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548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индивидуальные боксы для телят количество 126 </w:t>
            </w:r>
            <w:proofErr w:type="spellStart"/>
            <w:r w:rsidRPr="00A461B7">
              <w:rPr>
                <w:color w:val="00000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46,4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549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Весы платформенные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27,5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550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Насос ВТН-1 в комплекте (столб эл.дв.18,5 квт рукав </w:t>
            </w:r>
            <w:proofErr w:type="spellStart"/>
            <w:r w:rsidRPr="00A461B7">
              <w:rPr>
                <w:color w:val="000000"/>
              </w:rPr>
              <w:t>нап</w:t>
            </w:r>
            <w:proofErr w:type="spellEnd"/>
            <w:r w:rsidRPr="00A461B7">
              <w:rPr>
                <w:color w:val="000000"/>
              </w:rPr>
              <w:t>.-</w:t>
            </w:r>
            <w:proofErr w:type="spellStart"/>
            <w:r w:rsidRPr="00A461B7">
              <w:rPr>
                <w:color w:val="000000"/>
              </w:rPr>
              <w:t>вс</w:t>
            </w:r>
            <w:proofErr w:type="spellEnd"/>
            <w:r w:rsidRPr="00A461B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15,4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551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Компьютер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552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Комбайн зерноуборочный КЗС-10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553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Компьютер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96,1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554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Борона прицепная дисковая  БПД-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A461B7">
                <w:rPr>
                  <w:color w:val="000000"/>
                </w:rPr>
                <w:t>7 М</w:t>
              </w:r>
            </w:smartTag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65,1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555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отвал бульдозерный жесткий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49,3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556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Ковш КНС (для нарезки силоса)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37,5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557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Устройство для выпойки молозива </w:t>
            </w:r>
            <w:proofErr w:type="spellStart"/>
            <w:r w:rsidRPr="00A461B7">
              <w:rPr>
                <w:color w:val="000000"/>
              </w:rPr>
              <w:t>КолоКвик</w:t>
            </w:r>
            <w:proofErr w:type="spellEnd"/>
            <w:r w:rsidRPr="00A461B7">
              <w:rPr>
                <w:color w:val="000000"/>
              </w:rPr>
              <w:t xml:space="preserve"> ф.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65 г"/>
              </w:smartTagPr>
              <w:r w:rsidRPr="00A461B7">
                <w:rPr>
                  <w:color w:val="000000"/>
                </w:rPr>
                <w:t>765 г</w:t>
              </w:r>
            </w:smartTag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39,2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558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Комбайн зерноуборочный самоходный  КЗС-10К-23 АВ-1  6702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96,4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559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Косилка КДН-3,1 РБ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560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Весы платформенные САS 1 HFS (1250х2000) с ограждением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26,3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561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Монитор LCD  </w:t>
            </w:r>
            <w:proofErr w:type="spellStart"/>
            <w:r w:rsidRPr="00A461B7">
              <w:rPr>
                <w:color w:val="000000"/>
              </w:rPr>
              <w:t>Beng</w:t>
            </w:r>
            <w:proofErr w:type="spellEnd"/>
            <w:r w:rsidRPr="00A461B7">
              <w:rPr>
                <w:color w:val="000000"/>
              </w:rPr>
              <w:t xml:space="preserve">  GL2023A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79,4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562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Сепаратор-</w:t>
            </w:r>
            <w:proofErr w:type="spellStart"/>
            <w:r w:rsidRPr="00A461B7">
              <w:rPr>
                <w:color w:val="000000"/>
              </w:rPr>
              <w:t>молокоочиститель</w:t>
            </w:r>
            <w:proofErr w:type="spellEnd"/>
            <w:r w:rsidRPr="00A461B7">
              <w:rPr>
                <w:color w:val="000000"/>
              </w:rPr>
              <w:t xml:space="preserve"> Ж5-плава-ОСК-1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66,9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563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Измельчитель</w:t>
            </w:r>
            <w:proofErr w:type="spellEnd"/>
            <w:r w:rsidRPr="00A461B7">
              <w:rPr>
                <w:color w:val="000000"/>
              </w:rPr>
              <w:t>-смеситель- раздатчик кормов ИСРК-15Ф "Хоз</w:t>
            </w:r>
            <w:r w:rsidRPr="00A461B7">
              <w:rPr>
                <w:color w:val="000000"/>
              </w:rPr>
              <w:t>я</w:t>
            </w:r>
            <w:r w:rsidRPr="00A461B7">
              <w:rPr>
                <w:color w:val="000000"/>
              </w:rPr>
              <w:t>ин"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36,3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564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КЗС-1218-11 комбайн зерноуборочный  АК-1 4379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42,7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565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Пресс-подборщик рулонный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44,5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566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Комбайн зерноуборочный КЗС-1218-10 "</w:t>
            </w:r>
            <w:proofErr w:type="spellStart"/>
            <w:r w:rsidRPr="00A461B7">
              <w:rPr>
                <w:color w:val="000000"/>
              </w:rPr>
              <w:t>Палессе</w:t>
            </w:r>
            <w:proofErr w:type="spellEnd"/>
            <w:r w:rsidRPr="00A461B7">
              <w:rPr>
                <w:color w:val="000000"/>
              </w:rPr>
              <w:t>" АК -1 0021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77,5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567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Прицеп бортовой  </w:t>
            </w:r>
            <w:proofErr w:type="spellStart"/>
            <w:r w:rsidRPr="00A461B7">
              <w:rPr>
                <w:color w:val="000000"/>
              </w:rPr>
              <w:t>Приекаба</w:t>
            </w:r>
            <w:proofErr w:type="spellEnd"/>
            <w:r w:rsidRPr="00A461B7">
              <w:rPr>
                <w:color w:val="000000"/>
              </w:rPr>
              <w:t xml:space="preserve"> б/у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A461B7">
                <w:rPr>
                  <w:color w:val="000000"/>
                </w:rPr>
                <w:t>1982 г</w:t>
              </w:r>
            </w:smartTag>
            <w:r w:rsidRPr="00A461B7">
              <w:rPr>
                <w:color w:val="000000"/>
              </w:rPr>
              <w:t>. Сварочный аппарат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фев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568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Весы автомобильные ВМА-60-6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23,9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569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Емкость для молока и молочных продуктов ЕМВ-0,2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31,6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570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КВК 800-36 "</w:t>
            </w:r>
            <w:proofErr w:type="spellStart"/>
            <w:r w:rsidRPr="00A461B7">
              <w:rPr>
                <w:color w:val="000000"/>
              </w:rPr>
              <w:t>Палессе</w:t>
            </w:r>
            <w:proofErr w:type="spellEnd"/>
            <w:r w:rsidRPr="00A461B7">
              <w:rPr>
                <w:color w:val="000000"/>
              </w:rPr>
              <w:t xml:space="preserve"> FS80-5 к-кс </w:t>
            </w:r>
            <w:proofErr w:type="spellStart"/>
            <w:r w:rsidRPr="00A461B7">
              <w:rPr>
                <w:color w:val="000000"/>
              </w:rPr>
              <w:t>кормоубор</w:t>
            </w:r>
            <w:proofErr w:type="spellEnd"/>
            <w:r w:rsidRPr="00A461B7">
              <w:rPr>
                <w:color w:val="000000"/>
              </w:rPr>
              <w:t>. высокоп.АК-1 2089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571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Комбайн полуприцепной картофелеуборочный ПКК-2-05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56,6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572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Бортоукрыватель</w:t>
            </w:r>
            <w:proofErr w:type="spellEnd"/>
            <w:r w:rsidRPr="00A461B7">
              <w:rPr>
                <w:color w:val="000000"/>
              </w:rPr>
              <w:t xml:space="preserve"> бн-100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573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Установка молокоохладительная с рекуператором тепла УМ-2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23,2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574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стойловое оборудование беспривязного содержания на 200 г</w:t>
            </w:r>
            <w:r w:rsidRPr="00A461B7">
              <w:rPr>
                <w:color w:val="000000"/>
              </w:rPr>
              <w:t>о</w:t>
            </w:r>
            <w:r w:rsidRPr="00A461B7">
              <w:rPr>
                <w:color w:val="000000"/>
              </w:rPr>
              <w:t>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65,8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575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Принтер.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576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Измельчитель</w:t>
            </w:r>
            <w:proofErr w:type="spellEnd"/>
            <w:r w:rsidRPr="00A461B7">
              <w:rPr>
                <w:color w:val="000000"/>
              </w:rPr>
              <w:t>-смеситель раздатчик кормов СРК-11В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23,2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577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 Трактор  К-700 87-92 БН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578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погрузчик  зерна ПЗ-100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сен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579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Сист</w:t>
            </w:r>
            <w:proofErr w:type="spellEnd"/>
            <w:r w:rsidRPr="00A461B7">
              <w:rPr>
                <w:color w:val="000000"/>
              </w:rPr>
              <w:t xml:space="preserve">. блок </w:t>
            </w:r>
            <w:proofErr w:type="spellStart"/>
            <w:r w:rsidRPr="00A461B7">
              <w:rPr>
                <w:color w:val="000000"/>
              </w:rPr>
              <w:t>инв</w:t>
            </w:r>
            <w:proofErr w:type="spellEnd"/>
            <w:r w:rsidRPr="00A461B7">
              <w:rPr>
                <w:color w:val="000000"/>
              </w:rPr>
              <w:t xml:space="preserve"> 9838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E274F7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</w:pPr>
            <w:r w:rsidRPr="00A461B7">
              <w:rPr>
                <w:bCs/>
                <w:color w:val="000000"/>
              </w:rPr>
              <w:t>5. СРЕДСТВА ТРАНСПОРТНЫЕ</w:t>
            </w:r>
            <w:r w:rsidRPr="00A461B7">
              <w:rPr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</w:rPr>
            </w:pP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580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Автобус ПАЗ 3205 АИ 7780-1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45,1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581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1 ПТС-9  АА-1 9143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582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1 ПТС-9 54-71 БУ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583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1 ПТС-9 54-71 БУ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584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1ПТС-2П 84-17 БУ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585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1ПТС-9 ОЗТП 95-55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586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ПГГ-6,5 87-37БН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587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полуприцеп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588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Бортов. прицеп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589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СЗАП-8.355 КАМАЗ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590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ПСЕ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591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Прицеп 1 ПТС-9 ММЗ 771Б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592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Прицеп 1 ПТС-9 ММЗ 771Б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593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МАЗ АI 020А-1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594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МАЗ-857100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595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ГАЗ-53А  9531 АЕ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596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УАЗ-31512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597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ГАЗ-53 2779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598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УАЗ-469 37-82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599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ГАЗ-53 МОЛОКОВОЗ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ГАЗ-53Б 26-03 АК 3212-1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601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Автомобиль МАЗ-555142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602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Автомобиль МАЗ-555142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603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 "</w:t>
            </w:r>
            <w:proofErr w:type="spellStart"/>
            <w:r w:rsidRPr="00A461B7">
              <w:rPr>
                <w:color w:val="000000"/>
              </w:rPr>
              <w:t>Фольсваген</w:t>
            </w:r>
            <w:proofErr w:type="spellEnd"/>
            <w:r w:rsidRPr="00A461B7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604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Грузовой фургон АК 3669-1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605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МАЗ-555142-4231 АЕ 0208-1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606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"LADA-21214"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607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Прицеп </w:t>
            </w:r>
            <w:proofErr w:type="spellStart"/>
            <w:r w:rsidRPr="00A461B7">
              <w:rPr>
                <w:color w:val="000000"/>
              </w:rPr>
              <w:t>ск</w:t>
            </w:r>
            <w:proofErr w:type="spellEnd"/>
            <w:r w:rsidRPr="00A461B7">
              <w:rPr>
                <w:color w:val="000000"/>
              </w:rPr>
              <w:t xml:space="preserve"> 90-1 44-06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608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Мотоцикл ММВЗ-3119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609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2ПТС-4 88-27 БН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Прицеп-1 ПТС-9 б/у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ПСЕ-12,5б/у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ВАЗ-21099 20 7336 АА-1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Автобус ГАЗ </w:t>
            </w:r>
            <w:proofErr w:type="gramStart"/>
            <w:r w:rsidRPr="00A461B7">
              <w:rPr>
                <w:color w:val="000000"/>
              </w:rPr>
              <w:t>22171 !</w:t>
            </w:r>
            <w:proofErr w:type="gramEnd"/>
            <w:r w:rsidRPr="00A461B7">
              <w:rPr>
                <w:color w:val="000000"/>
              </w:rPr>
              <w:t xml:space="preserve"> ЕСТ 1400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автомобильный МАЗ-857100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Повозка конная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фев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616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Полуприцеп тракторный самосвальный ПТС-6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617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Повозка конная б/у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618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Прицеп-1 ПС-2,5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1989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619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емкость б/у ф№2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ПСЕ-12,2-5Б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1993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621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ПСЕ-12,2-5Б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1993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622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Повозка конная б/у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623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автомобильный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624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Прицеп автомобильный МАЗ-857100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625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ЗИЛ ММЗ-554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1977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626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Лада-21214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627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ГАЗ-31105 "Волга"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628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HOVER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629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Мотоцикл ММВЗ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630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МАЗ-555142  прицеп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631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МАЗ-555142  прицеп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632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Автомобиль-самосвал МАЗ-457043-337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88,5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633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УАЗ-390945-360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апр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60,8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634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Легковой автомобиль УАЗ 31519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635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легковой ГАЗ 31105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окт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636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Мотоцикл ММВЗ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637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Мотоцикл ММВЗ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638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Автомобиль ВАЗ 2106 4534 КК-1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ноя 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639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Авт. груз. спец.ГАЗ-5312 (</w:t>
            </w:r>
            <w:proofErr w:type="spellStart"/>
            <w:r w:rsidRPr="00A461B7">
              <w:rPr>
                <w:color w:val="000000"/>
              </w:rPr>
              <w:t>молокоцистерна</w:t>
            </w:r>
            <w:proofErr w:type="spellEnd"/>
            <w:r w:rsidRPr="00A461B7">
              <w:rPr>
                <w:color w:val="000000"/>
              </w:rPr>
              <w:t xml:space="preserve">)1987 </w:t>
            </w:r>
            <w:r w:rsidRPr="00A461B7">
              <w:rPr>
                <w:color w:val="000000"/>
              </w:rPr>
              <w:lastRenderedPageBreak/>
              <w:t xml:space="preserve">кузов№7087 </w:t>
            </w:r>
            <w:proofErr w:type="spellStart"/>
            <w:r w:rsidRPr="00A461B7">
              <w:rPr>
                <w:color w:val="000000"/>
              </w:rPr>
              <w:t>шас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lastRenderedPageBreak/>
              <w:t>авг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lastRenderedPageBreak/>
              <w:t>640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Автомобиль УАЗ  </w:t>
            </w:r>
            <w:proofErr w:type="spellStart"/>
            <w:r w:rsidRPr="00A461B7">
              <w:rPr>
                <w:color w:val="000000"/>
              </w:rPr>
              <w:t>Pickup</w:t>
            </w:r>
            <w:proofErr w:type="spellEnd"/>
            <w:r w:rsidRPr="00A461B7">
              <w:rPr>
                <w:color w:val="000000"/>
              </w:rPr>
              <w:t xml:space="preserve"> 23632-241-01 кузов ХТТ236320Е0011534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41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641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Автоцистерна ГАЗ-5312 АЦ-4,8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A461B7">
                <w:rPr>
                  <w:color w:val="000000"/>
                </w:rPr>
                <w:t>1988 г</w:t>
              </w:r>
            </w:smartTag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</w:pPr>
            <w:r w:rsidRPr="00A461B7">
              <w:rPr>
                <w:bCs/>
                <w:color w:val="000000"/>
              </w:rPr>
              <w:t>6.ИНСТРУМЕНТ</w:t>
            </w:r>
            <w:r w:rsidRPr="00A461B7">
              <w:rPr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</w:rPr>
            </w:pP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642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Молот МА-4129А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авг</w:t>
            </w:r>
            <w:proofErr w:type="spellEnd"/>
            <w:r w:rsidRPr="00A461B7">
              <w:rPr>
                <w:color w:val="000000"/>
              </w:rPr>
              <w:t xml:space="preserve"> 1991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643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Токарн</w:t>
            </w:r>
            <w:proofErr w:type="spellEnd"/>
            <w:r w:rsidRPr="00A461B7">
              <w:rPr>
                <w:color w:val="000000"/>
              </w:rPr>
              <w:t>. винторез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644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Молот </w:t>
            </w:r>
            <w:proofErr w:type="spellStart"/>
            <w:r w:rsidRPr="00A461B7">
              <w:rPr>
                <w:color w:val="000000"/>
              </w:rPr>
              <w:t>инвентарн</w:t>
            </w:r>
            <w:proofErr w:type="spellEnd"/>
            <w:r w:rsidRPr="00A461B7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1980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</w:pPr>
            <w:r w:rsidRPr="00A461B7">
              <w:rPr>
                <w:bCs/>
                <w:color w:val="000000"/>
              </w:rPr>
              <w:t>7.ИНВЕНТАРЬ И ПРИНАДЛЕЖНОСТИ</w:t>
            </w:r>
            <w:r w:rsidRPr="00A461B7">
              <w:rPr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bCs/>
                <w:color w:val="000000"/>
              </w:rPr>
            </w:pP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Холодильник "Атлант"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646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Морозильник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647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Холодильник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98,3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648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Морозильник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89,3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649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Телевизор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650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Холодильник 365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651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Морозильник 175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652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Стол компьютерный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653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Мебель кантора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66,8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654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Мебель кантора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мар</w:t>
            </w:r>
            <w:proofErr w:type="spellEnd"/>
            <w:r w:rsidRPr="00A461B7">
              <w:rPr>
                <w:color w:val="000000"/>
              </w:rPr>
              <w:t xml:space="preserve">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60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655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Морозильная камера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май 2012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55,7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656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Холодильник Атлант-2822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июл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43,3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657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 xml:space="preserve">Шкафы медицинские на ф. </w:t>
            </w:r>
            <w:proofErr w:type="spellStart"/>
            <w:r w:rsidRPr="00A461B7">
              <w:rPr>
                <w:color w:val="000000"/>
              </w:rPr>
              <w:t>Мокраны</w:t>
            </w:r>
            <w:proofErr w:type="spellEnd"/>
            <w:r w:rsidRPr="00A461B7">
              <w:rPr>
                <w:color w:val="000000"/>
              </w:rPr>
              <w:t xml:space="preserve"> 765 </w:t>
            </w:r>
            <w:proofErr w:type="spellStart"/>
            <w:r w:rsidRPr="00A461B7">
              <w:rPr>
                <w:color w:val="000000"/>
              </w:rPr>
              <w:t>голв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дек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41,6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658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Холодильник Атлант-2822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июн</w:t>
            </w:r>
            <w:proofErr w:type="spellEnd"/>
            <w:r w:rsidRPr="00A461B7">
              <w:rPr>
                <w:color w:val="000000"/>
              </w:rPr>
              <w:t xml:space="preserve"> 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42,7</w:t>
            </w:r>
          </w:p>
        </w:tc>
      </w:tr>
      <w:tr w:rsidR="00E274F7" w:rsidRPr="00A461B7" w:rsidTr="00D92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 w:rsidRPr="00A461B7">
              <w:rPr>
                <w:color w:val="000000"/>
              </w:rPr>
              <w:t>659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A461B7">
              <w:rPr>
                <w:color w:val="000000"/>
              </w:rPr>
              <w:t>Телевизор САМСУНГ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proofErr w:type="spellStart"/>
            <w:r w:rsidRPr="00A461B7">
              <w:rPr>
                <w:color w:val="000000"/>
              </w:rPr>
              <w:t>янв</w:t>
            </w:r>
            <w:proofErr w:type="spellEnd"/>
            <w:r w:rsidRPr="00A461B7">
              <w:rPr>
                <w:color w:val="000000"/>
              </w:rPr>
              <w:t xml:space="preserve"> 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4F7" w:rsidRPr="00A461B7" w:rsidRDefault="00E274F7" w:rsidP="007348BC">
            <w:pPr>
              <w:widowControl w:val="0"/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A461B7">
              <w:rPr>
                <w:color w:val="000000"/>
              </w:rPr>
              <w:t>100</w:t>
            </w:r>
          </w:p>
        </w:tc>
      </w:tr>
    </w:tbl>
    <w:p w:rsidR="004D31BC" w:rsidRPr="007348BC" w:rsidRDefault="004D31BC" w:rsidP="00E274F7">
      <w:pPr>
        <w:widowControl w:val="0"/>
        <w:autoSpaceDE w:val="0"/>
        <w:autoSpaceDN w:val="0"/>
        <w:adjustRightInd w:val="0"/>
        <w:ind w:right="-1"/>
        <w:jc w:val="both"/>
      </w:pPr>
    </w:p>
    <w:sectPr w:rsidR="004D31BC" w:rsidRPr="007348BC" w:rsidSect="00D920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E47"/>
    <w:multiLevelType w:val="hybridMultilevel"/>
    <w:tmpl w:val="405ED658"/>
    <w:lvl w:ilvl="0" w:tplc="0419000F">
      <w:start w:val="1"/>
      <w:numFmt w:val="decimal"/>
      <w:lvlText w:val="%1."/>
      <w:lvlJc w:val="left"/>
      <w:pPr>
        <w:ind w:left="14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  <w:rPr>
        <w:rFonts w:cs="Times New Roman"/>
      </w:rPr>
    </w:lvl>
  </w:abstractNum>
  <w:abstractNum w:abstractNumId="1" w15:restartNumberingAfterBreak="0">
    <w:nsid w:val="4DCD6BC3"/>
    <w:multiLevelType w:val="hybridMultilevel"/>
    <w:tmpl w:val="B3D0E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F5"/>
    <w:rsid w:val="00007BEB"/>
    <w:rsid w:val="00096436"/>
    <w:rsid w:val="00203BF5"/>
    <w:rsid w:val="0034188A"/>
    <w:rsid w:val="00360220"/>
    <w:rsid w:val="003C0ADB"/>
    <w:rsid w:val="00403BE3"/>
    <w:rsid w:val="00437EBB"/>
    <w:rsid w:val="004B7F54"/>
    <w:rsid w:val="004C72A5"/>
    <w:rsid w:val="004D31BC"/>
    <w:rsid w:val="00540FBF"/>
    <w:rsid w:val="00630D03"/>
    <w:rsid w:val="006A75A4"/>
    <w:rsid w:val="006E5FB2"/>
    <w:rsid w:val="007348BC"/>
    <w:rsid w:val="00751E8E"/>
    <w:rsid w:val="00771AE1"/>
    <w:rsid w:val="007F6E49"/>
    <w:rsid w:val="00951CB4"/>
    <w:rsid w:val="00956E16"/>
    <w:rsid w:val="00A23FEF"/>
    <w:rsid w:val="00A461B7"/>
    <w:rsid w:val="00A573E7"/>
    <w:rsid w:val="00A603F9"/>
    <w:rsid w:val="00AF4E8B"/>
    <w:rsid w:val="00BF22FB"/>
    <w:rsid w:val="00C75A98"/>
    <w:rsid w:val="00C83F93"/>
    <w:rsid w:val="00CE5CDA"/>
    <w:rsid w:val="00D04D71"/>
    <w:rsid w:val="00D573F2"/>
    <w:rsid w:val="00D75714"/>
    <w:rsid w:val="00D92048"/>
    <w:rsid w:val="00DA1105"/>
    <w:rsid w:val="00DE7351"/>
    <w:rsid w:val="00DF2E55"/>
    <w:rsid w:val="00E274F7"/>
    <w:rsid w:val="00F61B9B"/>
    <w:rsid w:val="00F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1FED18"/>
  <w15:chartTrackingRefBased/>
  <w15:docId w15:val="{05C3C074-8005-4D34-996C-AAC09C91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EB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40FBF"/>
    <w:pPr>
      <w:jc w:val="both"/>
    </w:pPr>
    <w:rPr>
      <w:szCs w:val="20"/>
    </w:rPr>
  </w:style>
  <w:style w:type="character" w:customStyle="1" w:styleId="10">
    <w:name w:val="Заголовок 1 Знак"/>
    <w:link w:val="1"/>
    <w:locked/>
    <w:rsid w:val="00437EBB"/>
    <w:rPr>
      <w:rFonts w:ascii="Arial" w:hAnsi="Arial"/>
      <w:b/>
      <w:bCs/>
      <w:kern w:val="32"/>
      <w:sz w:val="32"/>
      <w:szCs w:val="3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 капитальных строениях (зданиях, сооружениях)</vt:lpstr>
    </vt:vector>
  </TitlesOfParts>
  <Company/>
  <LinksUpToDate>false</LinksUpToDate>
  <CharactersWithSpaces>36236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 капитальных строениях (зданиях, сооружениях)</dc:title>
  <dc:subject/>
  <dc:creator>Пользователь</dc:creator>
  <cp:keywords/>
  <dc:description/>
  <cp:lastModifiedBy>МСХП</cp:lastModifiedBy>
  <cp:revision>4</cp:revision>
  <cp:lastPrinted>2018-07-05T09:51:00Z</cp:lastPrinted>
  <dcterms:created xsi:type="dcterms:W3CDTF">2018-07-10T13:03:00Z</dcterms:created>
  <dcterms:modified xsi:type="dcterms:W3CDTF">2018-07-10T13:04:00Z</dcterms:modified>
</cp:coreProperties>
</file>